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FDADAC" w14:textId="77777777" w:rsidR="00713EB6" w:rsidRDefault="00713EB6" w:rsidP="005F529D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cs-CZ"/>
        </w:rPr>
      </w:pPr>
      <w:bookmarkStart w:id="0" w:name="_GoBack"/>
      <w:bookmarkEnd w:id="0"/>
    </w:p>
    <w:p w14:paraId="07FC8876" w14:textId="77777777" w:rsidR="00713EB6" w:rsidRDefault="00713EB6" w:rsidP="005F529D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cs-CZ"/>
        </w:rPr>
      </w:pPr>
    </w:p>
    <w:p w14:paraId="7E0BDCC6" w14:textId="304409DB" w:rsidR="00713EB6" w:rsidRDefault="00CC6588" w:rsidP="005F529D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cs-CZ"/>
        </w:rPr>
      </w:pPr>
      <w:r>
        <w:rPr>
          <w:noProof/>
          <w:lang w:eastAsia="cs-CZ"/>
        </w:rPr>
        <w:drawing>
          <wp:inline distT="0" distB="0" distL="0" distR="0" wp14:anchorId="3D3ADF51" wp14:editId="1695E837">
            <wp:extent cx="4384384" cy="3118485"/>
            <wp:effectExtent l="0" t="0" r="0" b="5715"/>
            <wp:docPr id="1" name="Obrázek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5522" cy="3119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183D4" w14:textId="77777777" w:rsidR="00713EB6" w:rsidRDefault="00713EB6" w:rsidP="005F529D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cs-CZ"/>
        </w:rPr>
      </w:pPr>
    </w:p>
    <w:p w14:paraId="28CB2513" w14:textId="77777777" w:rsidR="00713EB6" w:rsidRDefault="00713EB6" w:rsidP="005F52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45A0134" w14:textId="77777777" w:rsidR="00713EB6" w:rsidRDefault="00713EB6" w:rsidP="005F52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BECDD50" w14:textId="77777777" w:rsidR="005F529D" w:rsidRDefault="00FE0074" w:rsidP="005F52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529D">
        <w:rPr>
          <w:rFonts w:ascii="Times New Roman" w:hAnsi="Times New Roman" w:cs="Times New Roman"/>
          <w:b/>
          <w:sz w:val="32"/>
          <w:szCs w:val="32"/>
        </w:rPr>
        <w:t xml:space="preserve">ŠKOLNÍ PROGRAM </w:t>
      </w:r>
    </w:p>
    <w:p w14:paraId="28F33376" w14:textId="77777777" w:rsidR="005F529D" w:rsidRDefault="00FE0074" w:rsidP="005F52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529D">
        <w:rPr>
          <w:rFonts w:ascii="Times New Roman" w:hAnsi="Times New Roman" w:cs="Times New Roman"/>
          <w:b/>
          <w:sz w:val="32"/>
          <w:szCs w:val="32"/>
        </w:rPr>
        <w:t xml:space="preserve">ENVIRONMENTÁLNÍHO VZDĚLÁVÁNÍ, </w:t>
      </w:r>
    </w:p>
    <w:p w14:paraId="1509F0D7" w14:textId="77777777" w:rsidR="00164B7F" w:rsidRDefault="00FE0074" w:rsidP="005F52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529D">
        <w:rPr>
          <w:rFonts w:ascii="Times New Roman" w:hAnsi="Times New Roman" w:cs="Times New Roman"/>
          <w:b/>
          <w:sz w:val="32"/>
          <w:szCs w:val="32"/>
        </w:rPr>
        <w:t>VÝCHOVY A OSVĚTY (EVVO)</w:t>
      </w:r>
    </w:p>
    <w:p w14:paraId="396919B5" w14:textId="43D50177" w:rsidR="00B73501" w:rsidRDefault="00B73501" w:rsidP="005F52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Základní škola a Mateřská škola Osoblaha</w:t>
      </w:r>
    </w:p>
    <w:p w14:paraId="4735342F" w14:textId="65AB5AAA" w:rsidR="00CC6588" w:rsidRPr="00CC6588" w:rsidRDefault="00CC6588" w:rsidP="00CC6588">
      <w:pPr>
        <w:spacing w:after="46" w:line="259" w:lineRule="auto"/>
        <w:ind w:right="940"/>
        <w:jc w:val="center"/>
        <w:rPr>
          <w:color w:val="000000" w:themeColor="text1"/>
          <w:sz w:val="56"/>
          <w:szCs w:val="56"/>
        </w:rPr>
      </w:pPr>
      <w:r w:rsidRPr="00CC6588">
        <w:rPr>
          <w:b/>
          <w:color w:val="000000" w:themeColor="text1"/>
          <w:sz w:val="56"/>
          <w:szCs w:val="56"/>
        </w:rPr>
        <w:t>ROČNÍ PLÁN PRÁCE</w:t>
      </w:r>
    </w:p>
    <w:p w14:paraId="6168AACF" w14:textId="77777777" w:rsidR="00CC6588" w:rsidRDefault="00CC6588" w:rsidP="00CC6588">
      <w:pPr>
        <w:spacing w:after="0" w:line="259" w:lineRule="auto"/>
        <w:ind w:left="2297"/>
      </w:pPr>
      <w:r>
        <w:rPr>
          <w:b/>
          <w:sz w:val="40"/>
        </w:rPr>
        <w:t xml:space="preserve">ŠKOLNÍ ROK  2026/2027 </w:t>
      </w:r>
    </w:p>
    <w:p w14:paraId="076DA4B7" w14:textId="77777777" w:rsidR="00CC6588" w:rsidRDefault="00CC6588" w:rsidP="00CC6588">
      <w:pPr>
        <w:spacing w:after="6" w:line="259" w:lineRule="auto"/>
        <w:ind w:left="1189"/>
      </w:pPr>
    </w:p>
    <w:p w14:paraId="1454A7F8" w14:textId="77777777" w:rsidR="00CC6588" w:rsidRDefault="00CC6588" w:rsidP="00CC6588">
      <w:pPr>
        <w:spacing w:after="136" w:line="259" w:lineRule="auto"/>
      </w:pPr>
      <w:r>
        <w:rPr>
          <w:b/>
        </w:rPr>
        <w:t xml:space="preserve"> </w:t>
      </w:r>
    </w:p>
    <w:p w14:paraId="0EBCA45F" w14:textId="761F77CE" w:rsidR="00CC6588" w:rsidRDefault="00CC6588" w:rsidP="00CC6588">
      <w:pPr>
        <w:spacing w:after="139" w:line="259" w:lineRule="auto"/>
        <w:jc w:val="center"/>
      </w:pPr>
    </w:p>
    <w:p w14:paraId="5DA61309" w14:textId="77777777" w:rsidR="00CC6588" w:rsidRPr="005F529D" w:rsidRDefault="00CC6588" w:rsidP="005F52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0413B72" w14:textId="77777777" w:rsidR="00B73501" w:rsidRPr="00533FC6" w:rsidRDefault="00FE0074" w:rsidP="00713EB6">
      <w:pPr>
        <w:pStyle w:val="Bezmezer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33FC6">
        <w:rPr>
          <w:rFonts w:ascii="Times New Roman" w:hAnsi="Times New Roman" w:cs="Times New Roman"/>
          <w:b/>
          <w:sz w:val="28"/>
          <w:szCs w:val="28"/>
        </w:rPr>
        <w:lastRenderedPageBreak/>
        <w:t>1. Charakteristika školy</w:t>
      </w:r>
    </w:p>
    <w:p w14:paraId="519264B2" w14:textId="77777777" w:rsidR="00FE0074" w:rsidRPr="00B73501" w:rsidRDefault="009C4EC2" w:rsidP="00713EB6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73501">
        <w:rPr>
          <w:rStyle w:val="Sil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</w:t>
      </w:r>
      <w:r w:rsidR="00FE0074" w:rsidRPr="00B73501">
        <w:rPr>
          <w:rStyle w:val="Sil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ázev</w:t>
      </w:r>
      <w:r w:rsidR="00C711F4" w:rsidRPr="00B73501">
        <w:rPr>
          <w:rStyle w:val="Sil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školy</w:t>
      </w:r>
      <w:r w:rsidR="00FE0074" w:rsidRPr="00B73501">
        <w:rPr>
          <w:rStyle w:val="Sil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: </w:t>
      </w:r>
      <w:r w:rsidR="0039490D" w:rsidRPr="00B735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E0074" w:rsidRPr="00B73501">
        <w:rPr>
          <w:rFonts w:ascii="Times New Roman" w:hAnsi="Times New Roman" w:cs="Times New Roman"/>
          <w:sz w:val="24"/>
          <w:szCs w:val="24"/>
          <w:shd w:val="clear" w:color="auto" w:fill="FFFFFF"/>
        </w:rPr>
        <w:t>Základní škola a Mateřská škola Osoblaha, příspěvková organizace</w:t>
      </w:r>
      <w:r w:rsidR="00FE0074" w:rsidRPr="00B73501">
        <w:rPr>
          <w:rFonts w:ascii="Times New Roman" w:hAnsi="Times New Roman" w:cs="Times New Roman"/>
          <w:sz w:val="24"/>
          <w:szCs w:val="24"/>
        </w:rPr>
        <w:br/>
      </w:r>
      <w:r w:rsidRPr="00B73501">
        <w:rPr>
          <w:rStyle w:val="Sil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</w:t>
      </w:r>
      <w:r w:rsidR="00FE0074" w:rsidRPr="00B73501">
        <w:rPr>
          <w:rStyle w:val="Sil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dresa</w:t>
      </w:r>
      <w:r w:rsidR="00C711F4" w:rsidRPr="00B73501">
        <w:rPr>
          <w:rStyle w:val="Sil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školy</w:t>
      </w:r>
      <w:r w:rsidR="0039490D">
        <w:rPr>
          <w:rStyle w:val="Sil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:</w:t>
      </w:r>
      <w:r w:rsidR="008F783E">
        <w:rPr>
          <w:rStyle w:val="Sil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39490D">
        <w:rPr>
          <w:rStyle w:val="Sil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</w:r>
      <w:r w:rsidR="00FE0074" w:rsidRPr="00B73501">
        <w:rPr>
          <w:rFonts w:ascii="Times New Roman" w:hAnsi="Times New Roman" w:cs="Times New Roman"/>
          <w:sz w:val="24"/>
          <w:szCs w:val="24"/>
          <w:shd w:val="clear" w:color="auto" w:fill="FFFFFF"/>
        </w:rPr>
        <w:t>Třešňová 99, 793 99 Osoblaha</w:t>
      </w:r>
      <w:r w:rsidR="00FE0074" w:rsidRPr="00B73501">
        <w:rPr>
          <w:rFonts w:ascii="Times New Roman" w:hAnsi="Times New Roman" w:cs="Times New Roman"/>
          <w:sz w:val="24"/>
          <w:szCs w:val="24"/>
        </w:rPr>
        <w:br/>
      </w:r>
      <w:r w:rsidR="00FE0074" w:rsidRPr="00B73501">
        <w:rPr>
          <w:rStyle w:val="Sil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IČ: </w:t>
      </w:r>
      <w:r w:rsidR="00FE0074" w:rsidRPr="00B73501">
        <w:rPr>
          <w:rFonts w:ascii="Times New Roman" w:hAnsi="Times New Roman" w:cs="Times New Roman"/>
          <w:sz w:val="24"/>
          <w:szCs w:val="24"/>
          <w:shd w:val="clear" w:color="auto" w:fill="FFFFFF"/>
        </w:rPr>
        <w:t>00 85 24 90</w:t>
      </w:r>
      <w:r w:rsidR="00FE0074" w:rsidRPr="00B73501">
        <w:rPr>
          <w:rFonts w:ascii="Times New Roman" w:hAnsi="Times New Roman" w:cs="Times New Roman"/>
          <w:sz w:val="24"/>
          <w:szCs w:val="24"/>
        </w:rPr>
        <w:br/>
      </w:r>
      <w:r w:rsidR="00FE0074" w:rsidRPr="00B73501">
        <w:rPr>
          <w:rStyle w:val="Sil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DIČ: </w:t>
      </w:r>
      <w:r w:rsidR="00FE0074" w:rsidRPr="00B73501">
        <w:rPr>
          <w:rFonts w:ascii="Times New Roman" w:hAnsi="Times New Roman" w:cs="Times New Roman"/>
          <w:sz w:val="24"/>
          <w:szCs w:val="24"/>
          <w:shd w:val="clear" w:color="auto" w:fill="FFFFFF"/>
        </w:rPr>
        <w:t>CZ00852490</w:t>
      </w:r>
    </w:p>
    <w:p w14:paraId="782DEA29" w14:textId="77777777" w:rsidR="00AF52F6" w:rsidRPr="00B73501" w:rsidRDefault="00AF52F6" w:rsidP="00713EB6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73501">
        <w:rPr>
          <w:rFonts w:ascii="Times New Roman" w:hAnsi="Times New Roman" w:cs="Times New Roman"/>
          <w:b/>
          <w:sz w:val="24"/>
          <w:szCs w:val="24"/>
        </w:rPr>
        <w:t>Kontaktní údaje:</w:t>
      </w:r>
      <w:r w:rsidRPr="00B73501">
        <w:rPr>
          <w:rFonts w:ascii="Times New Roman" w:hAnsi="Times New Roman" w:cs="Times New Roman"/>
          <w:sz w:val="24"/>
          <w:szCs w:val="24"/>
        </w:rPr>
        <w:t xml:space="preserve"> </w:t>
      </w:r>
      <w:r w:rsidRPr="00B73501">
        <w:rPr>
          <w:rFonts w:ascii="Times New Roman" w:hAnsi="Times New Roman" w:cs="Times New Roman"/>
          <w:sz w:val="24"/>
          <w:szCs w:val="24"/>
        </w:rPr>
        <w:tab/>
      </w:r>
      <w:r w:rsidRPr="00B73501">
        <w:rPr>
          <w:rFonts w:ascii="Times New Roman" w:hAnsi="Times New Roman" w:cs="Times New Roman"/>
          <w:sz w:val="24"/>
          <w:szCs w:val="24"/>
        </w:rPr>
        <w:sym w:font="Wingdings" w:char="F028"/>
      </w:r>
      <w:r w:rsidRPr="00B73501">
        <w:rPr>
          <w:rFonts w:ascii="Times New Roman" w:hAnsi="Times New Roman" w:cs="Times New Roman"/>
          <w:sz w:val="24"/>
          <w:szCs w:val="24"/>
        </w:rPr>
        <w:t xml:space="preserve"> 554 642 081, 554 642 107</w:t>
      </w:r>
    </w:p>
    <w:p w14:paraId="147D1D82" w14:textId="77777777" w:rsidR="00AF52F6" w:rsidRPr="00B73501" w:rsidRDefault="00AF52F6" w:rsidP="00713EB6">
      <w:pPr>
        <w:pStyle w:val="Bezmezer"/>
        <w:spacing w:line="360" w:lineRule="auto"/>
        <w:rPr>
          <w:rStyle w:val="Hypertextovodkaz"/>
          <w:rFonts w:ascii="Times New Roman" w:hAnsi="Times New Roman" w:cs="Times New Roman"/>
          <w:color w:val="auto"/>
          <w:sz w:val="24"/>
          <w:szCs w:val="24"/>
        </w:rPr>
      </w:pPr>
      <w:r w:rsidRPr="00B73501">
        <w:rPr>
          <w:rFonts w:ascii="Times New Roman" w:hAnsi="Times New Roman" w:cs="Times New Roman"/>
          <w:sz w:val="24"/>
          <w:szCs w:val="24"/>
        </w:rPr>
        <w:t xml:space="preserve"> </w:t>
      </w:r>
      <w:r w:rsidRPr="00B73501">
        <w:rPr>
          <w:rFonts w:ascii="Times New Roman" w:hAnsi="Times New Roman" w:cs="Times New Roman"/>
          <w:sz w:val="24"/>
          <w:szCs w:val="24"/>
        </w:rPr>
        <w:tab/>
      </w:r>
      <w:r w:rsidRPr="00B73501">
        <w:rPr>
          <w:rFonts w:ascii="Times New Roman" w:hAnsi="Times New Roman" w:cs="Times New Roman"/>
          <w:sz w:val="24"/>
          <w:szCs w:val="24"/>
        </w:rPr>
        <w:tab/>
      </w:r>
      <w:r w:rsidR="0039490D">
        <w:rPr>
          <w:rFonts w:ascii="Times New Roman" w:hAnsi="Times New Roman" w:cs="Times New Roman"/>
          <w:sz w:val="24"/>
          <w:szCs w:val="24"/>
        </w:rPr>
        <w:tab/>
      </w:r>
      <w:r w:rsidRPr="00B73501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7" w:history="1">
        <w:r w:rsidRPr="00B73501">
          <w:rPr>
            <w:rStyle w:val="Hypertextovodkaz"/>
            <w:rFonts w:ascii="Times New Roman" w:hAnsi="Times New Roman" w:cs="Times New Roman"/>
            <w:color w:val="auto"/>
            <w:sz w:val="24"/>
            <w:szCs w:val="24"/>
          </w:rPr>
          <w:t>podatelna@zsosoblaha.cz</w:t>
        </w:r>
      </w:hyperlink>
    </w:p>
    <w:p w14:paraId="1EE1CC63" w14:textId="77777777" w:rsidR="00AF52F6" w:rsidRPr="00B73501" w:rsidRDefault="00AF52F6" w:rsidP="00713EB6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73501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B73501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39490D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B73501">
        <w:rPr>
          <w:rFonts w:ascii="Times New Roman" w:hAnsi="Times New Roman" w:cs="Times New Roman"/>
          <w:sz w:val="24"/>
          <w:szCs w:val="24"/>
        </w:rPr>
        <w:t>datová schránka:  22hmqmy</w:t>
      </w:r>
    </w:p>
    <w:p w14:paraId="576AA25E" w14:textId="77777777" w:rsidR="00AF52F6" w:rsidRPr="00B73501" w:rsidRDefault="00AF52F6" w:rsidP="00713EB6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73501">
        <w:rPr>
          <w:rFonts w:ascii="Times New Roman" w:hAnsi="Times New Roman" w:cs="Times New Roman"/>
          <w:sz w:val="24"/>
          <w:szCs w:val="24"/>
        </w:rPr>
        <w:tab/>
      </w:r>
      <w:r w:rsidRPr="00B73501">
        <w:rPr>
          <w:rFonts w:ascii="Times New Roman" w:hAnsi="Times New Roman" w:cs="Times New Roman"/>
          <w:sz w:val="24"/>
          <w:szCs w:val="24"/>
        </w:rPr>
        <w:tab/>
      </w:r>
      <w:r w:rsidR="0039490D">
        <w:rPr>
          <w:rFonts w:ascii="Times New Roman" w:hAnsi="Times New Roman" w:cs="Times New Roman"/>
          <w:sz w:val="24"/>
          <w:szCs w:val="24"/>
        </w:rPr>
        <w:tab/>
      </w:r>
      <w:r w:rsidRPr="00B73501">
        <w:rPr>
          <w:rFonts w:ascii="Times New Roman" w:hAnsi="Times New Roman" w:cs="Times New Roman"/>
          <w:sz w:val="24"/>
          <w:szCs w:val="24"/>
        </w:rPr>
        <w:t xml:space="preserve">webové stránky: </w:t>
      </w:r>
      <w:hyperlink r:id="rId8" w:history="1">
        <w:r w:rsidRPr="00B73501">
          <w:rPr>
            <w:rStyle w:val="Hypertextovodkaz"/>
            <w:rFonts w:ascii="Times New Roman" w:hAnsi="Times New Roman" w:cs="Times New Roman"/>
            <w:color w:val="auto"/>
            <w:sz w:val="24"/>
            <w:szCs w:val="24"/>
          </w:rPr>
          <w:t>www.zsosoblaha.cz</w:t>
        </w:r>
      </w:hyperlink>
      <w:r w:rsidRPr="00B735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E3D707" w14:textId="77777777" w:rsidR="00CB5BA1" w:rsidRPr="00B73501" w:rsidRDefault="00CB5BA1" w:rsidP="00713EB6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73501">
        <w:rPr>
          <w:rFonts w:ascii="Times New Roman" w:hAnsi="Times New Roman" w:cs="Times New Roman"/>
          <w:b/>
          <w:sz w:val="24"/>
          <w:szCs w:val="24"/>
        </w:rPr>
        <w:t>Zřizovat</w:t>
      </w:r>
      <w:r w:rsidR="00CB4EA9" w:rsidRPr="00B73501">
        <w:rPr>
          <w:rFonts w:ascii="Times New Roman" w:hAnsi="Times New Roman" w:cs="Times New Roman"/>
          <w:b/>
          <w:sz w:val="24"/>
          <w:szCs w:val="24"/>
        </w:rPr>
        <w:t>e</w:t>
      </w:r>
      <w:r w:rsidRPr="00B73501">
        <w:rPr>
          <w:rFonts w:ascii="Times New Roman" w:hAnsi="Times New Roman" w:cs="Times New Roman"/>
          <w:b/>
          <w:sz w:val="24"/>
          <w:szCs w:val="24"/>
        </w:rPr>
        <w:t>l školy:</w:t>
      </w:r>
      <w:r w:rsidR="0039490D">
        <w:rPr>
          <w:rFonts w:ascii="Times New Roman" w:hAnsi="Times New Roman" w:cs="Times New Roman"/>
          <w:sz w:val="24"/>
          <w:szCs w:val="24"/>
        </w:rPr>
        <w:t xml:space="preserve"> </w:t>
      </w:r>
      <w:r w:rsidR="00CB4EA9" w:rsidRPr="00B73501">
        <w:rPr>
          <w:rFonts w:ascii="Times New Roman" w:hAnsi="Times New Roman" w:cs="Times New Roman"/>
          <w:sz w:val="24"/>
          <w:szCs w:val="24"/>
        </w:rPr>
        <w:t>obec Osoblaha</w:t>
      </w:r>
    </w:p>
    <w:p w14:paraId="2FBCEA15" w14:textId="77777777" w:rsidR="009C4EC2" w:rsidRPr="00B73501" w:rsidRDefault="00AF52F6" w:rsidP="00713EB6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73501">
        <w:rPr>
          <w:rFonts w:ascii="Times New Roman" w:hAnsi="Times New Roman" w:cs="Times New Roman"/>
          <w:b/>
          <w:sz w:val="24"/>
          <w:szCs w:val="24"/>
        </w:rPr>
        <w:t>Ředitel školy:</w:t>
      </w:r>
      <w:r w:rsidR="0039490D">
        <w:rPr>
          <w:rFonts w:ascii="Times New Roman" w:hAnsi="Times New Roman" w:cs="Times New Roman"/>
          <w:sz w:val="24"/>
          <w:szCs w:val="24"/>
        </w:rPr>
        <w:t xml:space="preserve"> </w:t>
      </w:r>
      <w:r w:rsidRPr="00B73501">
        <w:rPr>
          <w:rFonts w:ascii="Times New Roman" w:hAnsi="Times New Roman" w:cs="Times New Roman"/>
          <w:sz w:val="24"/>
          <w:szCs w:val="24"/>
        </w:rPr>
        <w:t xml:space="preserve">Mgr. </w:t>
      </w:r>
      <w:r w:rsidR="003B0249">
        <w:rPr>
          <w:rFonts w:ascii="Times New Roman" w:hAnsi="Times New Roman" w:cs="Times New Roman"/>
          <w:sz w:val="24"/>
          <w:szCs w:val="24"/>
        </w:rPr>
        <w:t>Marian Hrabovský</w:t>
      </w:r>
    </w:p>
    <w:p w14:paraId="7D6CE67E" w14:textId="2CA7A4EF" w:rsidR="00C711F4" w:rsidRPr="00AE2989" w:rsidRDefault="00394AE4" w:rsidP="00713EB6">
      <w:pPr>
        <w:pStyle w:val="Bezmez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Počet žáků k 30. 9. 202</w:t>
      </w:r>
      <w:r w:rsidR="00177B24">
        <w:rPr>
          <w:rFonts w:ascii="Times New Roman" w:hAnsi="Times New Roman" w:cs="Times New Roman"/>
          <w:b/>
          <w:sz w:val="24"/>
          <w:szCs w:val="24"/>
        </w:rPr>
        <w:t>6</w:t>
      </w:r>
      <w:r w:rsidR="00C711F4" w:rsidRPr="0039490D">
        <w:rPr>
          <w:rFonts w:ascii="Times New Roman" w:hAnsi="Times New Roman" w:cs="Times New Roman"/>
          <w:b/>
          <w:sz w:val="24"/>
          <w:szCs w:val="24"/>
        </w:rPr>
        <w:t>:</w:t>
      </w:r>
      <w:r w:rsidR="00AE29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2989">
        <w:rPr>
          <w:rFonts w:ascii="Times New Roman" w:hAnsi="Times New Roman" w:cs="Times New Roman"/>
          <w:sz w:val="24"/>
          <w:szCs w:val="24"/>
        </w:rPr>
        <w:t xml:space="preserve">běžné třídy </w:t>
      </w:r>
      <w:r w:rsidR="00477978">
        <w:rPr>
          <w:rFonts w:ascii="Times New Roman" w:hAnsi="Times New Roman" w:cs="Times New Roman"/>
          <w:sz w:val="24"/>
          <w:szCs w:val="24"/>
        </w:rPr>
        <w:t>118 žáků, praktické</w:t>
      </w:r>
      <w:r w:rsidR="00AE2989">
        <w:rPr>
          <w:rFonts w:ascii="Times New Roman" w:hAnsi="Times New Roman" w:cs="Times New Roman"/>
          <w:sz w:val="24"/>
          <w:szCs w:val="24"/>
        </w:rPr>
        <w:t xml:space="preserve"> třídy </w:t>
      </w:r>
      <w:r w:rsidR="00477978">
        <w:rPr>
          <w:rFonts w:ascii="Times New Roman" w:hAnsi="Times New Roman" w:cs="Times New Roman"/>
          <w:sz w:val="24"/>
          <w:szCs w:val="24"/>
        </w:rPr>
        <w:t>13</w:t>
      </w:r>
      <w:r w:rsidR="00AE2989">
        <w:rPr>
          <w:rFonts w:ascii="Times New Roman" w:hAnsi="Times New Roman" w:cs="Times New Roman"/>
          <w:sz w:val="24"/>
          <w:szCs w:val="24"/>
        </w:rPr>
        <w:t xml:space="preserve"> žáků</w:t>
      </w:r>
    </w:p>
    <w:p w14:paraId="55D358D2" w14:textId="3A6EC431" w:rsidR="00C711F4" w:rsidRPr="0039490D" w:rsidRDefault="00C711F4" w:rsidP="00713EB6">
      <w:pPr>
        <w:pStyle w:val="Bezmezer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9490D">
        <w:rPr>
          <w:rFonts w:ascii="Times New Roman" w:hAnsi="Times New Roman" w:cs="Times New Roman"/>
          <w:b/>
          <w:sz w:val="24"/>
          <w:szCs w:val="24"/>
        </w:rPr>
        <w:t>Počet pedagogických pracovníků:</w:t>
      </w:r>
      <w:r w:rsidR="00AE29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7978">
        <w:rPr>
          <w:rFonts w:ascii="Times New Roman" w:hAnsi="Times New Roman" w:cs="Times New Roman"/>
          <w:sz w:val="24"/>
          <w:szCs w:val="24"/>
        </w:rPr>
        <w:t>15</w:t>
      </w:r>
    </w:p>
    <w:p w14:paraId="2803639B" w14:textId="52C3445B" w:rsidR="00AF52F6" w:rsidRPr="0039490D" w:rsidRDefault="00C711F4" w:rsidP="00713EB6">
      <w:pPr>
        <w:pStyle w:val="Bezmezer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9490D">
        <w:rPr>
          <w:rFonts w:ascii="Times New Roman" w:hAnsi="Times New Roman" w:cs="Times New Roman"/>
          <w:b/>
          <w:sz w:val="24"/>
          <w:szCs w:val="24"/>
        </w:rPr>
        <w:t>Počet nepedagogických pracovníků:</w:t>
      </w:r>
      <w:r w:rsidR="00AE29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7978">
        <w:rPr>
          <w:rFonts w:ascii="Times New Roman" w:hAnsi="Times New Roman" w:cs="Times New Roman"/>
          <w:sz w:val="24"/>
          <w:szCs w:val="24"/>
        </w:rPr>
        <w:t>13</w:t>
      </w:r>
      <w:r w:rsidR="00AF52F6" w:rsidRPr="0039490D">
        <w:rPr>
          <w:rFonts w:ascii="Times New Roman" w:hAnsi="Times New Roman" w:cs="Times New Roman"/>
          <w:b/>
          <w:sz w:val="24"/>
          <w:szCs w:val="24"/>
        </w:rPr>
        <w:tab/>
      </w:r>
    </w:p>
    <w:p w14:paraId="2510F9B1" w14:textId="77777777" w:rsidR="00AF52F6" w:rsidRPr="00713EB6" w:rsidRDefault="00AF52F6" w:rsidP="00713EB6">
      <w:pPr>
        <w:pStyle w:val="Bezmezer"/>
        <w:spacing w:line="360" w:lineRule="auto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1747C09D" w14:textId="77777777" w:rsidR="00CB4EA9" w:rsidRPr="008E6A80" w:rsidRDefault="00AF52F6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A80">
        <w:rPr>
          <w:rFonts w:ascii="Times New Roman" w:hAnsi="Times New Roman" w:cs="Times New Roman"/>
          <w:b/>
          <w:sz w:val="24"/>
          <w:szCs w:val="24"/>
        </w:rPr>
        <w:t>Charakteristika školy:</w:t>
      </w:r>
    </w:p>
    <w:p w14:paraId="36B4FB30" w14:textId="639B6442" w:rsidR="00AF52F6" w:rsidRPr="00713EB6" w:rsidRDefault="00A56ABE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B4EA9" w:rsidRPr="00713EB6">
        <w:rPr>
          <w:rFonts w:ascii="Times New Roman" w:hAnsi="Times New Roman" w:cs="Times New Roman"/>
          <w:sz w:val="24"/>
          <w:szCs w:val="24"/>
        </w:rPr>
        <w:t>Základní škola a Mateřská škola Osoblaha se nachází v těsné blízkosti polských hranic na severu Moravskoslezského kraje</w:t>
      </w:r>
      <w:r w:rsidR="0039490D">
        <w:rPr>
          <w:rFonts w:ascii="Times New Roman" w:hAnsi="Times New Roman" w:cs="Times New Roman"/>
          <w:sz w:val="24"/>
          <w:szCs w:val="24"/>
        </w:rPr>
        <w:t xml:space="preserve">. </w:t>
      </w:r>
      <w:r w:rsidR="00AF52F6" w:rsidRPr="00713EB6">
        <w:rPr>
          <w:rFonts w:ascii="Times New Roman" w:hAnsi="Times New Roman" w:cs="Times New Roman"/>
          <w:sz w:val="24"/>
          <w:szCs w:val="24"/>
        </w:rPr>
        <w:t xml:space="preserve">Součástí školy je mateřská škola, základní škola, </w:t>
      </w:r>
      <w:r w:rsidR="009D5349" w:rsidRPr="00713EB6">
        <w:rPr>
          <w:rFonts w:ascii="Times New Roman" w:hAnsi="Times New Roman" w:cs="Times New Roman"/>
          <w:sz w:val="24"/>
          <w:szCs w:val="24"/>
        </w:rPr>
        <w:t>tělocvična, víceúčelové hř</w:t>
      </w:r>
      <w:r w:rsidR="00CA1FF4">
        <w:rPr>
          <w:rFonts w:ascii="Times New Roman" w:hAnsi="Times New Roman" w:cs="Times New Roman"/>
          <w:sz w:val="24"/>
          <w:szCs w:val="24"/>
        </w:rPr>
        <w:t>i</w:t>
      </w:r>
      <w:r w:rsidR="009D5349" w:rsidRPr="00713EB6">
        <w:rPr>
          <w:rFonts w:ascii="Times New Roman" w:hAnsi="Times New Roman" w:cs="Times New Roman"/>
          <w:sz w:val="24"/>
          <w:szCs w:val="24"/>
        </w:rPr>
        <w:t xml:space="preserve">ště, </w:t>
      </w:r>
      <w:r w:rsidR="00AF52F6" w:rsidRPr="00713EB6">
        <w:rPr>
          <w:rFonts w:ascii="Times New Roman" w:hAnsi="Times New Roman" w:cs="Times New Roman"/>
          <w:sz w:val="24"/>
          <w:szCs w:val="24"/>
        </w:rPr>
        <w:t>školní jídelna, školní družina</w:t>
      </w:r>
      <w:r w:rsidR="00785829">
        <w:rPr>
          <w:rFonts w:ascii="Times New Roman" w:hAnsi="Times New Roman" w:cs="Times New Roman"/>
          <w:sz w:val="24"/>
          <w:szCs w:val="24"/>
        </w:rPr>
        <w:t>, venkovní učebna</w:t>
      </w:r>
      <w:r w:rsidR="00AF52F6" w:rsidRPr="00713EB6">
        <w:rPr>
          <w:rFonts w:ascii="Times New Roman" w:hAnsi="Times New Roman" w:cs="Times New Roman"/>
          <w:sz w:val="24"/>
          <w:szCs w:val="24"/>
        </w:rPr>
        <w:t xml:space="preserve"> a turistická ubytovna. Základní škola má 9 ročníků. </w:t>
      </w:r>
      <w:r w:rsidR="002809C3" w:rsidRPr="00713EB6">
        <w:rPr>
          <w:rFonts w:ascii="Times New Roman" w:hAnsi="Times New Roman" w:cs="Times New Roman"/>
          <w:sz w:val="24"/>
          <w:szCs w:val="24"/>
        </w:rPr>
        <w:t>V</w:t>
      </w:r>
      <w:r w:rsidR="00AF52F6" w:rsidRPr="00713EB6">
        <w:rPr>
          <w:rFonts w:ascii="Times New Roman" w:hAnsi="Times New Roman" w:cs="Times New Roman"/>
          <w:sz w:val="24"/>
          <w:szCs w:val="24"/>
        </w:rPr>
        <w:t>šechny ročníky mají po jedné třídě</w:t>
      </w:r>
      <w:r w:rsidR="002809C3" w:rsidRPr="00713EB6">
        <w:rPr>
          <w:rFonts w:ascii="Times New Roman" w:hAnsi="Times New Roman" w:cs="Times New Roman"/>
          <w:sz w:val="24"/>
          <w:szCs w:val="24"/>
        </w:rPr>
        <w:t xml:space="preserve">. Vyučování v těchto </w:t>
      </w:r>
      <w:r w:rsidR="00961B69" w:rsidRPr="00713EB6">
        <w:rPr>
          <w:rFonts w:ascii="Times New Roman" w:hAnsi="Times New Roman" w:cs="Times New Roman"/>
          <w:sz w:val="24"/>
          <w:szCs w:val="24"/>
        </w:rPr>
        <w:t xml:space="preserve">třídách </w:t>
      </w:r>
      <w:r w:rsidR="00AF52F6" w:rsidRPr="00713EB6">
        <w:rPr>
          <w:rFonts w:ascii="Times New Roman" w:hAnsi="Times New Roman" w:cs="Times New Roman"/>
          <w:sz w:val="24"/>
          <w:szCs w:val="24"/>
        </w:rPr>
        <w:t>probíhá ve všech ročnících podle vlastního školního vzdělávacího programu pro základní vzdě</w:t>
      </w:r>
      <w:r w:rsidR="00961B69" w:rsidRPr="00713EB6">
        <w:rPr>
          <w:rFonts w:ascii="Times New Roman" w:hAnsi="Times New Roman" w:cs="Times New Roman"/>
          <w:sz w:val="24"/>
          <w:szCs w:val="24"/>
        </w:rPr>
        <w:t>lávání s názvem Otevřená škola. Dále</w:t>
      </w:r>
      <w:r w:rsidR="009D5349" w:rsidRPr="00713EB6">
        <w:rPr>
          <w:rFonts w:ascii="Times New Roman" w:hAnsi="Times New Roman" w:cs="Times New Roman"/>
          <w:sz w:val="24"/>
          <w:szCs w:val="24"/>
        </w:rPr>
        <w:t xml:space="preserve"> </w:t>
      </w:r>
      <w:r w:rsidR="00961B69" w:rsidRPr="00713EB6">
        <w:rPr>
          <w:rFonts w:ascii="Times New Roman" w:hAnsi="Times New Roman" w:cs="Times New Roman"/>
          <w:sz w:val="24"/>
          <w:szCs w:val="24"/>
        </w:rPr>
        <w:t>jsou na škole 2 třídy s vlastním vzdělávacím programem s minimálními výstupy</w:t>
      </w:r>
      <w:r w:rsidR="009D5349" w:rsidRPr="00713EB6">
        <w:rPr>
          <w:rFonts w:ascii="Times New Roman" w:hAnsi="Times New Roman" w:cs="Times New Roman"/>
          <w:sz w:val="24"/>
          <w:szCs w:val="24"/>
        </w:rPr>
        <w:t>.</w:t>
      </w:r>
    </w:p>
    <w:p w14:paraId="58152419" w14:textId="77777777" w:rsidR="009D5349" w:rsidRDefault="00A56ABE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D5349" w:rsidRPr="00713EB6">
        <w:rPr>
          <w:rFonts w:ascii="Times New Roman" w:hAnsi="Times New Roman" w:cs="Times New Roman"/>
          <w:sz w:val="24"/>
          <w:szCs w:val="24"/>
        </w:rPr>
        <w:t xml:space="preserve">Škola má výhodnou polohu z hlediska EVVO. </w:t>
      </w:r>
      <w:r w:rsidR="00F52A1E">
        <w:rPr>
          <w:rFonts w:ascii="Times New Roman" w:hAnsi="Times New Roman" w:cs="Times New Roman"/>
          <w:sz w:val="24"/>
          <w:szCs w:val="24"/>
        </w:rPr>
        <w:t xml:space="preserve">Její součástí je vlastní velký areál (louka, ovocné stromy, sportoviště). </w:t>
      </w:r>
      <w:r w:rsidR="009D5349" w:rsidRPr="00713EB6">
        <w:rPr>
          <w:rFonts w:ascii="Times New Roman" w:hAnsi="Times New Roman" w:cs="Times New Roman"/>
          <w:sz w:val="24"/>
          <w:szCs w:val="24"/>
        </w:rPr>
        <w:t xml:space="preserve">Leží obklopena přírodou. </w:t>
      </w:r>
      <w:r w:rsidR="0039490D">
        <w:rPr>
          <w:rFonts w:ascii="Times New Roman" w:hAnsi="Times New Roman" w:cs="Times New Roman"/>
          <w:sz w:val="24"/>
          <w:szCs w:val="24"/>
        </w:rPr>
        <w:t>V její blízkosti se nachází</w:t>
      </w:r>
      <w:r w:rsidR="009D5349" w:rsidRPr="00713EB6">
        <w:rPr>
          <w:rFonts w:ascii="Times New Roman" w:hAnsi="Times New Roman" w:cs="Times New Roman"/>
          <w:sz w:val="24"/>
          <w:szCs w:val="24"/>
        </w:rPr>
        <w:t xml:space="preserve"> pole, louky, rybníky, lesy. </w:t>
      </w:r>
    </w:p>
    <w:p w14:paraId="3E16ADBF" w14:textId="77777777" w:rsidR="00FE015B" w:rsidRDefault="00FE015B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1449FD" w14:textId="77777777" w:rsidR="00533FC6" w:rsidRPr="008E6A80" w:rsidRDefault="00533FC6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A80">
        <w:rPr>
          <w:rFonts w:ascii="Times New Roman" w:hAnsi="Times New Roman" w:cs="Times New Roman"/>
          <w:b/>
          <w:sz w:val="24"/>
          <w:szCs w:val="24"/>
        </w:rPr>
        <w:t>Hlavní cíle školy v oblast EVVO</w:t>
      </w:r>
    </w:p>
    <w:p w14:paraId="30671AF8" w14:textId="77777777" w:rsidR="00533FC6" w:rsidRPr="00713EB6" w:rsidRDefault="00A56ABE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33FC6" w:rsidRPr="00713EB6">
        <w:rPr>
          <w:rFonts w:ascii="Times New Roman" w:hAnsi="Times New Roman" w:cs="Times New Roman"/>
          <w:sz w:val="24"/>
          <w:szCs w:val="24"/>
        </w:rPr>
        <w:t>zařazovat environmentální výchovu do předmětů vyučovaných na škole</w:t>
      </w:r>
    </w:p>
    <w:p w14:paraId="7E826E70" w14:textId="77777777" w:rsidR="00533FC6" w:rsidRPr="00713EB6" w:rsidRDefault="00A56ABE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33FC6" w:rsidRPr="00713EB6">
        <w:rPr>
          <w:rFonts w:ascii="Times New Roman" w:hAnsi="Times New Roman" w:cs="Times New Roman"/>
          <w:sz w:val="24"/>
          <w:szCs w:val="24"/>
        </w:rPr>
        <w:t>vést žáky, pedagogické i nepedagogické pracovníky školy</w:t>
      </w:r>
      <w:r w:rsidR="00BC7004">
        <w:rPr>
          <w:rFonts w:ascii="Times New Roman" w:hAnsi="Times New Roman" w:cs="Times New Roman"/>
          <w:sz w:val="24"/>
          <w:szCs w:val="24"/>
        </w:rPr>
        <w:t>, širokou veřejnost</w:t>
      </w:r>
      <w:r w:rsidR="00533FC6" w:rsidRPr="00713EB6">
        <w:rPr>
          <w:rFonts w:ascii="Times New Roman" w:hAnsi="Times New Roman" w:cs="Times New Roman"/>
          <w:sz w:val="24"/>
          <w:szCs w:val="24"/>
        </w:rPr>
        <w:t xml:space="preserve"> k osvojení si takových způsobů myšlení, rozhodování a chování, které vedou k udržitelnému rozvoji; to je takový rozvoj, </w:t>
      </w:r>
      <w:r w:rsidR="00533FC6" w:rsidRPr="00713EB6">
        <w:rPr>
          <w:rStyle w:val="Zdrazn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který současným i budoucím generacím zachovává možnost uspokojovat jejich </w:t>
      </w:r>
      <w:r w:rsidR="00533FC6" w:rsidRPr="00713EB6">
        <w:rPr>
          <w:rStyle w:val="Zdrazn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lastRenderedPageBreak/>
        <w:t>základní</w:t>
      </w:r>
      <w:r w:rsidR="008E6A80">
        <w:rPr>
          <w:rStyle w:val="Zdrazn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533FC6" w:rsidRPr="00713EB6">
        <w:rPr>
          <w:rStyle w:val="Zdrazn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životní potřeby a přitom nesnižuje rozmanitost přírody a zachovává přirozené funkce ekosystémů</w:t>
      </w:r>
      <w:r w:rsidR="00533FC6" w:rsidRPr="00713EB6">
        <w:rPr>
          <w:rFonts w:ascii="Times New Roman" w:hAnsi="Times New Roman" w:cs="Times New Roman"/>
          <w:sz w:val="24"/>
          <w:szCs w:val="24"/>
          <w:shd w:val="clear" w:color="auto" w:fill="FFFFFF"/>
        </w:rPr>
        <w:t>."</w:t>
      </w:r>
    </w:p>
    <w:p w14:paraId="6CD3B06D" w14:textId="77777777" w:rsidR="00533FC6" w:rsidRPr="00713EB6" w:rsidRDefault="00A56ABE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533FC6" w:rsidRPr="00713EB6">
        <w:rPr>
          <w:rFonts w:ascii="Times New Roman" w:hAnsi="Times New Roman" w:cs="Times New Roman"/>
          <w:sz w:val="24"/>
          <w:szCs w:val="24"/>
          <w:shd w:val="clear" w:color="auto" w:fill="FFFFFF"/>
        </w:rPr>
        <w:t>podporovat ekologizaci školy</w:t>
      </w:r>
    </w:p>
    <w:p w14:paraId="10243B9D" w14:textId="77777777" w:rsidR="00533FC6" w:rsidRPr="00713EB6" w:rsidRDefault="00A56ABE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533FC6" w:rsidRPr="00713EB6">
        <w:rPr>
          <w:rFonts w:ascii="Times New Roman" w:hAnsi="Times New Roman" w:cs="Times New Roman"/>
          <w:sz w:val="24"/>
          <w:szCs w:val="24"/>
          <w:shd w:val="clear" w:color="auto" w:fill="FFFFFF"/>
        </w:rPr>
        <w:t>naučit děti pozitivnímu vztahu k přírodě a životnímu prostředí</w:t>
      </w:r>
    </w:p>
    <w:p w14:paraId="590FACCE" w14:textId="77777777" w:rsidR="00533FC6" w:rsidRPr="00713EB6" w:rsidRDefault="00A56ABE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533FC6" w:rsidRPr="00713EB6">
        <w:rPr>
          <w:rFonts w:ascii="Times New Roman" w:hAnsi="Times New Roman" w:cs="Times New Roman"/>
          <w:sz w:val="24"/>
          <w:szCs w:val="24"/>
          <w:shd w:val="clear" w:color="auto" w:fill="FFFFFF"/>
        </w:rPr>
        <w:t>vážit si živé i neživé přírody</w:t>
      </w:r>
    </w:p>
    <w:p w14:paraId="49655292" w14:textId="77777777" w:rsidR="00BC7004" w:rsidRPr="00BC7004" w:rsidRDefault="00A56ABE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533FC6" w:rsidRPr="00713EB6">
        <w:rPr>
          <w:rFonts w:ascii="Times New Roman" w:hAnsi="Times New Roman" w:cs="Times New Roman"/>
          <w:sz w:val="24"/>
          <w:szCs w:val="24"/>
          <w:shd w:val="clear" w:color="auto" w:fill="FFFFFF"/>
        </w:rPr>
        <w:t>vytvářet povědomí o možnostech dopadu lidské činnost na krajinu a přírodu</w:t>
      </w:r>
    </w:p>
    <w:p w14:paraId="4F1D8EEB" w14:textId="77777777" w:rsidR="008E6A80" w:rsidRDefault="008E6A80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00AC15" w14:textId="77777777" w:rsidR="002A33DB" w:rsidRPr="002002AF" w:rsidRDefault="00533FC6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3FC6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9D5349" w:rsidRPr="00533FC6">
        <w:rPr>
          <w:rFonts w:ascii="Times New Roman" w:hAnsi="Times New Roman" w:cs="Times New Roman"/>
          <w:b/>
          <w:sz w:val="28"/>
          <w:szCs w:val="28"/>
        </w:rPr>
        <w:t>Školní koordinátor</w:t>
      </w:r>
    </w:p>
    <w:p w14:paraId="00D66BE3" w14:textId="79FC0FBD" w:rsidR="009D5349" w:rsidRPr="00713EB6" w:rsidRDefault="002A33DB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Školní k</w:t>
      </w:r>
      <w:r w:rsidR="00E2353E" w:rsidRPr="00713EB6">
        <w:rPr>
          <w:rFonts w:ascii="Times New Roman" w:hAnsi="Times New Roman" w:cs="Times New Roman"/>
          <w:sz w:val="24"/>
          <w:szCs w:val="24"/>
        </w:rPr>
        <w:t xml:space="preserve">oordinátorkou je </w:t>
      </w:r>
      <w:r w:rsidR="009D5349" w:rsidRPr="00713EB6">
        <w:rPr>
          <w:rFonts w:ascii="Times New Roman" w:hAnsi="Times New Roman" w:cs="Times New Roman"/>
          <w:sz w:val="24"/>
          <w:szCs w:val="24"/>
        </w:rPr>
        <w:t xml:space="preserve">Ing. </w:t>
      </w:r>
      <w:r w:rsidR="00D85772">
        <w:rPr>
          <w:rFonts w:ascii="Times New Roman" w:hAnsi="Times New Roman" w:cs="Times New Roman"/>
          <w:sz w:val="24"/>
          <w:szCs w:val="24"/>
        </w:rPr>
        <w:t>Veronika Kmínková.</w:t>
      </w:r>
    </w:p>
    <w:p w14:paraId="38D9775B" w14:textId="52679785" w:rsidR="00B36D9D" w:rsidRPr="00713EB6" w:rsidRDefault="00E2353E" w:rsidP="00B36D9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 xml:space="preserve">Absolventka </w:t>
      </w:r>
      <w:r w:rsidR="00D85772">
        <w:rPr>
          <w:rFonts w:ascii="Times New Roman" w:hAnsi="Times New Roman" w:cs="Times New Roman"/>
          <w:sz w:val="24"/>
          <w:szCs w:val="24"/>
        </w:rPr>
        <w:t>Vysoké školy báňské</w:t>
      </w:r>
      <w:r w:rsidRPr="00713EB6">
        <w:rPr>
          <w:rFonts w:ascii="Times New Roman" w:hAnsi="Times New Roman" w:cs="Times New Roman"/>
          <w:sz w:val="24"/>
          <w:szCs w:val="24"/>
        </w:rPr>
        <w:t xml:space="preserve"> v </w:t>
      </w:r>
      <w:r w:rsidR="00D85772">
        <w:rPr>
          <w:rFonts w:ascii="Times New Roman" w:hAnsi="Times New Roman" w:cs="Times New Roman"/>
          <w:sz w:val="24"/>
          <w:szCs w:val="24"/>
        </w:rPr>
        <w:t>Ostravě</w:t>
      </w:r>
      <w:r w:rsidRPr="00713EB6">
        <w:rPr>
          <w:rFonts w:ascii="Times New Roman" w:hAnsi="Times New Roman" w:cs="Times New Roman"/>
          <w:sz w:val="24"/>
          <w:szCs w:val="24"/>
        </w:rPr>
        <w:t xml:space="preserve"> – obor </w:t>
      </w:r>
      <w:r w:rsidR="00D85772">
        <w:rPr>
          <w:rFonts w:ascii="Times New Roman" w:hAnsi="Times New Roman" w:cs="Times New Roman"/>
          <w:sz w:val="24"/>
          <w:szCs w:val="24"/>
        </w:rPr>
        <w:t>technologie a hospodaření s vodou</w:t>
      </w:r>
      <w:r w:rsidR="00A02E55" w:rsidRPr="00713EB6">
        <w:rPr>
          <w:rFonts w:ascii="Times New Roman" w:hAnsi="Times New Roman" w:cs="Times New Roman"/>
          <w:sz w:val="24"/>
          <w:szCs w:val="24"/>
        </w:rPr>
        <w:t xml:space="preserve"> a</w:t>
      </w:r>
      <w:r w:rsidRPr="00713EB6">
        <w:rPr>
          <w:rFonts w:ascii="Times New Roman" w:hAnsi="Times New Roman" w:cs="Times New Roman"/>
          <w:sz w:val="24"/>
          <w:szCs w:val="24"/>
        </w:rPr>
        <w:t xml:space="preserve"> </w:t>
      </w:r>
      <w:r w:rsidR="00A02E55" w:rsidRPr="00713EB6">
        <w:rPr>
          <w:rFonts w:ascii="Times New Roman" w:hAnsi="Times New Roman" w:cs="Times New Roman"/>
          <w:sz w:val="24"/>
          <w:szCs w:val="24"/>
        </w:rPr>
        <w:t>absolventka programu celoživotního vzdělávání</w:t>
      </w:r>
      <w:r w:rsidR="00D85772">
        <w:rPr>
          <w:rFonts w:ascii="Times New Roman" w:hAnsi="Times New Roman" w:cs="Times New Roman"/>
          <w:sz w:val="24"/>
          <w:szCs w:val="24"/>
        </w:rPr>
        <w:t xml:space="preserve"> na Ostravské univerzitě pedagogiky pro učitele druhého stupně ZŠ a učitele SŠ. </w:t>
      </w:r>
      <w:r w:rsidR="00B36D9D">
        <w:rPr>
          <w:rFonts w:ascii="Times New Roman" w:hAnsi="Times New Roman" w:cs="Times New Roman"/>
          <w:sz w:val="24"/>
          <w:szCs w:val="24"/>
        </w:rPr>
        <w:t>Dále a</w:t>
      </w:r>
      <w:r w:rsidR="00B36D9D" w:rsidRPr="00713EB6">
        <w:rPr>
          <w:rFonts w:ascii="Times New Roman" w:hAnsi="Times New Roman" w:cs="Times New Roman"/>
          <w:sz w:val="24"/>
          <w:szCs w:val="24"/>
        </w:rPr>
        <w:t>bsolventka specializačního studia pro školní koordinátory EVVO, osvědčení o způsobilosti na základě absolvování studia ke splnění dalš</w:t>
      </w:r>
      <w:r w:rsidR="00B36D9D">
        <w:rPr>
          <w:rFonts w:ascii="Times New Roman" w:hAnsi="Times New Roman" w:cs="Times New Roman"/>
          <w:sz w:val="24"/>
          <w:szCs w:val="24"/>
        </w:rPr>
        <w:t>ích kvalifikačních předpokladů</w:t>
      </w:r>
      <w:r w:rsidR="00B36D9D" w:rsidRPr="00713EB6">
        <w:rPr>
          <w:rFonts w:ascii="Times New Roman" w:hAnsi="Times New Roman" w:cs="Times New Roman"/>
          <w:sz w:val="24"/>
          <w:szCs w:val="24"/>
        </w:rPr>
        <w:t xml:space="preserve">, vydané </w:t>
      </w:r>
      <w:r w:rsidR="00B36D9D">
        <w:rPr>
          <w:rFonts w:ascii="Times New Roman" w:hAnsi="Times New Roman" w:cs="Times New Roman"/>
          <w:sz w:val="24"/>
          <w:szCs w:val="24"/>
        </w:rPr>
        <w:t>dne 10. 01. 2026</w:t>
      </w:r>
      <w:r w:rsidR="00B36D9D" w:rsidRPr="00713EB6">
        <w:rPr>
          <w:rFonts w:ascii="Times New Roman" w:hAnsi="Times New Roman" w:cs="Times New Roman"/>
          <w:sz w:val="24"/>
          <w:szCs w:val="24"/>
        </w:rPr>
        <w:t>.</w:t>
      </w:r>
    </w:p>
    <w:p w14:paraId="3CF5972A" w14:textId="54C911D5" w:rsidR="00E2353E" w:rsidRPr="00713EB6" w:rsidRDefault="00E2353E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 xml:space="preserve">Koordinátorka na škole vyučuje </w:t>
      </w:r>
      <w:r w:rsidR="002A33DB">
        <w:rPr>
          <w:rFonts w:ascii="Times New Roman" w:hAnsi="Times New Roman" w:cs="Times New Roman"/>
          <w:sz w:val="24"/>
          <w:szCs w:val="24"/>
        </w:rPr>
        <w:t>p</w:t>
      </w:r>
      <w:r w:rsidR="00B36D9D">
        <w:rPr>
          <w:rFonts w:ascii="Times New Roman" w:hAnsi="Times New Roman" w:cs="Times New Roman"/>
          <w:sz w:val="24"/>
          <w:szCs w:val="24"/>
        </w:rPr>
        <w:t>ředměty přírodovědného zaměření-přírodopis</w:t>
      </w:r>
      <w:r w:rsidR="00D85772">
        <w:rPr>
          <w:rFonts w:ascii="Times New Roman" w:hAnsi="Times New Roman" w:cs="Times New Roman"/>
          <w:sz w:val="24"/>
          <w:szCs w:val="24"/>
        </w:rPr>
        <w:t xml:space="preserve">, </w:t>
      </w:r>
      <w:r w:rsidR="00B36D9D">
        <w:rPr>
          <w:rFonts w:ascii="Times New Roman" w:hAnsi="Times New Roman" w:cs="Times New Roman"/>
          <w:sz w:val="24"/>
          <w:szCs w:val="24"/>
        </w:rPr>
        <w:t xml:space="preserve">environmentální výchova, </w:t>
      </w:r>
      <w:r w:rsidR="00D85772">
        <w:rPr>
          <w:rFonts w:ascii="Times New Roman" w:hAnsi="Times New Roman" w:cs="Times New Roman"/>
          <w:sz w:val="24"/>
          <w:szCs w:val="24"/>
        </w:rPr>
        <w:t>chemie a fyzika</w:t>
      </w:r>
      <w:r w:rsidR="00394AE4">
        <w:rPr>
          <w:rFonts w:ascii="Times New Roman" w:hAnsi="Times New Roman" w:cs="Times New Roman"/>
          <w:sz w:val="24"/>
          <w:szCs w:val="24"/>
        </w:rPr>
        <w:t>.</w:t>
      </w:r>
    </w:p>
    <w:p w14:paraId="34B50CD6" w14:textId="77777777" w:rsidR="00A02E55" w:rsidRPr="00F223D7" w:rsidRDefault="00A02E55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BA463C" w14:textId="77777777" w:rsidR="00F223D7" w:rsidRPr="00F223D7" w:rsidRDefault="00F223D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3D7">
        <w:rPr>
          <w:rFonts w:ascii="Times New Roman" w:hAnsi="Times New Roman" w:cs="Times New Roman"/>
          <w:b/>
          <w:sz w:val="24"/>
          <w:szCs w:val="24"/>
        </w:rPr>
        <w:t xml:space="preserve">Úloha koordinátora EV na škole: </w:t>
      </w:r>
    </w:p>
    <w:p w14:paraId="25253321" w14:textId="77777777" w:rsidR="00F223D7" w:rsidRDefault="00F223D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223D7">
        <w:rPr>
          <w:rFonts w:ascii="Times New Roman" w:hAnsi="Times New Roman" w:cs="Times New Roman"/>
          <w:sz w:val="24"/>
          <w:szCs w:val="24"/>
        </w:rPr>
        <w:t>sestavuje ve spolupráci s vedením školy a týmem pedagogů dlouhodobý plán EV a jeho realiza</w:t>
      </w:r>
      <w:r>
        <w:rPr>
          <w:rFonts w:ascii="Times New Roman" w:hAnsi="Times New Roman" w:cs="Times New Roman"/>
          <w:sz w:val="24"/>
          <w:szCs w:val="24"/>
        </w:rPr>
        <w:t>ční část pro školní rok (ŠPEV),</w:t>
      </w:r>
    </w:p>
    <w:p w14:paraId="1F274FD5" w14:textId="77777777" w:rsidR="00F223D7" w:rsidRDefault="00F223D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223D7">
        <w:rPr>
          <w:rFonts w:ascii="Times New Roman" w:hAnsi="Times New Roman" w:cs="Times New Roman"/>
          <w:sz w:val="24"/>
          <w:szCs w:val="24"/>
        </w:rPr>
        <w:t>sleduje jeho realizaci a provádí průběž</w:t>
      </w:r>
      <w:r>
        <w:rPr>
          <w:rFonts w:ascii="Times New Roman" w:hAnsi="Times New Roman" w:cs="Times New Roman"/>
          <w:sz w:val="24"/>
          <w:szCs w:val="24"/>
        </w:rPr>
        <w:t xml:space="preserve">nou kontrolu jeho naplňování, </w:t>
      </w:r>
    </w:p>
    <w:p w14:paraId="422E65DC" w14:textId="77777777" w:rsidR="008E6A80" w:rsidRDefault="00F223D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223D7">
        <w:rPr>
          <w:rFonts w:ascii="Times New Roman" w:hAnsi="Times New Roman" w:cs="Times New Roman"/>
          <w:sz w:val="24"/>
          <w:szCs w:val="24"/>
        </w:rPr>
        <w:t>zvyšuje si odbornou a metodickou připravenost absolvo</w:t>
      </w:r>
      <w:r w:rsidR="008E6A80">
        <w:rPr>
          <w:rFonts w:ascii="Times New Roman" w:hAnsi="Times New Roman" w:cs="Times New Roman"/>
          <w:sz w:val="24"/>
          <w:szCs w:val="24"/>
        </w:rPr>
        <w:t xml:space="preserve">váním specializačního studia, </w:t>
      </w:r>
    </w:p>
    <w:p w14:paraId="09068DB4" w14:textId="77777777" w:rsidR="00F223D7" w:rsidRDefault="008E6A80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223D7">
        <w:rPr>
          <w:rFonts w:ascii="Times New Roman" w:hAnsi="Times New Roman" w:cs="Times New Roman"/>
          <w:sz w:val="24"/>
          <w:szCs w:val="24"/>
        </w:rPr>
        <w:t>spolupracuje s vedením školy,</w:t>
      </w:r>
    </w:p>
    <w:p w14:paraId="5B76F1A1" w14:textId="77777777" w:rsidR="00F223D7" w:rsidRDefault="00F223D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223D7">
        <w:rPr>
          <w:rFonts w:ascii="Times New Roman" w:hAnsi="Times New Roman" w:cs="Times New Roman"/>
          <w:sz w:val="24"/>
          <w:szCs w:val="24"/>
        </w:rPr>
        <w:t>koord</w:t>
      </w:r>
      <w:r w:rsidR="00EA6FF7">
        <w:rPr>
          <w:rFonts w:ascii="Times New Roman" w:hAnsi="Times New Roman" w:cs="Times New Roman"/>
          <w:sz w:val="24"/>
          <w:szCs w:val="24"/>
        </w:rPr>
        <w:t>inuje aktivity směřující k environmentální výchově</w:t>
      </w:r>
      <w:r>
        <w:rPr>
          <w:rFonts w:ascii="Times New Roman" w:hAnsi="Times New Roman" w:cs="Times New Roman"/>
          <w:sz w:val="24"/>
          <w:szCs w:val="24"/>
        </w:rPr>
        <w:t xml:space="preserve"> na škole,</w:t>
      </w:r>
    </w:p>
    <w:p w14:paraId="7D209303" w14:textId="77777777" w:rsidR="00F223D7" w:rsidRDefault="00F223D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223D7">
        <w:rPr>
          <w:rFonts w:ascii="Times New Roman" w:hAnsi="Times New Roman" w:cs="Times New Roman"/>
          <w:sz w:val="24"/>
          <w:szCs w:val="24"/>
        </w:rPr>
        <w:t>účastní se dalšího vzdělávání</w:t>
      </w:r>
      <w:r>
        <w:rPr>
          <w:rFonts w:ascii="Times New Roman" w:hAnsi="Times New Roman" w:cs="Times New Roman"/>
          <w:sz w:val="24"/>
          <w:szCs w:val="24"/>
        </w:rPr>
        <w:t xml:space="preserve"> pro koordinátory EV,</w:t>
      </w:r>
    </w:p>
    <w:p w14:paraId="65B4DF03" w14:textId="77777777" w:rsidR="00F223D7" w:rsidRDefault="00F223D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223D7">
        <w:rPr>
          <w:rFonts w:ascii="Times New Roman" w:hAnsi="Times New Roman" w:cs="Times New Roman"/>
          <w:sz w:val="24"/>
          <w:szCs w:val="24"/>
        </w:rPr>
        <w:t>navaz</w:t>
      </w:r>
      <w:r w:rsidR="006007E5">
        <w:rPr>
          <w:rFonts w:ascii="Times New Roman" w:hAnsi="Times New Roman" w:cs="Times New Roman"/>
          <w:sz w:val="24"/>
          <w:szCs w:val="24"/>
        </w:rPr>
        <w:t>uje kontakty s dalšími školami v oblasti environmentalistiky,</w:t>
      </w:r>
    </w:p>
    <w:p w14:paraId="66DC58EB" w14:textId="77777777" w:rsidR="00F223D7" w:rsidRDefault="00F223D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223D7">
        <w:rPr>
          <w:rFonts w:ascii="Times New Roman" w:hAnsi="Times New Roman" w:cs="Times New Roman"/>
          <w:sz w:val="24"/>
          <w:szCs w:val="24"/>
        </w:rPr>
        <w:t>podněcuje kontakty s rodiči s d</w:t>
      </w:r>
      <w:r>
        <w:rPr>
          <w:rFonts w:ascii="Times New Roman" w:hAnsi="Times New Roman" w:cs="Times New Roman"/>
          <w:sz w:val="24"/>
          <w:szCs w:val="24"/>
        </w:rPr>
        <w:t>alšími subjekty v oblasti EV,</w:t>
      </w:r>
    </w:p>
    <w:p w14:paraId="2E4C1F9D" w14:textId="77777777" w:rsidR="00F223D7" w:rsidRDefault="00F223D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223D7">
        <w:rPr>
          <w:rFonts w:ascii="Times New Roman" w:hAnsi="Times New Roman" w:cs="Times New Roman"/>
          <w:sz w:val="24"/>
          <w:szCs w:val="24"/>
        </w:rPr>
        <w:t>organizuje nebo přispívá k organizaci akcí</w:t>
      </w:r>
      <w:r>
        <w:rPr>
          <w:rFonts w:ascii="Times New Roman" w:hAnsi="Times New Roman" w:cs="Times New Roman"/>
          <w:sz w:val="24"/>
          <w:szCs w:val="24"/>
        </w:rPr>
        <w:t xml:space="preserve"> EV na škole a koordinuje je,</w:t>
      </w:r>
    </w:p>
    <w:p w14:paraId="3965A79F" w14:textId="77777777" w:rsidR="00FE015B" w:rsidRPr="00FE015B" w:rsidRDefault="00F223D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223D7">
        <w:rPr>
          <w:rFonts w:ascii="Times New Roman" w:hAnsi="Times New Roman" w:cs="Times New Roman"/>
          <w:sz w:val="24"/>
          <w:szCs w:val="24"/>
        </w:rPr>
        <w:t>podněcuje a organizačně přispívá k ekologizaci provozu škol.</w:t>
      </w:r>
    </w:p>
    <w:p w14:paraId="0BDC5396" w14:textId="77777777" w:rsidR="00FE015B" w:rsidRDefault="00FE015B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7F4649" w14:textId="77777777" w:rsidR="002A33DB" w:rsidRPr="002002AF" w:rsidRDefault="00533FC6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A02E55" w:rsidRPr="00533FC6">
        <w:rPr>
          <w:rFonts w:ascii="Times New Roman" w:hAnsi="Times New Roman" w:cs="Times New Roman"/>
          <w:b/>
          <w:sz w:val="28"/>
          <w:szCs w:val="28"/>
        </w:rPr>
        <w:t>Školní EKO</w:t>
      </w:r>
      <w:r w:rsidR="00D219C3">
        <w:rPr>
          <w:rFonts w:ascii="Times New Roman" w:hAnsi="Times New Roman" w:cs="Times New Roman"/>
          <w:b/>
          <w:sz w:val="28"/>
          <w:szCs w:val="28"/>
        </w:rPr>
        <w:t xml:space="preserve"> tý</w:t>
      </w:r>
      <w:r w:rsidR="00A02E55" w:rsidRPr="00533FC6">
        <w:rPr>
          <w:rFonts w:ascii="Times New Roman" w:hAnsi="Times New Roman" w:cs="Times New Roman"/>
          <w:b/>
          <w:sz w:val="28"/>
          <w:szCs w:val="28"/>
        </w:rPr>
        <w:t>m</w:t>
      </w:r>
    </w:p>
    <w:p w14:paraId="13B8191E" w14:textId="77777777" w:rsidR="00A02E55" w:rsidRPr="00713EB6" w:rsidRDefault="008F44C4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 xml:space="preserve">Mgr. </w:t>
      </w:r>
      <w:r w:rsidR="003B0249">
        <w:rPr>
          <w:rFonts w:ascii="Times New Roman" w:hAnsi="Times New Roman" w:cs="Times New Roman"/>
          <w:sz w:val="24"/>
          <w:szCs w:val="24"/>
        </w:rPr>
        <w:t xml:space="preserve">Marian Hrabovský </w:t>
      </w:r>
      <w:r w:rsidRPr="00713EB6">
        <w:rPr>
          <w:rFonts w:ascii="Times New Roman" w:hAnsi="Times New Roman" w:cs="Times New Roman"/>
          <w:sz w:val="24"/>
          <w:szCs w:val="24"/>
        </w:rPr>
        <w:t>– ředitel školy</w:t>
      </w:r>
    </w:p>
    <w:p w14:paraId="18A84906" w14:textId="5D8D505C" w:rsidR="008F44C4" w:rsidRPr="00713EB6" w:rsidRDefault="008F44C4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 xml:space="preserve">Ing. </w:t>
      </w:r>
      <w:r w:rsidR="00785620">
        <w:rPr>
          <w:rFonts w:ascii="Times New Roman" w:hAnsi="Times New Roman" w:cs="Times New Roman"/>
          <w:sz w:val="24"/>
          <w:szCs w:val="24"/>
        </w:rPr>
        <w:t>Veronika Kmínková</w:t>
      </w:r>
      <w:r w:rsidRPr="00713EB6">
        <w:rPr>
          <w:rFonts w:ascii="Times New Roman" w:hAnsi="Times New Roman" w:cs="Times New Roman"/>
          <w:sz w:val="24"/>
          <w:szCs w:val="24"/>
        </w:rPr>
        <w:t xml:space="preserve"> – koordinátorka EVVO</w:t>
      </w:r>
    </w:p>
    <w:p w14:paraId="0B063CB5" w14:textId="77777777" w:rsidR="003B0249" w:rsidRDefault="003B0249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5390D9" w14:textId="77777777" w:rsidR="008F44C4" w:rsidRPr="00EC0EBE" w:rsidRDefault="00533FC6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FC6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8F44C4" w:rsidRPr="00533FC6">
        <w:rPr>
          <w:rFonts w:ascii="Times New Roman" w:hAnsi="Times New Roman" w:cs="Times New Roman"/>
          <w:b/>
          <w:sz w:val="28"/>
          <w:szCs w:val="28"/>
        </w:rPr>
        <w:t>SWOT</w:t>
      </w:r>
      <w:r w:rsidR="00B5377F" w:rsidRPr="00533FC6">
        <w:rPr>
          <w:rFonts w:ascii="Times New Roman" w:hAnsi="Times New Roman" w:cs="Times New Roman"/>
          <w:b/>
          <w:sz w:val="28"/>
          <w:szCs w:val="28"/>
        </w:rPr>
        <w:t xml:space="preserve"> analýza školy v oblasti EVVO</w:t>
      </w:r>
    </w:p>
    <w:p w14:paraId="65E884EF" w14:textId="77777777" w:rsidR="008F44C4" w:rsidRPr="00713EB6" w:rsidRDefault="008F44C4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13EB6">
        <w:rPr>
          <w:rFonts w:ascii="Times New Roman" w:hAnsi="Times New Roman" w:cs="Times New Roman"/>
          <w:sz w:val="24"/>
          <w:szCs w:val="24"/>
          <w:u w:val="single"/>
        </w:rPr>
        <w:t>Silné stránky školy</w:t>
      </w:r>
    </w:p>
    <w:p w14:paraId="2440B631" w14:textId="77777777" w:rsidR="008F44C4" w:rsidRPr="00713EB6" w:rsidRDefault="003C230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44C4" w:rsidRPr="00713EB6">
        <w:rPr>
          <w:rFonts w:ascii="Times New Roman" w:hAnsi="Times New Roman" w:cs="Times New Roman"/>
          <w:sz w:val="24"/>
          <w:szCs w:val="24"/>
        </w:rPr>
        <w:t>Zájem a podpora ze strany vedení.</w:t>
      </w:r>
    </w:p>
    <w:p w14:paraId="619A48D2" w14:textId="77777777" w:rsidR="008F44C4" w:rsidRPr="00713EB6" w:rsidRDefault="003C230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5377F" w:rsidRPr="00713EB6">
        <w:rPr>
          <w:rFonts w:ascii="Times New Roman" w:hAnsi="Times New Roman" w:cs="Times New Roman"/>
          <w:sz w:val="24"/>
          <w:szCs w:val="24"/>
        </w:rPr>
        <w:t>Ustanovení kvalifikovaného koordinátora EVVO.</w:t>
      </w:r>
    </w:p>
    <w:p w14:paraId="76E88404" w14:textId="77777777" w:rsidR="00B5377F" w:rsidRPr="00713EB6" w:rsidRDefault="003C230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5377F" w:rsidRPr="00713EB6">
        <w:rPr>
          <w:rFonts w:ascii="Times New Roman" w:hAnsi="Times New Roman" w:cs="Times New Roman"/>
          <w:sz w:val="24"/>
          <w:szCs w:val="24"/>
        </w:rPr>
        <w:t>Základ v přírodovědných předmětech – výuka ekologického přírodopisu.</w:t>
      </w:r>
    </w:p>
    <w:p w14:paraId="511D8497" w14:textId="77777777" w:rsidR="00B5377F" w:rsidRPr="00713EB6" w:rsidRDefault="003C230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5377F" w:rsidRPr="00713EB6">
        <w:rPr>
          <w:rFonts w:ascii="Times New Roman" w:hAnsi="Times New Roman" w:cs="Times New Roman"/>
          <w:sz w:val="24"/>
          <w:szCs w:val="24"/>
        </w:rPr>
        <w:t>Možnost dalšího vzdělávání v oblasti EVVO</w:t>
      </w:r>
      <w:r w:rsidR="009E4DB8" w:rsidRPr="00713EB6">
        <w:rPr>
          <w:rFonts w:ascii="Times New Roman" w:hAnsi="Times New Roman" w:cs="Times New Roman"/>
          <w:sz w:val="24"/>
          <w:szCs w:val="24"/>
        </w:rPr>
        <w:t xml:space="preserve"> a DVPP</w:t>
      </w:r>
      <w:r w:rsidR="00B5377F" w:rsidRPr="00713EB6">
        <w:rPr>
          <w:rFonts w:ascii="Times New Roman" w:hAnsi="Times New Roman" w:cs="Times New Roman"/>
          <w:sz w:val="24"/>
          <w:szCs w:val="24"/>
        </w:rPr>
        <w:t>.</w:t>
      </w:r>
    </w:p>
    <w:p w14:paraId="74746780" w14:textId="77777777" w:rsidR="00B5377F" w:rsidRPr="00713EB6" w:rsidRDefault="003C230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5377F" w:rsidRPr="00713EB6">
        <w:rPr>
          <w:rFonts w:ascii="Times New Roman" w:hAnsi="Times New Roman" w:cs="Times New Roman"/>
          <w:sz w:val="24"/>
          <w:szCs w:val="24"/>
        </w:rPr>
        <w:t>Vhodná lokalita školy – škola obklopena přírodou.</w:t>
      </w:r>
    </w:p>
    <w:p w14:paraId="0C9B9A68" w14:textId="0971C453" w:rsidR="00C66194" w:rsidRDefault="003C230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35891" w:rsidRPr="00713EB6">
        <w:rPr>
          <w:rFonts w:ascii="Times New Roman" w:hAnsi="Times New Roman" w:cs="Times New Roman"/>
          <w:sz w:val="24"/>
          <w:szCs w:val="24"/>
        </w:rPr>
        <w:t>Ekologizace školy - zateplení budovy, kontejnery na třídění odpadu</w:t>
      </w:r>
      <w:r w:rsidR="00F273C1">
        <w:rPr>
          <w:rFonts w:ascii="Times New Roman" w:hAnsi="Times New Roman" w:cs="Times New Roman"/>
          <w:sz w:val="24"/>
          <w:szCs w:val="24"/>
        </w:rPr>
        <w:t>.</w:t>
      </w:r>
    </w:p>
    <w:p w14:paraId="6C856902" w14:textId="22D371BC" w:rsidR="00C66194" w:rsidRPr="00713EB6" w:rsidRDefault="00C66194" w:rsidP="00C66194">
      <w:pPr>
        <w:pStyle w:val="Bezmezer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Venkovní učebna.</w:t>
      </w:r>
    </w:p>
    <w:p w14:paraId="715F2B46" w14:textId="5DCC7266" w:rsidR="009E4DB8" w:rsidRDefault="003C230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77B24">
        <w:rPr>
          <w:rFonts w:ascii="Times New Roman" w:hAnsi="Times New Roman" w:cs="Times New Roman"/>
          <w:sz w:val="24"/>
          <w:szCs w:val="24"/>
        </w:rPr>
        <w:t>Dobrý pracovní kolektiv a ochota pedagogů spolupracovat.</w:t>
      </w:r>
    </w:p>
    <w:p w14:paraId="08FF5230" w14:textId="074DA8EC" w:rsidR="00177B24" w:rsidRDefault="00177B24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Zapojování žáků do ekologických aktivit, projektů, soutěží a osvětových akcí.</w:t>
      </w:r>
    </w:p>
    <w:p w14:paraId="49560E7F" w14:textId="23D72E21" w:rsidR="00177B24" w:rsidRPr="00713EB6" w:rsidRDefault="00177B24" w:rsidP="00177B24">
      <w:pPr>
        <w:pStyle w:val="Bezmezer"/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Využívání aktuálních témat ve výuce – odpady, voda, energie, ochrana přírody, změna klimatu a biodiverzita.</w:t>
      </w:r>
    </w:p>
    <w:p w14:paraId="6B0C215A" w14:textId="77777777" w:rsidR="009E4DB8" w:rsidRPr="00713EB6" w:rsidRDefault="009E4DB8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B270FE" w14:textId="78C26FF0" w:rsidR="00F57DCB" w:rsidRPr="00C66194" w:rsidRDefault="009E4DB8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13EB6">
        <w:rPr>
          <w:rFonts w:ascii="Times New Roman" w:hAnsi="Times New Roman" w:cs="Times New Roman"/>
          <w:sz w:val="24"/>
          <w:szCs w:val="24"/>
          <w:u w:val="single"/>
        </w:rPr>
        <w:t>Slabé stránky</w:t>
      </w:r>
    </w:p>
    <w:p w14:paraId="41A5CB31" w14:textId="77777777" w:rsidR="00F57DCB" w:rsidRPr="00713EB6" w:rsidRDefault="003C230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57DCB" w:rsidRPr="00713EB6">
        <w:rPr>
          <w:rFonts w:ascii="Times New Roman" w:hAnsi="Times New Roman" w:cs="Times New Roman"/>
          <w:sz w:val="24"/>
          <w:szCs w:val="24"/>
        </w:rPr>
        <w:t>V oblasti EVVO se vzdělává pouze malá část pracovníků školy.</w:t>
      </w:r>
    </w:p>
    <w:p w14:paraId="1070E7A7" w14:textId="77777777" w:rsidR="00B5377F" w:rsidRPr="00713EB6" w:rsidRDefault="003C230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E015B">
        <w:rPr>
          <w:rFonts w:ascii="Times New Roman" w:hAnsi="Times New Roman" w:cs="Times New Roman"/>
          <w:sz w:val="24"/>
          <w:szCs w:val="24"/>
        </w:rPr>
        <w:t>Horší</w:t>
      </w:r>
      <w:r w:rsidR="009E4DB8" w:rsidRPr="00713EB6">
        <w:rPr>
          <w:rFonts w:ascii="Times New Roman" w:hAnsi="Times New Roman" w:cs="Times New Roman"/>
          <w:sz w:val="24"/>
          <w:szCs w:val="24"/>
        </w:rPr>
        <w:t xml:space="preserve"> </w:t>
      </w:r>
      <w:r w:rsidR="00B1476A" w:rsidRPr="00713EB6">
        <w:rPr>
          <w:rFonts w:ascii="Times New Roman" w:hAnsi="Times New Roman" w:cs="Times New Roman"/>
          <w:sz w:val="24"/>
          <w:szCs w:val="24"/>
        </w:rPr>
        <w:t xml:space="preserve">dopravní </w:t>
      </w:r>
      <w:r w:rsidR="009E4DB8" w:rsidRPr="00713EB6">
        <w:rPr>
          <w:rFonts w:ascii="Times New Roman" w:hAnsi="Times New Roman" w:cs="Times New Roman"/>
          <w:sz w:val="24"/>
          <w:szCs w:val="24"/>
        </w:rPr>
        <w:t>dostupnost školy.</w:t>
      </w:r>
    </w:p>
    <w:p w14:paraId="5673A4C5" w14:textId="621390AB" w:rsidR="009E4DB8" w:rsidRPr="00713EB6" w:rsidRDefault="003C230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C6588">
        <w:rPr>
          <w:rFonts w:ascii="Times New Roman" w:hAnsi="Times New Roman" w:cs="Times New Roman"/>
          <w:sz w:val="24"/>
          <w:szCs w:val="24"/>
        </w:rPr>
        <w:t>Vysoký počet žáků ze sociálně znevýhodněného</w:t>
      </w:r>
      <w:r w:rsidR="009E4DB8" w:rsidRPr="00713EB6">
        <w:rPr>
          <w:rFonts w:ascii="Times New Roman" w:hAnsi="Times New Roman" w:cs="Times New Roman"/>
          <w:sz w:val="24"/>
          <w:szCs w:val="24"/>
        </w:rPr>
        <w:t xml:space="preserve"> prostředí.</w:t>
      </w:r>
    </w:p>
    <w:p w14:paraId="2D84EEC3" w14:textId="77777777" w:rsidR="009E4DB8" w:rsidRPr="00713EB6" w:rsidRDefault="009E4DB8" w:rsidP="00FE015B">
      <w:pPr>
        <w:pStyle w:val="Bezmezer"/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Rezervy ve třídění odpad</w:t>
      </w:r>
      <w:r w:rsidR="00FD5EEE" w:rsidRPr="00713EB6">
        <w:rPr>
          <w:rFonts w:ascii="Times New Roman" w:hAnsi="Times New Roman" w:cs="Times New Roman"/>
          <w:sz w:val="24"/>
          <w:szCs w:val="24"/>
        </w:rPr>
        <w:t>u a úspora elektrické energie ve třídách</w:t>
      </w:r>
      <w:r w:rsidR="00FE015B">
        <w:rPr>
          <w:rFonts w:ascii="Times New Roman" w:hAnsi="Times New Roman" w:cs="Times New Roman"/>
          <w:sz w:val="24"/>
          <w:szCs w:val="24"/>
        </w:rPr>
        <w:t xml:space="preserve"> (žáci po opuštění třídy nezhasínají světla, svícení při slunečním svitu)</w:t>
      </w:r>
      <w:r w:rsidR="00FD5EEE" w:rsidRPr="00713EB6">
        <w:rPr>
          <w:rFonts w:ascii="Times New Roman" w:hAnsi="Times New Roman" w:cs="Times New Roman"/>
          <w:sz w:val="24"/>
          <w:szCs w:val="24"/>
        </w:rPr>
        <w:t>.</w:t>
      </w:r>
    </w:p>
    <w:p w14:paraId="5FC87678" w14:textId="6EACA58E" w:rsidR="009E4DB8" w:rsidRDefault="003C230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C6588">
        <w:rPr>
          <w:rFonts w:ascii="Times New Roman" w:hAnsi="Times New Roman" w:cs="Times New Roman"/>
          <w:sz w:val="24"/>
          <w:szCs w:val="24"/>
        </w:rPr>
        <w:t>Nedostatečná</w:t>
      </w:r>
      <w:r w:rsidR="00FD5EEE" w:rsidRPr="00713EB6">
        <w:rPr>
          <w:rFonts w:ascii="Times New Roman" w:hAnsi="Times New Roman" w:cs="Times New Roman"/>
          <w:sz w:val="24"/>
          <w:szCs w:val="24"/>
        </w:rPr>
        <w:t xml:space="preserve"> spolupráce s externím prostředím v oblasti EVVO.</w:t>
      </w:r>
    </w:p>
    <w:p w14:paraId="562D489D" w14:textId="65D81617" w:rsidR="00177B24" w:rsidRPr="00713EB6" w:rsidRDefault="00177B24" w:rsidP="00177B24">
      <w:pPr>
        <w:pStyle w:val="Bezmezer"/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Specifické sociální a ekonomické podmínky části rodin žáků mohou ovlivňovat jejich možnosti zapojení do některých environmentálních aktivit.</w:t>
      </w:r>
    </w:p>
    <w:p w14:paraId="2875CC50" w14:textId="77777777" w:rsidR="00B037FD" w:rsidRPr="00713EB6" w:rsidRDefault="00B037FD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2BD00F" w14:textId="77777777" w:rsidR="00FD5EEE" w:rsidRPr="00713EB6" w:rsidRDefault="00FD5EEE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13EB6">
        <w:rPr>
          <w:rFonts w:ascii="Times New Roman" w:hAnsi="Times New Roman" w:cs="Times New Roman"/>
          <w:sz w:val="24"/>
          <w:szCs w:val="24"/>
          <w:u w:val="single"/>
        </w:rPr>
        <w:t>Příležitosti a vize</w:t>
      </w:r>
    </w:p>
    <w:p w14:paraId="0DD9B5BB" w14:textId="77777777" w:rsidR="00FD5EEE" w:rsidRPr="00713EB6" w:rsidRDefault="003C230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5EEE" w:rsidRPr="00713EB6">
        <w:rPr>
          <w:rFonts w:ascii="Times New Roman" w:hAnsi="Times New Roman" w:cs="Times New Roman"/>
          <w:sz w:val="24"/>
          <w:szCs w:val="24"/>
        </w:rPr>
        <w:t>Finanční nástroje (dotace, sponzoring).</w:t>
      </w:r>
    </w:p>
    <w:p w14:paraId="741D7815" w14:textId="77777777" w:rsidR="00FD5EEE" w:rsidRPr="00713EB6" w:rsidRDefault="003C230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5EEE" w:rsidRPr="00713EB6">
        <w:rPr>
          <w:rFonts w:ascii="Times New Roman" w:hAnsi="Times New Roman" w:cs="Times New Roman"/>
          <w:sz w:val="24"/>
          <w:szCs w:val="24"/>
        </w:rPr>
        <w:t>Možnost spolupráce s organizacemi zabývajícími se environmentální výchovou.</w:t>
      </w:r>
    </w:p>
    <w:p w14:paraId="2994C3D4" w14:textId="77777777" w:rsidR="00FD5EEE" w:rsidRPr="00713EB6" w:rsidRDefault="003C230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5EEE" w:rsidRPr="00713EB6">
        <w:rPr>
          <w:rFonts w:ascii="Times New Roman" w:hAnsi="Times New Roman" w:cs="Times New Roman"/>
          <w:sz w:val="24"/>
          <w:szCs w:val="24"/>
        </w:rPr>
        <w:t>Další vzdělávání v oblasti environmentální výchovy.</w:t>
      </w:r>
    </w:p>
    <w:p w14:paraId="4B295BC7" w14:textId="77777777" w:rsidR="00B037FD" w:rsidRPr="00713EB6" w:rsidRDefault="003C230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037FD" w:rsidRPr="00713EB6">
        <w:rPr>
          <w:rFonts w:ascii="Times New Roman" w:hAnsi="Times New Roman" w:cs="Times New Roman"/>
          <w:sz w:val="24"/>
          <w:szCs w:val="24"/>
        </w:rPr>
        <w:t>Exkurze zaměřené na EVVO.</w:t>
      </w:r>
    </w:p>
    <w:p w14:paraId="0CB2D13D" w14:textId="77777777" w:rsidR="00FD5EEE" w:rsidRPr="00713EB6" w:rsidRDefault="003C230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5EEE" w:rsidRPr="00713EB6">
        <w:rPr>
          <w:rFonts w:ascii="Times New Roman" w:hAnsi="Times New Roman" w:cs="Times New Roman"/>
          <w:sz w:val="24"/>
          <w:szCs w:val="24"/>
        </w:rPr>
        <w:t>Spolupráce s dalšími školami.</w:t>
      </w:r>
    </w:p>
    <w:p w14:paraId="1DD39A51" w14:textId="7E79E9C4" w:rsidR="00FD5EEE" w:rsidRDefault="003C230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037FD" w:rsidRPr="00713EB6">
        <w:rPr>
          <w:rFonts w:ascii="Times New Roman" w:hAnsi="Times New Roman" w:cs="Times New Roman"/>
          <w:sz w:val="24"/>
          <w:szCs w:val="24"/>
        </w:rPr>
        <w:t>Lepší využití potenciálu přírodního prostředí okolí školy.</w:t>
      </w:r>
    </w:p>
    <w:p w14:paraId="2609FF16" w14:textId="24ABC3AF" w:rsidR="00177B24" w:rsidRPr="00713EB6" w:rsidRDefault="00177B24" w:rsidP="00177B24">
      <w:pPr>
        <w:pStyle w:val="Bezmezer"/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Vizí školy je vytvořit prostředí, ve kterém se EVVO stane přirozenou součástí každodenního života školy, nejen jednotlivých vyučovacích hodin a projektových dnů</w:t>
      </w:r>
    </w:p>
    <w:p w14:paraId="59D3DF14" w14:textId="77777777" w:rsidR="00BE3B58" w:rsidRDefault="00BE3B58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021F150" w14:textId="77777777" w:rsidR="009833A0" w:rsidRPr="00713EB6" w:rsidRDefault="009833A0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13EB6">
        <w:rPr>
          <w:rFonts w:ascii="Times New Roman" w:hAnsi="Times New Roman" w:cs="Times New Roman"/>
          <w:sz w:val="24"/>
          <w:szCs w:val="24"/>
          <w:u w:val="single"/>
        </w:rPr>
        <w:t>Rizika a hrozby</w:t>
      </w:r>
    </w:p>
    <w:p w14:paraId="213344E2" w14:textId="77777777" w:rsidR="009833A0" w:rsidRPr="00713EB6" w:rsidRDefault="003C230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833A0" w:rsidRPr="00713EB6">
        <w:rPr>
          <w:rFonts w:ascii="Times New Roman" w:hAnsi="Times New Roman" w:cs="Times New Roman"/>
          <w:sz w:val="24"/>
          <w:szCs w:val="24"/>
        </w:rPr>
        <w:t>Nedostatek finančních prostředků.</w:t>
      </w:r>
    </w:p>
    <w:p w14:paraId="46E65C21" w14:textId="77777777" w:rsidR="009833A0" w:rsidRPr="00713EB6" w:rsidRDefault="003C230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833A0" w:rsidRPr="00713EB6">
        <w:rPr>
          <w:rFonts w:ascii="Times New Roman" w:hAnsi="Times New Roman" w:cs="Times New Roman"/>
          <w:sz w:val="24"/>
          <w:szCs w:val="24"/>
        </w:rPr>
        <w:t>Malý počet žáků se zájmem o oblast EVVO.</w:t>
      </w:r>
    </w:p>
    <w:p w14:paraId="0E694984" w14:textId="77777777" w:rsidR="00101B9D" w:rsidRDefault="00101B9D" w:rsidP="00101B9D">
      <w:pPr>
        <w:pStyle w:val="Bezmezer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Chybí podpora ze strany rodičů (veřejnosti).</w:t>
      </w:r>
      <w:r w:rsidR="003C2301">
        <w:rPr>
          <w:rFonts w:ascii="Times New Roman" w:hAnsi="Times New Roman" w:cs="Times New Roman"/>
          <w:sz w:val="24"/>
          <w:szCs w:val="24"/>
        </w:rPr>
        <w:tab/>
      </w:r>
    </w:p>
    <w:p w14:paraId="7835F32A" w14:textId="461C01A5" w:rsidR="009833A0" w:rsidRDefault="00101B9D" w:rsidP="00101B9D">
      <w:pPr>
        <w:pStyle w:val="Bezmezer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Horší</w:t>
      </w:r>
      <w:r w:rsidR="009833A0" w:rsidRPr="00713EB6">
        <w:rPr>
          <w:rFonts w:ascii="Times New Roman" w:hAnsi="Times New Roman" w:cs="Times New Roman"/>
          <w:sz w:val="24"/>
          <w:szCs w:val="24"/>
        </w:rPr>
        <w:t xml:space="preserve"> dopravní dostupnost školy.</w:t>
      </w:r>
    </w:p>
    <w:p w14:paraId="3B77DE59" w14:textId="0B0EFA61" w:rsidR="00C37514" w:rsidRDefault="00C37514" w:rsidP="00C37514">
      <w:pPr>
        <w:pStyle w:val="Bezmezer"/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Riziko postupného poklesu zájmu o některé aktivity EVVO bez jejich pravidelného obměňování a zatraktivňování.</w:t>
      </w:r>
    </w:p>
    <w:p w14:paraId="58A80F16" w14:textId="1913097F" w:rsidR="00C37514" w:rsidRDefault="00C37514" w:rsidP="00C37514">
      <w:pPr>
        <w:pStyle w:val="Bezmezer"/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Riziko přetížení koordinátora EVVO a několika aktivních pedagogických pracovníků při organizaci environmentálních aktivit.</w:t>
      </w:r>
    </w:p>
    <w:p w14:paraId="0A600ACE" w14:textId="77777777" w:rsidR="00C37514" w:rsidRDefault="00C37514" w:rsidP="00C37514">
      <w:pPr>
        <w:pStyle w:val="Bezmezer"/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48BE8486" w14:textId="77777777" w:rsidR="006A74E5" w:rsidRPr="006377DB" w:rsidRDefault="00533FC6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533FC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96A2B" w:rsidRPr="00533FC6">
        <w:rPr>
          <w:rFonts w:ascii="Times New Roman" w:hAnsi="Times New Roman" w:cs="Times New Roman"/>
          <w:b/>
          <w:sz w:val="28"/>
          <w:szCs w:val="28"/>
        </w:rPr>
        <w:t xml:space="preserve">Legislativní nástroje </w:t>
      </w:r>
      <w:r w:rsidR="002002AF">
        <w:rPr>
          <w:rFonts w:ascii="Times New Roman" w:hAnsi="Times New Roman" w:cs="Times New Roman"/>
          <w:b/>
          <w:sz w:val="28"/>
          <w:szCs w:val="28"/>
        </w:rPr>
        <w:t>a klíčové kompetence</w:t>
      </w:r>
    </w:p>
    <w:p w14:paraId="4FEEE2AB" w14:textId="77777777" w:rsidR="00960CD7" w:rsidRDefault="00960CD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7A99BB" w14:textId="77777777" w:rsidR="002002AF" w:rsidRPr="002002AF" w:rsidRDefault="00E8493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5. 1  </w:t>
      </w:r>
      <w:r w:rsidR="002002AF" w:rsidRPr="002002AF">
        <w:rPr>
          <w:rFonts w:ascii="Times New Roman" w:hAnsi="Times New Roman" w:cs="Times New Roman"/>
          <w:b/>
          <w:sz w:val="24"/>
          <w:szCs w:val="24"/>
        </w:rPr>
        <w:t>Legislativa</w:t>
      </w:r>
    </w:p>
    <w:p w14:paraId="6C686C14" w14:textId="77777777" w:rsidR="006A74E5" w:rsidRPr="00713EB6" w:rsidRDefault="00960CD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A74E5" w:rsidRPr="00713EB6">
        <w:rPr>
          <w:rFonts w:ascii="Times New Roman" w:hAnsi="Times New Roman" w:cs="Times New Roman"/>
          <w:sz w:val="24"/>
          <w:szCs w:val="24"/>
        </w:rPr>
        <w:t>EVVO musí být v souladu s RVP ZV a ŠVP ZV školy, vychází z těchto právních předpisů a dokumentů:</w:t>
      </w:r>
    </w:p>
    <w:p w14:paraId="7D07309A" w14:textId="77777777" w:rsidR="003C2301" w:rsidRDefault="003C230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69A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6A74E5" w:rsidRPr="00EB369A">
        <w:rPr>
          <w:rFonts w:ascii="Times New Roman" w:hAnsi="Times New Roman" w:cs="Times New Roman"/>
          <w:b/>
          <w:sz w:val="24"/>
          <w:szCs w:val="24"/>
        </w:rPr>
        <w:t>zákon č. 17/1992 Sb., o životním prostředí</w:t>
      </w:r>
      <w:r w:rsidR="00FA0CEF" w:rsidRPr="00713EB6">
        <w:rPr>
          <w:rFonts w:ascii="Times New Roman" w:hAnsi="Times New Roman" w:cs="Times New Roman"/>
          <w:sz w:val="24"/>
          <w:szCs w:val="24"/>
        </w:rPr>
        <w:t xml:space="preserve"> - upozorňuje, že se výchova, osvěta a vzdělávání provádějí tak, aby vedly k myšlení a jednání, které je v souladu s principem trvale udržitelného rozvoje, k vědomí odpovědnosti za udržení kvality životního prostředí a jeho jednotlivých složek a k úctě k životu ve všech jeho formách</w:t>
      </w:r>
    </w:p>
    <w:p w14:paraId="17E06F2C" w14:textId="77777777" w:rsidR="003C2301" w:rsidRDefault="003C230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69A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6A74E5" w:rsidRPr="00EB369A">
        <w:rPr>
          <w:rFonts w:ascii="Times New Roman" w:hAnsi="Times New Roman" w:cs="Times New Roman"/>
          <w:b/>
          <w:sz w:val="24"/>
          <w:szCs w:val="24"/>
        </w:rPr>
        <w:t>zákon č. 114/1992 Sb., o ochraně přírody a krajiny</w:t>
      </w:r>
      <w:r w:rsidR="00401F14" w:rsidRPr="00713EB6">
        <w:rPr>
          <w:rFonts w:ascii="Times New Roman" w:hAnsi="Times New Roman" w:cs="Times New Roman"/>
          <w:sz w:val="24"/>
          <w:szCs w:val="24"/>
        </w:rPr>
        <w:t xml:space="preserve"> - ukládá povinnost MŽP a MŠMT spolupracovat na zajišťování ekologické výchovy a vzdělávání.</w:t>
      </w:r>
    </w:p>
    <w:p w14:paraId="18159BC4" w14:textId="77777777" w:rsidR="003C2301" w:rsidRDefault="003C230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69A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6A74E5" w:rsidRPr="00EB369A">
        <w:rPr>
          <w:rFonts w:ascii="Times New Roman" w:hAnsi="Times New Roman" w:cs="Times New Roman"/>
          <w:b/>
          <w:sz w:val="24"/>
          <w:szCs w:val="24"/>
        </w:rPr>
        <w:t>zákon č. 123/1998 Sb., o právu na informace o životním prostředí</w:t>
      </w:r>
      <w:r w:rsidR="00401F14" w:rsidRPr="00713EB6">
        <w:rPr>
          <w:rFonts w:ascii="Times New Roman" w:hAnsi="Times New Roman" w:cs="Times New Roman"/>
          <w:sz w:val="24"/>
          <w:szCs w:val="24"/>
        </w:rPr>
        <w:t xml:space="preserve"> - definuje v § 13 práva a povinnosti ústředních správních orgánů a krajů ve vztahu k zajišťování EVVO</w:t>
      </w:r>
    </w:p>
    <w:p w14:paraId="10056B33" w14:textId="77777777" w:rsidR="003C2301" w:rsidRDefault="003C230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69A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5B4AC9" w:rsidRPr="00EB369A">
        <w:rPr>
          <w:rFonts w:ascii="Times New Roman" w:hAnsi="Times New Roman" w:cs="Times New Roman"/>
          <w:b/>
          <w:sz w:val="24"/>
          <w:szCs w:val="24"/>
        </w:rPr>
        <w:t>zákon č. 561/2004 Sb., o předškolním, základním, středním, vyšším odborném a jiném vzdělávání</w:t>
      </w:r>
      <w:r w:rsidR="00F57AA9" w:rsidRPr="00713EB6">
        <w:rPr>
          <w:rFonts w:ascii="Times New Roman" w:hAnsi="Times New Roman" w:cs="Times New Roman"/>
          <w:sz w:val="24"/>
          <w:szCs w:val="24"/>
        </w:rPr>
        <w:t xml:space="preserve"> - za obecné cíle vzdělávání považuje mj. získání a uplatňování znalostí o životním prostředí a jeho ochraně vycházející ze zásad trvale udržitelného rozvoje</w:t>
      </w:r>
    </w:p>
    <w:p w14:paraId="3AEE3176" w14:textId="77777777" w:rsidR="003C2301" w:rsidRDefault="009E692A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96A2B" w:rsidRPr="00EB369A">
        <w:rPr>
          <w:rFonts w:ascii="Times New Roman" w:hAnsi="Times New Roman" w:cs="Times New Roman"/>
          <w:b/>
          <w:sz w:val="24"/>
          <w:szCs w:val="24"/>
        </w:rPr>
        <w:t>Státní program environmentálního vzdělávání, výchovy a osvěty v České r</w:t>
      </w:r>
      <w:r w:rsidR="005B4AC9" w:rsidRPr="00EB369A">
        <w:rPr>
          <w:rFonts w:ascii="Times New Roman" w:hAnsi="Times New Roman" w:cs="Times New Roman"/>
          <w:b/>
          <w:sz w:val="24"/>
          <w:szCs w:val="24"/>
        </w:rPr>
        <w:t>epublice</w:t>
      </w:r>
      <w:r w:rsidR="005B4AC9" w:rsidRPr="00713EB6">
        <w:rPr>
          <w:rFonts w:ascii="Times New Roman" w:hAnsi="Times New Roman" w:cs="Times New Roman"/>
          <w:sz w:val="24"/>
          <w:szCs w:val="24"/>
        </w:rPr>
        <w:t>, schválen 28. 10. 2000</w:t>
      </w:r>
    </w:p>
    <w:p w14:paraId="5EEC3C9B" w14:textId="77777777" w:rsidR="003C2301" w:rsidRPr="00960CD7" w:rsidRDefault="009E692A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5B4AC9" w:rsidRPr="00EB369A">
        <w:rPr>
          <w:rFonts w:ascii="Times New Roman" w:hAnsi="Times New Roman" w:cs="Times New Roman"/>
          <w:b/>
          <w:sz w:val="24"/>
          <w:szCs w:val="24"/>
        </w:rPr>
        <w:t>Akční plán Státního programu environmentálního vzdělávání, výchovy a osvěty v České republice</w:t>
      </w:r>
    </w:p>
    <w:p w14:paraId="27DDDDC0" w14:textId="77777777" w:rsidR="003C2301" w:rsidRPr="00960CD7" w:rsidRDefault="009E692A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- </w:t>
      </w:r>
      <w:r w:rsidR="005B4AC9" w:rsidRPr="00EB369A">
        <w:rPr>
          <w:rFonts w:ascii="Times New Roman" w:hAnsi="Times New Roman" w:cs="Times New Roman"/>
          <w:b/>
          <w:sz w:val="24"/>
          <w:szCs w:val="24"/>
        </w:rPr>
        <w:t>Krajský program EVVO</w:t>
      </w:r>
    </w:p>
    <w:p w14:paraId="0590E79E" w14:textId="77777777" w:rsidR="003C2301" w:rsidRPr="00960CD7" w:rsidRDefault="009E692A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5B4AC9" w:rsidRPr="00EB369A">
        <w:rPr>
          <w:rFonts w:ascii="Times New Roman" w:hAnsi="Times New Roman" w:cs="Times New Roman"/>
          <w:b/>
          <w:sz w:val="24"/>
          <w:szCs w:val="24"/>
        </w:rPr>
        <w:t>Národní strategie pro udržitelný rozvoj České republiky a její akční plán</w:t>
      </w:r>
    </w:p>
    <w:p w14:paraId="23125C36" w14:textId="77777777" w:rsidR="005B4AC9" w:rsidRPr="00EB369A" w:rsidRDefault="009E692A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5B4AC9" w:rsidRPr="00EB369A">
        <w:rPr>
          <w:rFonts w:ascii="Times New Roman" w:hAnsi="Times New Roman" w:cs="Times New Roman"/>
          <w:b/>
          <w:sz w:val="24"/>
          <w:szCs w:val="24"/>
        </w:rPr>
        <w:t>Metodický pokyn MŠMT k EVVO</w:t>
      </w:r>
    </w:p>
    <w:p w14:paraId="126845DB" w14:textId="77777777" w:rsidR="00960CD7" w:rsidRDefault="00960CD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4CABEA" w14:textId="77777777" w:rsidR="00960CD7" w:rsidRDefault="00960CD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6C032E" w14:textId="77777777" w:rsidR="00E84937" w:rsidRDefault="00E84937" w:rsidP="0039490D">
      <w:pPr>
        <w:pStyle w:val="Bezmezer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5. 2 </w:t>
      </w:r>
      <w:r w:rsidR="009E6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64AF" w:rsidRPr="005070BC">
        <w:rPr>
          <w:rFonts w:ascii="Times New Roman" w:eastAsia="Calibri" w:hAnsi="Times New Roman" w:cs="Times New Roman"/>
          <w:b/>
          <w:sz w:val="24"/>
          <w:szCs w:val="24"/>
        </w:rPr>
        <w:t xml:space="preserve">Školní plán EVVO </w:t>
      </w:r>
      <w:r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7464AF" w:rsidRPr="005070BC">
        <w:rPr>
          <w:rFonts w:ascii="Times New Roman" w:eastAsia="Calibri" w:hAnsi="Times New Roman" w:cs="Times New Roman"/>
          <w:b/>
          <w:sz w:val="24"/>
          <w:szCs w:val="24"/>
        </w:rPr>
        <w:t xml:space="preserve"> strategický</w:t>
      </w:r>
      <w:r w:rsidR="007464AF" w:rsidRPr="005070BC">
        <w:rPr>
          <w:rFonts w:ascii="Times New Roman" w:hAnsi="Times New Roman" w:cs="Times New Roman"/>
          <w:b/>
          <w:sz w:val="24"/>
          <w:szCs w:val="24"/>
        </w:rPr>
        <w:t xml:space="preserve"> dokument environmentální politiky</w:t>
      </w:r>
      <w:r w:rsidR="007464AF" w:rsidRPr="005070BC">
        <w:rPr>
          <w:rFonts w:ascii="Times New Roman" w:eastAsia="Calibri" w:hAnsi="Times New Roman" w:cs="Times New Roman"/>
          <w:b/>
          <w:sz w:val="24"/>
          <w:szCs w:val="24"/>
        </w:rPr>
        <w:t xml:space="preserve"> škol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2FC2C704" w14:textId="77777777" w:rsidR="00EC0EBE" w:rsidRDefault="00960CD7" w:rsidP="0039490D">
      <w:pPr>
        <w:pStyle w:val="Bezmezer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84937">
        <w:rPr>
          <w:rFonts w:ascii="Times New Roman" w:hAnsi="Times New Roman" w:cs="Times New Roman"/>
          <w:sz w:val="24"/>
          <w:szCs w:val="24"/>
        </w:rPr>
        <w:t>Š</w:t>
      </w:r>
      <w:r w:rsidR="008601B2" w:rsidRPr="00713EB6">
        <w:rPr>
          <w:rFonts w:ascii="Times New Roman" w:hAnsi="Times New Roman" w:cs="Times New Roman"/>
          <w:sz w:val="24"/>
          <w:szCs w:val="24"/>
        </w:rPr>
        <w:t xml:space="preserve">kolní plán ekologické výchovy (ŠPEV)  je nedílnou součástí koncepce školy. Patří mezi základní dokumenty </w:t>
      </w:r>
      <w:r w:rsidR="00CC517D" w:rsidRPr="00713EB6">
        <w:rPr>
          <w:rFonts w:ascii="Times New Roman" w:hAnsi="Times New Roman" w:cs="Times New Roman"/>
          <w:sz w:val="24"/>
          <w:szCs w:val="24"/>
        </w:rPr>
        <w:t>EVVO. Zahrnuje konkrétní aktivity celé školy, a to v rámci školní i mimoškolní činnosti ve spojitosti s výchovou k udržitelnému rozvoji</w:t>
      </w:r>
      <w:r w:rsidR="00057F57" w:rsidRPr="00713EB6">
        <w:rPr>
          <w:rFonts w:ascii="Times New Roman" w:hAnsi="Times New Roman" w:cs="Times New Roman"/>
          <w:sz w:val="24"/>
          <w:szCs w:val="24"/>
        </w:rPr>
        <w:t xml:space="preserve"> (VUR)</w:t>
      </w:r>
      <w:r w:rsidR="00CC517D" w:rsidRPr="00713EB6">
        <w:rPr>
          <w:rFonts w:ascii="Times New Roman" w:hAnsi="Times New Roman" w:cs="Times New Roman"/>
          <w:sz w:val="24"/>
          <w:szCs w:val="24"/>
        </w:rPr>
        <w:t xml:space="preserve">. </w:t>
      </w:r>
      <w:r w:rsidR="005F5ABA" w:rsidRPr="00713EB6">
        <w:rPr>
          <w:rFonts w:ascii="Times New Roman" w:hAnsi="Times New Roman" w:cs="Times New Roman"/>
          <w:sz w:val="24"/>
          <w:szCs w:val="24"/>
        </w:rPr>
        <w:t xml:space="preserve">ŠPEV je obvykle zpracováván na dvou úrovních. Pro každý školní rok je </w:t>
      </w:r>
      <w:r w:rsidR="00D81466" w:rsidRPr="00713EB6">
        <w:rPr>
          <w:rFonts w:ascii="Times New Roman" w:hAnsi="Times New Roman" w:cs="Times New Roman"/>
          <w:sz w:val="24"/>
          <w:szCs w:val="24"/>
        </w:rPr>
        <w:t xml:space="preserve">koordinátorem </w:t>
      </w:r>
      <w:r w:rsidR="005F5ABA" w:rsidRPr="00713EB6">
        <w:rPr>
          <w:rFonts w:ascii="Times New Roman" w:hAnsi="Times New Roman" w:cs="Times New Roman"/>
          <w:sz w:val="24"/>
          <w:szCs w:val="24"/>
        </w:rPr>
        <w:t xml:space="preserve">vytvořen aktuální roční </w:t>
      </w:r>
      <w:r w:rsidR="00CC6DD7" w:rsidRPr="00713EB6">
        <w:rPr>
          <w:rFonts w:ascii="Times New Roman" w:hAnsi="Times New Roman" w:cs="Times New Roman"/>
          <w:sz w:val="24"/>
          <w:szCs w:val="24"/>
        </w:rPr>
        <w:t>(</w:t>
      </w:r>
      <w:r w:rsidR="005F5ABA" w:rsidRPr="00713EB6">
        <w:rPr>
          <w:rFonts w:ascii="Times New Roman" w:hAnsi="Times New Roman" w:cs="Times New Roman"/>
          <w:sz w:val="24"/>
          <w:szCs w:val="24"/>
        </w:rPr>
        <w:t>krátkodobý) plán</w:t>
      </w:r>
      <w:r w:rsidR="006377DB">
        <w:rPr>
          <w:rFonts w:ascii="Times New Roman" w:hAnsi="Times New Roman" w:cs="Times New Roman"/>
          <w:sz w:val="24"/>
          <w:szCs w:val="24"/>
        </w:rPr>
        <w:t xml:space="preserve"> (viz. </w:t>
      </w:r>
      <w:proofErr w:type="gramStart"/>
      <w:r w:rsidR="006377DB">
        <w:rPr>
          <w:rFonts w:ascii="Times New Roman" w:hAnsi="Times New Roman" w:cs="Times New Roman"/>
          <w:sz w:val="24"/>
          <w:szCs w:val="24"/>
        </w:rPr>
        <w:t>bod</w:t>
      </w:r>
      <w:proofErr w:type="gramEnd"/>
      <w:r w:rsidR="006377DB">
        <w:rPr>
          <w:rFonts w:ascii="Times New Roman" w:hAnsi="Times New Roman" w:cs="Times New Roman"/>
          <w:sz w:val="24"/>
          <w:szCs w:val="24"/>
        </w:rPr>
        <w:t xml:space="preserve"> 8)</w:t>
      </w:r>
      <w:r w:rsidR="00705660" w:rsidRPr="00713EB6">
        <w:rPr>
          <w:rFonts w:ascii="Times New Roman" w:hAnsi="Times New Roman" w:cs="Times New Roman"/>
          <w:sz w:val="24"/>
          <w:szCs w:val="24"/>
        </w:rPr>
        <w:t xml:space="preserve">, </w:t>
      </w:r>
      <w:r w:rsidR="00DB10DB" w:rsidRPr="00713EB6">
        <w:rPr>
          <w:rFonts w:ascii="Times New Roman" w:hAnsi="Times New Roman" w:cs="Times New Roman"/>
          <w:sz w:val="24"/>
          <w:szCs w:val="24"/>
        </w:rPr>
        <w:t xml:space="preserve">který znázorňuje </w:t>
      </w:r>
      <w:r w:rsidR="00705660" w:rsidRPr="00713EB6">
        <w:rPr>
          <w:rFonts w:ascii="Times New Roman" w:hAnsi="Times New Roman" w:cs="Times New Roman"/>
          <w:sz w:val="24"/>
          <w:szCs w:val="24"/>
        </w:rPr>
        <w:t>harmonogram aktivit, probíhají</w:t>
      </w:r>
      <w:r w:rsidR="00DB10DB" w:rsidRPr="00713EB6">
        <w:rPr>
          <w:rFonts w:ascii="Times New Roman" w:hAnsi="Times New Roman" w:cs="Times New Roman"/>
          <w:sz w:val="24"/>
          <w:szCs w:val="24"/>
        </w:rPr>
        <w:t>cí</w:t>
      </w:r>
      <w:r w:rsidR="00705660" w:rsidRPr="00713EB6">
        <w:rPr>
          <w:rFonts w:ascii="Times New Roman" w:hAnsi="Times New Roman" w:cs="Times New Roman"/>
          <w:sz w:val="24"/>
          <w:szCs w:val="24"/>
        </w:rPr>
        <w:t xml:space="preserve"> na naší škole. </w:t>
      </w:r>
      <w:r w:rsidR="00CC6DD7" w:rsidRPr="00713EB6">
        <w:rPr>
          <w:rFonts w:ascii="Times New Roman" w:hAnsi="Times New Roman" w:cs="Times New Roman"/>
          <w:sz w:val="24"/>
          <w:szCs w:val="24"/>
        </w:rPr>
        <w:t>Roční plán vychází z plánu dlouhodobého, který je dokladem komplexní a celkové výchovy k udržitelnému rozvoji na škole.</w:t>
      </w:r>
      <w:r w:rsidR="00057F57" w:rsidRPr="00713E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59ACFB" w14:textId="77777777" w:rsidR="00E84937" w:rsidRPr="00EC0EBE" w:rsidRDefault="00E84937" w:rsidP="0039490D">
      <w:pPr>
        <w:pStyle w:val="Bezmezer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84937">
        <w:rPr>
          <w:rFonts w:ascii="Times New Roman" w:hAnsi="Times New Roman" w:cs="Times New Roman"/>
          <w:b/>
          <w:sz w:val="24"/>
          <w:szCs w:val="24"/>
        </w:rPr>
        <w:t>5. 3  Klíčové kompetence</w:t>
      </w:r>
    </w:p>
    <w:p w14:paraId="314E12CB" w14:textId="77777777" w:rsidR="003F4580" w:rsidRPr="003F4580" w:rsidRDefault="004A0F2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4580">
        <w:rPr>
          <w:rFonts w:ascii="Times New Roman" w:hAnsi="Times New Roman" w:cs="Times New Roman"/>
          <w:sz w:val="24"/>
          <w:szCs w:val="24"/>
        </w:rPr>
        <w:tab/>
        <w:t xml:space="preserve">Environmentální výchova vede k rozvoji </w:t>
      </w:r>
      <w:r w:rsidR="003F4580">
        <w:rPr>
          <w:rFonts w:ascii="Times New Roman" w:hAnsi="Times New Roman" w:cs="Times New Roman"/>
          <w:sz w:val="24"/>
          <w:szCs w:val="24"/>
        </w:rPr>
        <w:t>klíčových kompetencí.</w:t>
      </w:r>
    </w:p>
    <w:p w14:paraId="1B33C805" w14:textId="77777777" w:rsidR="004A0F21" w:rsidRPr="003F4580" w:rsidRDefault="003F4580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F458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A0F21" w:rsidRPr="003F4580">
        <w:rPr>
          <w:rFonts w:ascii="Times New Roman" w:hAnsi="Times New Roman" w:cs="Times New Roman"/>
          <w:b/>
          <w:i/>
          <w:sz w:val="24"/>
          <w:szCs w:val="24"/>
        </w:rPr>
        <w:t>Kompetence k učení</w:t>
      </w:r>
    </w:p>
    <w:p w14:paraId="2C8D2C3A" w14:textId="77777777" w:rsidR="00FB08AD" w:rsidRDefault="004A0F21" w:rsidP="0039490D">
      <w:pPr>
        <w:pStyle w:val="Bezmezer"/>
        <w:spacing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žák: </w:t>
      </w:r>
      <w:r>
        <w:rPr>
          <w:rFonts w:ascii="Times New Roman" w:hAnsi="Times New Roman" w:cs="Times New Roman"/>
          <w:sz w:val="24"/>
          <w:szCs w:val="24"/>
        </w:rPr>
        <w:tab/>
      </w:r>
      <w:r w:rsidR="00FB08AD" w:rsidRPr="00FB08AD">
        <w:rPr>
          <w:rFonts w:ascii="Times New Roman" w:hAnsi="Times New Roman" w:cs="Times New Roman"/>
          <w:sz w:val="24"/>
          <w:szCs w:val="24"/>
        </w:rPr>
        <w:t xml:space="preserve">vyhledávání, třídění a sumarizaci informací k problematice </w:t>
      </w:r>
      <w:r w:rsidR="0027091C">
        <w:rPr>
          <w:rFonts w:ascii="Times New Roman" w:hAnsi="Times New Roman" w:cs="Times New Roman"/>
          <w:sz w:val="24"/>
          <w:szCs w:val="24"/>
        </w:rPr>
        <w:t>udržitelného rozvoje</w:t>
      </w:r>
    </w:p>
    <w:p w14:paraId="3EE680B1" w14:textId="77777777" w:rsidR="004A0F21" w:rsidRDefault="00FB08AD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4A0F21">
        <w:rPr>
          <w:rFonts w:ascii="Times New Roman" w:hAnsi="Times New Roman" w:cs="Times New Roman"/>
          <w:sz w:val="24"/>
          <w:szCs w:val="24"/>
        </w:rPr>
        <w:t>přemýšlí o souvislostech</w:t>
      </w:r>
    </w:p>
    <w:p w14:paraId="2BE3D50D" w14:textId="77777777" w:rsidR="004A0F21" w:rsidRDefault="004A0F2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používá všechny smysly</w:t>
      </w:r>
    </w:p>
    <w:p w14:paraId="5E7129E3" w14:textId="77777777" w:rsidR="004A0F21" w:rsidRDefault="004A0F2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získává emocionální podměty</w:t>
      </w:r>
    </w:p>
    <w:p w14:paraId="3660E552" w14:textId="77777777" w:rsidR="004A0F21" w:rsidRDefault="004A0F2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propojuje a aplikuje</w:t>
      </w:r>
    </w:p>
    <w:p w14:paraId="3E4A5E4B" w14:textId="77777777" w:rsidR="00FB08AD" w:rsidRDefault="00FB08AD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10457A" w14:textId="77777777" w:rsidR="004A0F21" w:rsidRPr="003F4580" w:rsidRDefault="004A0F2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F4580">
        <w:rPr>
          <w:rFonts w:ascii="Times New Roman" w:hAnsi="Times New Roman" w:cs="Times New Roman"/>
          <w:b/>
          <w:i/>
          <w:sz w:val="24"/>
          <w:szCs w:val="24"/>
        </w:rPr>
        <w:t>Kompetence k řešení problémů</w:t>
      </w:r>
    </w:p>
    <w:p w14:paraId="7946382D" w14:textId="77777777" w:rsidR="004A0F21" w:rsidRDefault="004A0F2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žák: </w:t>
      </w:r>
      <w:r>
        <w:rPr>
          <w:rFonts w:ascii="Times New Roman" w:hAnsi="Times New Roman" w:cs="Times New Roman"/>
          <w:sz w:val="24"/>
          <w:szCs w:val="24"/>
        </w:rPr>
        <w:tab/>
        <w:t>analyzuje a řeší problémy</w:t>
      </w:r>
    </w:p>
    <w:p w14:paraId="15E614E8" w14:textId="77777777" w:rsidR="004A0F21" w:rsidRDefault="004A0F2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08AD">
        <w:rPr>
          <w:rFonts w:ascii="Times New Roman" w:hAnsi="Times New Roman" w:cs="Times New Roman"/>
          <w:sz w:val="24"/>
          <w:szCs w:val="24"/>
        </w:rPr>
        <w:t>hledá vhodná řešení problémů</w:t>
      </w:r>
    </w:p>
    <w:p w14:paraId="36BCB3D1" w14:textId="77777777" w:rsidR="0027091C" w:rsidRDefault="003B0249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volí různé strategie a pří</w:t>
      </w:r>
      <w:r w:rsidR="0027091C">
        <w:rPr>
          <w:rFonts w:ascii="Times New Roman" w:hAnsi="Times New Roman" w:cs="Times New Roman"/>
          <w:sz w:val="24"/>
          <w:szCs w:val="24"/>
        </w:rPr>
        <w:t>stupy</w:t>
      </w:r>
    </w:p>
    <w:p w14:paraId="004B20DC" w14:textId="77777777" w:rsidR="0027091C" w:rsidRDefault="0027091C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3859C8" w14:textId="77777777" w:rsidR="0027091C" w:rsidRPr="003F4580" w:rsidRDefault="0027091C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F4580">
        <w:rPr>
          <w:rFonts w:ascii="Times New Roman" w:hAnsi="Times New Roman" w:cs="Times New Roman"/>
          <w:b/>
          <w:i/>
          <w:sz w:val="24"/>
          <w:szCs w:val="24"/>
        </w:rPr>
        <w:t>Kompetence komunikativní</w:t>
      </w:r>
    </w:p>
    <w:p w14:paraId="55D940E5" w14:textId="77777777" w:rsidR="0027091C" w:rsidRDefault="0027091C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žák:</w:t>
      </w:r>
      <w:r>
        <w:rPr>
          <w:rFonts w:ascii="Times New Roman" w:hAnsi="Times New Roman" w:cs="Times New Roman"/>
          <w:sz w:val="24"/>
          <w:szCs w:val="24"/>
        </w:rPr>
        <w:tab/>
        <w:t xml:space="preserve">formuluje </w:t>
      </w:r>
      <w:r w:rsidR="009052B1">
        <w:rPr>
          <w:rFonts w:ascii="Times New Roman" w:hAnsi="Times New Roman" w:cs="Times New Roman"/>
          <w:sz w:val="24"/>
          <w:szCs w:val="24"/>
        </w:rPr>
        <w:t xml:space="preserve">myšlenky a </w:t>
      </w:r>
      <w:r>
        <w:rPr>
          <w:rFonts w:ascii="Times New Roman" w:hAnsi="Times New Roman" w:cs="Times New Roman"/>
          <w:sz w:val="24"/>
          <w:szCs w:val="24"/>
        </w:rPr>
        <w:t>hypotézy</w:t>
      </w:r>
    </w:p>
    <w:p w14:paraId="0A9B875B" w14:textId="77777777" w:rsidR="009052B1" w:rsidRDefault="0027091C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052B1">
        <w:rPr>
          <w:rFonts w:ascii="Times New Roman" w:hAnsi="Times New Roman" w:cs="Times New Roman"/>
          <w:sz w:val="24"/>
          <w:szCs w:val="24"/>
        </w:rPr>
        <w:t>vyjadřuje vlastní názor</w:t>
      </w:r>
    </w:p>
    <w:p w14:paraId="0BA472B2" w14:textId="77777777" w:rsidR="0027091C" w:rsidRDefault="009052B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pojmenovává problémy </w:t>
      </w:r>
    </w:p>
    <w:p w14:paraId="3ED0D8D3" w14:textId="77777777" w:rsidR="009052B1" w:rsidRDefault="009052B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naslouchá druhým</w:t>
      </w:r>
    </w:p>
    <w:p w14:paraId="6D1AFF66" w14:textId="77777777" w:rsidR="009052B1" w:rsidRDefault="009052B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využívá informační a komunikační prostředky</w:t>
      </w:r>
    </w:p>
    <w:p w14:paraId="3FC4E9B6" w14:textId="77777777" w:rsidR="009052B1" w:rsidRDefault="009052B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46B620" w14:textId="77777777" w:rsidR="009052B1" w:rsidRPr="003F4580" w:rsidRDefault="009052B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F4580">
        <w:rPr>
          <w:rFonts w:ascii="Times New Roman" w:hAnsi="Times New Roman" w:cs="Times New Roman"/>
          <w:b/>
          <w:i/>
          <w:sz w:val="24"/>
          <w:szCs w:val="24"/>
        </w:rPr>
        <w:lastRenderedPageBreak/>
        <w:t>Kompetence sociální a personální</w:t>
      </w:r>
    </w:p>
    <w:p w14:paraId="33C59649" w14:textId="77777777" w:rsidR="009052B1" w:rsidRDefault="009052B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žák: </w:t>
      </w:r>
      <w:r>
        <w:rPr>
          <w:rFonts w:ascii="Times New Roman" w:hAnsi="Times New Roman" w:cs="Times New Roman"/>
          <w:sz w:val="24"/>
          <w:szCs w:val="24"/>
        </w:rPr>
        <w:tab/>
      </w:r>
      <w:r w:rsidR="00CE371A">
        <w:rPr>
          <w:rFonts w:ascii="Times New Roman" w:hAnsi="Times New Roman" w:cs="Times New Roman"/>
          <w:sz w:val="24"/>
          <w:szCs w:val="24"/>
        </w:rPr>
        <w:t>spolupracuje v týmu</w:t>
      </w:r>
    </w:p>
    <w:p w14:paraId="3E232BE3" w14:textId="77777777" w:rsidR="00CE371A" w:rsidRDefault="00CE371A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přispívá k diskuzi ve skupině</w:t>
      </w:r>
    </w:p>
    <w:p w14:paraId="6657829F" w14:textId="77777777" w:rsidR="00EC0EBE" w:rsidRDefault="00EC0EBE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3B01D3" w14:textId="77777777" w:rsidR="00CE371A" w:rsidRPr="003F4580" w:rsidRDefault="00CE371A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F4580">
        <w:rPr>
          <w:rFonts w:ascii="Times New Roman" w:hAnsi="Times New Roman" w:cs="Times New Roman"/>
          <w:b/>
          <w:i/>
          <w:sz w:val="24"/>
          <w:szCs w:val="24"/>
        </w:rPr>
        <w:t>Kompetence občanské</w:t>
      </w:r>
    </w:p>
    <w:p w14:paraId="60C1E35A" w14:textId="77777777" w:rsidR="00CE371A" w:rsidRDefault="00CE371A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žák:</w:t>
      </w:r>
      <w:r>
        <w:rPr>
          <w:rFonts w:ascii="Times New Roman" w:hAnsi="Times New Roman" w:cs="Times New Roman"/>
          <w:sz w:val="24"/>
          <w:szCs w:val="24"/>
        </w:rPr>
        <w:tab/>
      </w:r>
      <w:r w:rsidR="005652BF">
        <w:rPr>
          <w:rFonts w:ascii="Times New Roman" w:hAnsi="Times New Roman" w:cs="Times New Roman"/>
          <w:sz w:val="24"/>
          <w:szCs w:val="24"/>
        </w:rPr>
        <w:t>respektuje a chrání tradice, kulturní a historické dědictví</w:t>
      </w:r>
    </w:p>
    <w:p w14:paraId="093BDC86" w14:textId="77777777" w:rsidR="005652BF" w:rsidRDefault="005652BF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respektuje zákony</w:t>
      </w:r>
    </w:p>
    <w:p w14:paraId="5887B893" w14:textId="77777777" w:rsidR="005652BF" w:rsidRDefault="005652BF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chápe základní ekologické souvislosti a environmentální problémy</w:t>
      </w:r>
    </w:p>
    <w:p w14:paraId="69C0CC92" w14:textId="77777777" w:rsidR="005652BF" w:rsidRDefault="005652BF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respektuje požadavky na kvalitní životní prostředí</w:t>
      </w:r>
    </w:p>
    <w:p w14:paraId="2474EFD5" w14:textId="77777777" w:rsidR="005652BF" w:rsidRDefault="005652BF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5217C58" w14:textId="77777777" w:rsidR="005652BF" w:rsidRPr="003F4580" w:rsidRDefault="005652BF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F4580">
        <w:rPr>
          <w:rFonts w:ascii="Times New Roman" w:hAnsi="Times New Roman" w:cs="Times New Roman"/>
          <w:b/>
          <w:i/>
          <w:sz w:val="24"/>
          <w:szCs w:val="24"/>
        </w:rPr>
        <w:t>Kompetence pracovní</w:t>
      </w:r>
    </w:p>
    <w:p w14:paraId="60AC1E20" w14:textId="77777777" w:rsidR="005652BF" w:rsidRDefault="005652BF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žák:</w:t>
      </w:r>
      <w:r>
        <w:rPr>
          <w:rFonts w:ascii="Times New Roman" w:hAnsi="Times New Roman" w:cs="Times New Roman"/>
          <w:sz w:val="24"/>
          <w:szCs w:val="24"/>
        </w:rPr>
        <w:tab/>
      </w:r>
      <w:r w:rsidR="00396803">
        <w:rPr>
          <w:rFonts w:ascii="Times New Roman" w:hAnsi="Times New Roman" w:cs="Times New Roman"/>
          <w:sz w:val="24"/>
          <w:szCs w:val="24"/>
        </w:rPr>
        <w:t>bezpečně manipuluje s přístroji, pomůckami a materiálem</w:t>
      </w:r>
    </w:p>
    <w:p w14:paraId="460C8984" w14:textId="70582C93" w:rsidR="00396803" w:rsidRDefault="00396803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dodržuje pravidla</w:t>
      </w:r>
      <w:r w:rsidR="00EC0EBE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k práci přistupuje zodpovědně</w:t>
      </w:r>
    </w:p>
    <w:p w14:paraId="325A97BC" w14:textId="77777777" w:rsidR="00CC6588" w:rsidRDefault="00CC6588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7BE8A1" w14:textId="4BE94EE3" w:rsidR="00CC6588" w:rsidRPr="003F4580" w:rsidRDefault="00CC6588" w:rsidP="00CC6588">
      <w:pPr>
        <w:pStyle w:val="Bezmezer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F4580">
        <w:rPr>
          <w:rFonts w:ascii="Times New Roman" w:hAnsi="Times New Roman" w:cs="Times New Roman"/>
          <w:b/>
          <w:i/>
          <w:sz w:val="24"/>
          <w:szCs w:val="24"/>
        </w:rPr>
        <w:t xml:space="preserve">Kompetence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digitální </w:t>
      </w:r>
    </w:p>
    <w:p w14:paraId="49C0522C" w14:textId="3E6359F9" w:rsidR="00CC6588" w:rsidRPr="00CC6588" w:rsidRDefault="00CC6588" w:rsidP="00CC6588">
      <w:pPr>
        <w:pStyle w:val="Bezmezer"/>
        <w:spacing w:line="36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C6588">
        <w:rPr>
          <w:rFonts w:ascii="Times New Roman" w:hAnsi="Times New Roman" w:cs="Times New Roman"/>
          <w:sz w:val="24"/>
          <w:szCs w:val="24"/>
        </w:rPr>
        <w:t>- žák:</w:t>
      </w:r>
      <w:r w:rsidRPr="00CC6588">
        <w:rPr>
          <w:rFonts w:ascii="Times New Roman" w:hAnsi="Times New Roman" w:cs="Times New Roman"/>
          <w:sz w:val="24"/>
          <w:szCs w:val="24"/>
        </w:rPr>
        <w:tab/>
        <w:t>vytváří, upravuje a kombinuje digitální obsah v různých formátech (text, grafika, multimédia).</w:t>
      </w:r>
    </w:p>
    <w:p w14:paraId="047F6B38" w14:textId="6AC4B838" w:rsidR="00CC6588" w:rsidRDefault="00CC6588" w:rsidP="00CC6588">
      <w:pPr>
        <w:pStyle w:val="Bezmezer"/>
        <w:spacing w:line="36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C658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r</w:t>
      </w:r>
      <w:r w:rsidRPr="00CC6588">
        <w:rPr>
          <w:rFonts w:ascii="Times New Roman" w:hAnsi="Times New Roman" w:cs="Times New Roman"/>
          <w:sz w:val="24"/>
          <w:szCs w:val="24"/>
        </w:rPr>
        <w:t>ozumí tomu, jak technologie fungují a jak ovlivňují společnost a každodenní život.</w:t>
      </w:r>
    </w:p>
    <w:p w14:paraId="0AFD2443" w14:textId="5FD5492A" w:rsidR="00CC6588" w:rsidRDefault="00CC6588" w:rsidP="00CC6588">
      <w:pPr>
        <w:pStyle w:val="Bezmezer"/>
        <w:spacing w:line="36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C6588">
        <w:rPr>
          <w:rFonts w:ascii="Times New Roman" w:hAnsi="Times New Roman" w:cs="Times New Roman"/>
          <w:sz w:val="24"/>
          <w:szCs w:val="24"/>
        </w:rPr>
        <w:t>získává, vyhledává a kriticky vyhodnocuje informace a data z různých digitálních zdrojů.</w:t>
      </w:r>
    </w:p>
    <w:p w14:paraId="1464BE2E" w14:textId="77777777" w:rsidR="00CC6588" w:rsidRPr="00CC6588" w:rsidRDefault="00CC6588" w:rsidP="00CC6588">
      <w:pPr>
        <w:pStyle w:val="Bezmezer"/>
        <w:spacing w:line="36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14:paraId="6A046943" w14:textId="77777777" w:rsidR="005B4AC9" w:rsidRPr="00713EB6" w:rsidRDefault="007F1C72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C72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5B4AC9" w:rsidRPr="007F1C72">
        <w:rPr>
          <w:rFonts w:ascii="Times New Roman" w:hAnsi="Times New Roman" w:cs="Times New Roman"/>
          <w:b/>
          <w:sz w:val="28"/>
          <w:szCs w:val="28"/>
        </w:rPr>
        <w:t>Dlouhodobý plán výchovy k udržitelnému rozvoji</w:t>
      </w:r>
    </w:p>
    <w:p w14:paraId="46472726" w14:textId="77777777" w:rsidR="00096A2B" w:rsidRPr="00713EB6" w:rsidRDefault="00BE3B58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C44C0" w:rsidRPr="00713EB6">
        <w:rPr>
          <w:rFonts w:ascii="Times New Roman" w:hAnsi="Times New Roman" w:cs="Times New Roman"/>
          <w:sz w:val="24"/>
          <w:szCs w:val="24"/>
        </w:rPr>
        <w:t xml:space="preserve">Dlouhodobé cíle – vize </w:t>
      </w:r>
      <w:r w:rsidR="006925E3" w:rsidRPr="00713EB6">
        <w:rPr>
          <w:rFonts w:ascii="Times New Roman" w:hAnsi="Times New Roman" w:cs="Times New Roman"/>
          <w:sz w:val="24"/>
          <w:szCs w:val="24"/>
        </w:rPr>
        <w:t xml:space="preserve">byly sestaveny ve spolupráci s ředitelem školy a na základě SWOT analýzy. </w:t>
      </w:r>
      <w:r w:rsidR="00E62928" w:rsidRPr="00713EB6">
        <w:rPr>
          <w:rFonts w:ascii="Times New Roman" w:hAnsi="Times New Roman" w:cs="Times New Roman"/>
          <w:sz w:val="24"/>
          <w:szCs w:val="24"/>
        </w:rPr>
        <w:t>Dlouhodobý plán se</w:t>
      </w:r>
      <w:r w:rsidR="00790C5C" w:rsidRPr="00713EB6">
        <w:rPr>
          <w:rFonts w:ascii="Times New Roman" w:hAnsi="Times New Roman" w:cs="Times New Roman"/>
          <w:sz w:val="24"/>
          <w:szCs w:val="24"/>
        </w:rPr>
        <w:t xml:space="preserve"> </w:t>
      </w:r>
      <w:r w:rsidR="00E62928" w:rsidRPr="00713EB6">
        <w:rPr>
          <w:rFonts w:ascii="Times New Roman" w:hAnsi="Times New Roman" w:cs="Times New Roman"/>
          <w:sz w:val="24"/>
          <w:szCs w:val="24"/>
        </w:rPr>
        <w:t>z</w:t>
      </w:r>
      <w:r w:rsidR="00EA7123" w:rsidRPr="00713EB6">
        <w:rPr>
          <w:rFonts w:ascii="Times New Roman" w:hAnsi="Times New Roman" w:cs="Times New Roman"/>
          <w:sz w:val="24"/>
          <w:szCs w:val="24"/>
        </w:rPr>
        <w:t xml:space="preserve">pracovává </w:t>
      </w:r>
      <w:r>
        <w:rPr>
          <w:rFonts w:ascii="Times New Roman" w:hAnsi="Times New Roman" w:cs="Times New Roman"/>
          <w:sz w:val="24"/>
          <w:szCs w:val="24"/>
        </w:rPr>
        <w:t>na dobu</w:t>
      </w:r>
      <w:r w:rsidR="00EA7123" w:rsidRPr="00713EB6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 xml:space="preserve"> – 5 let</w:t>
      </w:r>
      <w:r w:rsidR="00DC44C0" w:rsidRPr="00713EB6">
        <w:rPr>
          <w:rFonts w:ascii="Times New Roman" w:hAnsi="Times New Roman" w:cs="Times New Roman"/>
          <w:sz w:val="24"/>
          <w:szCs w:val="24"/>
        </w:rPr>
        <w:t>.</w:t>
      </w:r>
    </w:p>
    <w:p w14:paraId="32B5C7A7" w14:textId="77777777" w:rsidR="00375C53" w:rsidRPr="00713EB6" w:rsidRDefault="00375C53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B92C43" w14:textId="77777777" w:rsidR="00375C53" w:rsidRPr="0085724A" w:rsidRDefault="00375C53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5724A">
        <w:rPr>
          <w:rFonts w:ascii="Times New Roman" w:hAnsi="Times New Roman" w:cs="Times New Roman"/>
          <w:b/>
          <w:sz w:val="24"/>
          <w:szCs w:val="24"/>
          <w:u w:val="single"/>
        </w:rPr>
        <w:t>1. Ekologizace provozu školy</w:t>
      </w:r>
    </w:p>
    <w:p w14:paraId="14E3AA9C" w14:textId="77777777" w:rsidR="00375C53" w:rsidRPr="00713EB6" w:rsidRDefault="00375C53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ve třídách a prostorách školy</w:t>
      </w:r>
      <w:r w:rsidR="00953E47" w:rsidRPr="00713EB6">
        <w:rPr>
          <w:rFonts w:ascii="Times New Roman" w:hAnsi="Times New Roman" w:cs="Times New Roman"/>
          <w:sz w:val="24"/>
          <w:szCs w:val="24"/>
        </w:rPr>
        <w:t xml:space="preserve"> </w:t>
      </w:r>
      <w:r w:rsidR="00953E47" w:rsidRPr="00713EB6">
        <w:rPr>
          <w:rFonts w:ascii="Times New Roman" w:hAnsi="Times New Roman" w:cs="Times New Roman"/>
          <w:sz w:val="24"/>
          <w:szCs w:val="24"/>
        </w:rPr>
        <w:tab/>
        <w:t>- efektivní třídění odpadu</w:t>
      </w:r>
    </w:p>
    <w:p w14:paraId="7D14D2DA" w14:textId="77777777" w:rsidR="006377DB" w:rsidRDefault="00375C53" w:rsidP="006377DB">
      <w:pPr>
        <w:pStyle w:val="Bezmezer"/>
        <w:spacing w:line="360" w:lineRule="auto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šetření energiemi</w:t>
      </w:r>
      <w:r w:rsidR="006377DB">
        <w:rPr>
          <w:rFonts w:ascii="Times New Roman" w:hAnsi="Times New Roman" w:cs="Times New Roman"/>
          <w:sz w:val="24"/>
          <w:szCs w:val="24"/>
        </w:rPr>
        <w:t>,</w:t>
      </w:r>
      <w:r w:rsidR="00953E47" w:rsidRPr="00713EB6">
        <w:rPr>
          <w:rFonts w:ascii="Times New Roman" w:hAnsi="Times New Roman" w:cs="Times New Roman"/>
          <w:sz w:val="24"/>
          <w:szCs w:val="24"/>
        </w:rPr>
        <w:t xml:space="preserve"> vodou</w:t>
      </w:r>
      <w:r w:rsidR="006377DB">
        <w:rPr>
          <w:rFonts w:ascii="Times New Roman" w:hAnsi="Times New Roman" w:cs="Times New Roman"/>
          <w:sz w:val="24"/>
          <w:szCs w:val="24"/>
        </w:rPr>
        <w:t xml:space="preserve"> a hygienickým materiálem  </w:t>
      </w:r>
    </w:p>
    <w:p w14:paraId="22E9DE2C" w14:textId="77777777" w:rsidR="00953E47" w:rsidRPr="00713EB6" w:rsidRDefault="006377DB" w:rsidP="006377DB">
      <w:pPr>
        <w:pStyle w:val="Bezmezer"/>
        <w:spacing w:line="360" w:lineRule="auto"/>
        <w:ind w:left="3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(toaletní papír</w:t>
      </w:r>
      <w:r w:rsidR="00303189">
        <w:rPr>
          <w:rFonts w:ascii="Times New Roman" w:hAnsi="Times New Roman" w:cs="Times New Roman"/>
          <w:sz w:val="24"/>
          <w:szCs w:val="24"/>
        </w:rPr>
        <w:t>, jednorázové papírové ubrousky na ruce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0FD03E6" w14:textId="77777777" w:rsidR="00953E47" w:rsidRPr="00713EB6" w:rsidRDefault="00953E4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ab/>
      </w:r>
      <w:r w:rsidRPr="00713EB6">
        <w:rPr>
          <w:rFonts w:ascii="Times New Roman" w:hAnsi="Times New Roman" w:cs="Times New Roman"/>
          <w:sz w:val="24"/>
          <w:szCs w:val="24"/>
        </w:rPr>
        <w:tab/>
      </w:r>
      <w:r w:rsidRPr="00713EB6">
        <w:rPr>
          <w:rFonts w:ascii="Times New Roman" w:hAnsi="Times New Roman" w:cs="Times New Roman"/>
          <w:sz w:val="24"/>
          <w:szCs w:val="24"/>
        </w:rPr>
        <w:tab/>
      </w:r>
      <w:r w:rsidRPr="00713EB6">
        <w:rPr>
          <w:rFonts w:ascii="Times New Roman" w:hAnsi="Times New Roman" w:cs="Times New Roman"/>
          <w:sz w:val="24"/>
          <w:szCs w:val="24"/>
        </w:rPr>
        <w:tab/>
      </w:r>
      <w:r w:rsidRPr="00713EB6">
        <w:rPr>
          <w:rFonts w:ascii="Times New Roman" w:hAnsi="Times New Roman" w:cs="Times New Roman"/>
          <w:sz w:val="24"/>
          <w:szCs w:val="24"/>
        </w:rPr>
        <w:tab/>
        <w:t>- zlepšovat ŽP v areálu školy a jeho okolí</w:t>
      </w:r>
    </w:p>
    <w:p w14:paraId="058B2DBB" w14:textId="77777777" w:rsidR="00953E47" w:rsidRPr="00713EB6" w:rsidRDefault="00953E4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ab/>
      </w:r>
      <w:r w:rsidRPr="00713EB6">
        <w:rPr>
          <w:rFonts w:ascii="Times New Roman" w:hAnsi="Times New Roman" w:cs="Times New Roman"/>
          <w:sz w:val="24"/>
          <w:szCs w:val="24"/>
        </w:rPr>
        <w:tab/>
      </w:r>
      <w:r w:rsidRPr="00713EB6">
        <w:rPr>
          <w:rFonts w:ascii="Times New Roman" w:hAnsi="Times New Roman" w:cs="Times New Roman"/>
          <w:sz w:val="24"/>
          <w:szCs w:val="24"/>
        </w:rPr>
        <w:tab/>
      </w:r>
      <w:r w:rsidRPr="00713EB6">
        <w:rPr>
          <w:rFonts w:ascii="Times New Roman" w:hAnsi="Times New Roman" w:cs="Times New Roman"/>
          <w:sz w:val="24"/>
          <w:szCs w:val="24"/>
        </w:rPr>
        <w:tab/>
      </w:r>
      <w:r w:rsidRPr="00713EB6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FC2D3D" w:rsidRPr="00713EB6">
        <w:rPr>
          <w:rFonts w:ascii="Times New Roman" w:hAnsi="Times New Roman" w:cs="Times New Roman"/>
          <w:sz w:val="24"/>
          <w:szCs w:val="24"/>
        </w:rPr>
        <w:t>ekologické nakládání s materiálem</w:t>
      </w:r>
    </w:p>
    <w:p w14:paraId="01D06A34" w14:textId="77777777" w:rsidR="00CC6588" w:rsidRDefault="00CC6588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F792DF" w14:textId="77777777" w:rsidR="00CC6588" w:rsidRDefault="00CC6588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594049" w14:textId="33870C81" w:rsidR="00375C53" w:rsidRPr="005171C8" w:rsidRDefault="00375C53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171C8">
        <w:rPr>
          <w:rFonts w:ascii="Times New Roman" w:hAnsi="Times New Roman" w:cs="Times New Roman"/>
          <w:b/>
          <w:i/>
          <w:sz w:val="24"/>
          <w:szCs w:val="24"/>
        </w:rPr>
        <w:lastRenderedPageBreak/>
        <w:t>Dílčí cíle:</w:t>
      </w:r>
    </w:p>
    <w:p w14:paraId="0E03ECFD" w14:textId="77777777" w:rsidR="00B94BBA" w:rsidRPr="00713EB6" w:rsidRDefault="00B94BBA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propagační materiály (nástěnka)</w:t>
      </w:r>
    </w:p>
    <w:p w14:paraId="47A76FCA" w14:textId="77777777" w:rsidR="00B94BBA" w:rsidRPr="00713EB6" w:rsidRDefault="00B94BBA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 xml:space="preserve">- </w:t>
      </w:r>
      <w:r w:rsidR="00E95263" w:rsidRPr="00713EB6">
        <w:rPr>
          <w:rFonts w:ascii="Times New Roman" w:hAnsi="Times New Roman" w:cs="Times New Roman"/>
          <w:sz w:val="24"/>
          <w:szCs w:val="24"/>
        </w:rPr>
        <w:t xml:space="preserve">důsledné třídění </w:t>
      </w:r>
      <w:r w:rsidRPr="00713EB6">
        <w:rPr>
          <w:rFonts w:ascii="Times New Roman" w:hAnsi="Times New Roman" w:cs="Times New Roman"/>
          <w:sz w:val="24"/>
          <w:szCs w:val="24"/>
        </w:rPr>
        <w:t xml:space="preserve">plastů, papíru, baterií </w:t>
      </w:r>
      <w:r w:rsidR="00E95263" w:rsidRPr="00713EB6">
        <w:rPr>
          <w:rFonts w:ascii="Times New Roman" w:hAnsi="Times New Roman" w:cs="Times New Roman"/>
          <w:sz w:val="24"/>
          <w:szCs w:val="24"/>
        </w:rPr>
        <w:t xml:space="preserve">atd. </w:t>
      </w:r>
      <w:r w:rsidRPr="00713EB6">
        <w:rPr>
          <w:rFonts w:ascii="Times New Roman" w:hAnsi="Times New Roman" w:cs="Times New Roman"/>
          <w:sz w:val="24"/>
          <w:szCs w:val="24"/>
        </w:rPr>
        <w:t>a následné umístění vytříděného materiálu do příslušných nádob</w:t>
      </w:r>
    </w:p>
    <w:p w14:paraId="7D7875F7" w14:textId="77777777" w:rsidR="007626E7" w:rsidRPr="00713EB6" w:rsidRDefault="007626E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využívat odpadní materiál k dalším účelům</w:t>
      </w:r>
    </w:p>
    <w:p w14:paraId="11527FEA" w14:textId="77777777" w:rsidR="007626E7" w:rsidRPr="00713EB6" w:rsidRDefault="007626E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omezit spotřebu věcí na jedno použití</w:t>
      </w:r>
    </w:p>
    <w:p w14:paraId="2501FF2A" w14:textId="77777777" w:rsidR="00B65489" w:rsidRPr="00713EB6" w:rsidRDefault="00B65489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 xml:space="preserve">- zhasínat </w:t>
      </w:r>
      <w:r w:rsidR="00597298" w:rsidRPr="00713EB6">
        <w:rPr>
          <w:rFonts w:ascii="Times New Roman" w:hAnsi="Times New Roman" w:cs="Times New Roman"/>
          <w:sz w:val="24"/>
          <w:szCs w:val="24"/>
        </w:rPr>
        <w:t>ve třídách,</w:t>
      </w:r>
      <w:r w:rsidRPr="00713EB6">
        <w:rPr>
          <w:rFonts w:ascii="Times New Roman" w:hAnsi="Times New Roman" w:cs="Times New Roman"/>
          <w:sz w:val="24"/>
          <w:szCs w:val="24"/>
        </w:rPr>
        <w:t xml:space="preserve"> při opuštění třídy žáky</w:t>
      </w:r>
    </w:p>
    <w:p w14:paraId="58A6A8DA" w14:textId="77777777" w:rsidR="00B65489" w:rsidRPr="00713EB6" w:rsidRDefault="00B65489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 xml:space="preserve">- </w:t>
      </w:r>
      <w:r w:rsidR="00FC2D3D" w:rsidRPr="00713EB6">
        <w:rPr>
          <w:rFonts w:ascii="Times New Roman" w:hAnsi="Times New Roman" w:cs="Times New Roman"/>
          <w:sz w:val="24"/>
          <w:szCs w:val="24"/>
        </w:rPr>
        <w:t>optimální svícení (</w:t>
      </w:r>
      <w:r w:rsidR="007626E7" w:rsidRPr="00713EB6">
        <w:rPr>
          <w:rFonts w:ascii="Times New Roman" w:hAnsi="Times New Roman" w:cs="Times New Roman"/>
          <w:sz w:val="24"/>
          <w:szCs w:val="24"/>
        </w:rPr>
        <w:t>nesvítit se zataženými žaluziemi</w:t>
      </w:r>
      <w:r w:rsidR="00364CFF">
        <w:rPr>
          <w:rFonts w:ascii="Times New Roman" w:hAnsi="Times New Roman" w:cs="Times New Roman"/>
          <w:sz w:val="24"/>
          <w:szCs w:val="24"/>
        </w:rPr>
        <w:t xml:space="preserve"> při slunečním svitu</w:t>
      </w:r>
      <w:r w:rsidR="00FC2D3D" w:rsidRPr="00713EB6">
        <w:rPr>
          <w:rFonts w:ascii="Times New Roman" w:hAnsi="Times New Roman" w:cs="Times New Roman"/>
          <w:sz w:val="24"/>
          <w:szCs w:val="24"/>
        </w:rPr>
        <w:t>)</w:t>
      </w:r>
    </w:p>
    <w:p w14:paraId="0CA88EB0" w14:textId="77777777" w:rsidR="00E95263" w:rsidRPr="00713EB6" w:rsidRDefault="007A799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při odchodu kontrolovat, zda neteče nebo nekape voda</w:t>
      </w:r>
    </w:p>
    <w:p w14:paraId="3976A119" w14:textId="77777777" w:rsidR="00FC2D3D" w:rsidRPr="00713EB6" w:rsidRDefault="00FC2D3D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efektivní větrání</w:t>
      </w:r>
    </w:p>
    <w:p w14:paraId="170F078A" w14:textId="77777777" w:rsidR="001C5FFD" w:rsidRPr="00713EB6" w:rsidRDefault="001C5FFD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snížení spotřeby papírů a tonerů</w:t>
      </w:r>
    </w:p>
    <w:p w14:paraId="36A0E93D" w14:textId="77777777" w:rsidR="00597298" w:rsidRPr="00713EB6" w:rsidRDefault="00597298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neplýtvat hygienickými prostředky</w:t>
      </w:r>
    </w:p>
    <w:p w14:paraId="5620942A" w14:textId="77777777" w:rsidR="00B94BBA" w:rsidRPr="00713EB6" w:rsidRDefault="00B94BBA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 xml:space="preserve">- </w:t>
      </w:r>
      <w:r w:rsidR="00DE7775" w:rsidRPr="00713EB6">
        <w:rPr>
          <w:rFonts w:ascii="Times New Roman" w:hAnsi="Times New Roman" w:cs="Times New Roman"/>
          <w:sz w:val="24"/>
          <w:szCs w:val="24"/>
        </w:rPr>
        <w:t>úprava okolí školy</w:t>
      </w:r>
    </w:p>
    <w:p w14:paraId="3AE0E247" w14:textId="77777777" w:rsidR="00DE7775" w:rsidRPr="00713EB6" w:rsidRDefault="00DE7775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55A185" w14:textId="77777777" w:rsidR="00DE7775" w:rsidRPr="005171C8" w:rsidRDefault="00DE7775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171C8">
        <w:rPr>
          <w:rFonts w:ascii="Times New Roman" w:hAnsi="Times New Roman" w:cs="Times New Roman"/>
          <w:b/>
          <w:i/>
          <w:sz w:val="24"/>
          <w:szCs w:val="24"/>
        </w:rPr>
        <w:t>Nástroje:</w:t>
      </w:r>
    </w:p>
    <w:p w14:paraId="50226274" w14:textId="77777777" w:rsidR="00DE7775" w:rsidRPr="00713EB6" w:rsidRDefault="00DE7775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 xml:space="preserve">- </w:t>
      </w:r>
      <w:r w:rsidR="00B65489" w:rsidRPr="00713EB6">
        <w:rPr>
          <w:rFonts w:ascii="Times New Roman" w:hAnsi="Times New Roman" w:cs="Times New Roman"/>
          <w:sz w:val="24"/>
          <w:szCs w:val="24"/>
        </w:rPr>
        <w:t xml:space="preserve">poučení a </w:t>
      </w:r>
      <w:r w:rsidRPr="00713EB6">
        <w:rPr>
          <w:rFonts w:ascii="Times New Roman" w:hAnsi="Times New Roman" w:cs="Times New Roman"/>
          <w:sz w:val="24"/>
          <w:szCs w:val="24"/>
        </w:rPr>
        <w:t>dozor nad žáky</w:t>
      </w:r>
      <w:r w:rsidR="0013310F" w:rsidRPr="00713EB6">
        <w:rPr>
          <w:rFonts w:ascii="Times New Roman" w:hAnsi="Times New Roman" w:cs="Times New Roman"/>
          <w:sz w:val="24"/>
          <w:szCs w:val="24"/>
        </w:rPr>
        <w:t>, pedagogickými i nepedagogickými pracovníky</w:t>
      </w:r>
    </w:p>
    <w:p w14:paraId="5227CEA3" w14:textId="77777777" w:rsidR="00790C5C" w:rsidRDefault="00364CFF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důslednost a vzor od dospělých osob (zaměstnanci školy, rodiče, veřejnost)</w:t>
      </w:r>
    </w:p>
    <w:p w14:paraId="5C2F1C87" w14:textId="77777777" w:rsidR="00364CFF" w:rsidRPr="00713EB6" w:rsidRDefault="00364CFF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6654AA" w14:textId="77777777" w:rsidR="007A7991" w:rsidRPr="005171C8" w:rsidRDefault="007A799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171C8">
        <w:rPr>
          <w:rFonts w:ascii="Times New Roman" w:hAnsi="Times New Roman" w:cs="Times New Roman"/>
          <w:b/>
          <w:i/>
          <w:sz w:val="24"/>
          <w:szCs w:val="24"/>
        </w:rPr>
        <w:t>Indikátor naplnění:</w:t>
      </w:r>
    </w:p>
    <w:p w14:paraId="6ECACDA1" w14:textId="77777777" w:rsidR="00B502B0" w:rsidRPr="00713EB6" w:rsidRDefault="00B502B0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informační kampaň</w:t>
      </w:r>
      <w:r w:rsidR="009972C0">
        <w:rPr>
          <w:rFonts w:ascii="Times New Roman" w:hAnsi="Times New Roman" w:cs="Times New Roman"/>
          <w:sz w:val="24"/>
          <w:szCs w:val="24"/>
        </w:rPr>
        <w:t xml:space="preserve"> (nástěnky, školní web)</w:t>
      </w:r>
    </w:p>
    <w:p w14:paraId="753F8B74" w14:textId="77777777" w:rsidR="007A7991" w:rsidRPr="00713EB6" w:rsidRDefault="0079181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správné třídění odpadu</w:t>
      </w:r>
    </w:p>
    <w:p w14:paraId="21D5C59F" w14:textId="2C64D02B" w:rsidR="001C5FFD" w:rsidRDefault="001C5FFD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 xml:space="preserve">- </w:t>
      </w:r>
      <w:r w:rsidR="00B502B0" w:rsidRPr="00713EB6">
        <w:rPr>
          <w:rFonts w:ascii="Times New Roman" w:hAnsi="Times New Roman" w:cs="Times New Roman"/>
          <w:sz w:val="24"/>
          <w:szCs w:val="24"/>
        </w:rPr>
        <w:t>pokud je to možné, následné využívání odpadního materiálu</w:t>
      </w:r>
    </w:p>
    <w:p w14:paraId="3292D372" w14:textId="77777777" w:rsidR="00CC6588" w:rsidRPr="00713EB6" w:rsidRDefault="00CC6588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0B2E91" w14:textId="77777777" w:rsidR="007A7991" w:rsidRPr="0085724A" w:rsidRDefault="007A799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5724A">
        <w:rPr>
          <w:rFonts w:ascii="Times New Roman" w:hAnsi="Times New Roman" w:cs="Times New Roman"/>
          <w:b/>
          <w:sz w:val="24"/>
          <w:szCs w:val="24"/>
          <w:u w:val="single"/>
        </w:rPr>
        <w:t xml:space="preserve">2. </w:t>
      </w:r>
      <w:r w:rsidR="0013310F" w:rsidRPr="0085724A">
        <w:rPr>
          <w:rFonts w:ascii="Times New Roman" w:hAnsi="Times New Roman" w:cs="Times New Roman"/>
          <w:b/>
          <w:sz w:val="24"/>
          <w:szCs w:val="24"/>
          <w:u w:val="single"/>
        </w:rPr>
        <w:t>Výchova a vzdělání</w:t>
      </w:r>
    </w:p>
    <w:p w14:paraId="4506474B" w14:textId="77777777" w:rsidR="00FD5EEE" w:rsidRPr="005171C8" w:rsidRDefault="00AB28D4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171C8">
        <w:rPr>
          <w:rFonts w:ascii="Times New Roman" w:hAnsi="Times New Roman" w:cs="Times New Roman"/>
          <w:b/>
          <w:i/>
          <w:sz w:val="24"/>
          <w:szCs w:val="24"/>
        </w:rPr>
        <w:t>Dílčí cíle:</w:t>
      </w:r>
    </w:p>
    <w:p w14:paraId="1CE9E130" w14:textId="77777777" w:rsidR="00AB28D4" w:rsidRPr="00713EB6" w:rsidRDefault="00AB28D4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průběžně obnovovat a doplňovat vybavení odborných učeben přírodovědných předmětů</w:t>
      </w:r>
    </w:p>
    <w:p w14:paraId="5370B937" w14:textId="77777777" w:rsidR="00AB28D4" w:rsidRPr="00713EB6" w:rsidRDefault="00F273C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B28D4" w:rsidRPr="00713EB6">
        <w:rPr>
          <w:rFonts w:ascii="Times New Roman" w:hAnsi="Times New Roman" w:cs="Times New Roman"/>
          <w:sz w:val="24"/>
          <w:szCs w:val="24"/>
        </w:rPr>
        <w:t>rozvíjet</w:t>
      </w:r>
      <w:r w:rsidR="00ED7FF2" w:rsidRPr="00713EB6">
        <w:rPr>
          <w:rFonts w:ascii="Times New Roman" w:hAnsi="Times New Roman" w:cs="Times New Roman"/>
          <w:sz w:val="24"/>
          <w:szCs w:val="24"/>
        </w:rPr>
        <w:t xml:space="preserve"> myšlení,</w:t>
      </w:r>
      <w:r w:rsidR="00AB28D4" w:rsidRPr="00713EB6">
        <w:rPr>
          <w:rFonts w:ascii="Times New Roman" w:hAnsi="Times New Roman" w:cs="Times New Roman"/>
          <w:sz w:val="24"/>
          <w:szCs w:val="24"/>
        </w:rPr>
        <w:t xml:space="preserve"> </w:t>
      </w:r>
      <w:r w:rsidR="009026F0" w:rsidRPr="00713EB6">
        <w:rPr>
          <w:rFonts w:ascii="Times New Roman" w:hAnsi="Times New Roman" w:cs="Times New Roman"/>
          <w:sz w:val="24"/>
          <w:szCs w:val="24"/>
        </w:rPr>
        <w:t xml:space="preserve">rozhodování, chování, </w:t>
      </w:r>
      <w:r w:rsidR="00AB28D4" w:rsidRPr="00713EB6">
        <w:rPr>
          <w:rFonts w:ascii="Times New Roman" w:hAnsi="Times New Roman" w:cs="Times New Roman"/>
          <w:sz w:val="24"/>
          <w:szCs w:val="24"/>
        </w:rPr>
        <w:t>schopnosti</w:t>
      </w:r>
      <w:r>
        <w:rPr>
          <w:rFonts w:ascii="Times New Roman" w:hAnsi="Times New Roman" w:cs="Times New Roman"/>
          <w:sz w:val="24"/>
          <w:szCs w:val="24"/>
        </w:rPr>
        <w:t xml:space="preserve">, znalosti a dovednosti žáků ve </w:t>
      </w:r>
      <w:r w:rsidR="00AB28D4" w:rsidRPr="00713EB6">
        <w:rPr>
          <w:rFonts w:ascii="Times New Roman" w:hAnsi="Times New Roman" w:cs="Times New Roman"/>
          <w:sz w:val="24"/>
          <w:szCs w:val="24"/>
        </w:rPr>
        <w:t>vzdělávání pro udržitelný rozvoj s důrazem na environmentální oblast</w:t>
      </w:r>
    </w:p>
    <w:p w14:paraId="267E5776" w14:textId="77777777" w:rsidR="009026F0" w:rsidRPr="00713EB6" w:rsidRDefault="009026F0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vést k</w:t>
      </w:r>
      <w:r w:rsidR="008B63F3" w:rsidRPr="00713EB6">
        <w:rPr>
          <w:rFonts w:ascii="Times New Roman" w:hAnsi="Times New Roman" w:cs="Times New Roman"/>
          <w:sz w:val="24"/>
          <w:szCs w:val="24"/>
        </w:rPr>
        <w:t> úctě,</w:t>
      </w:r>
      <w:r w:rsidRPr="00713EB6">
        <w:rPr>
          <w:rFonts w:ascii="Times New Roman" w:hAnsi="Times New Roman" w:cs="Times New Roman"/>
          <w:sz w:val="24"/>
          <w:szCs w:val="24"/>
        </w:rPr>
        <w:t xml:space="preserve"> toleranci</w:t>
      </w:r>
      <w:r w:rsidR="008B63F3" w:rsidRPr="00713EB6">
        <w:rPr>
          <w:rFonts w:ascii="Times New Roman" w:hAnsi="Times New Roman" w:cs="Times New Roman"/>
          <w:sz w:val="24"/>
          <w:szCs w:val="24"/>
        </w:rPr>
        <w:t xml:space="preserve"> a komunikaci </w:t>
      </w:r>
    </w:p>
    <w:p w14:paraId="57EE1398" w14:textId="77777777" w:rsidR="008B63F3" w:rsidRPr="00713EB6" w:rsidRDefault="008B63F3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naučit žáky pozitivnímu vztahu k přírodě a životnímu prostředí</w:t>
      </w:r>
    </w:p>
    <w:p w14:paraId="6372A43B" w14:textId="77777777" w:rsidR="00C558F7" w:rsidRPr="00713EB6" w:rsidRDefault="00C558F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seznamovat žáky s tradicemi a odkazy našich předků, vést je k pozitivnímu vztahu k rodině, obci a regionu</w:t>
      </w:r>
    </w:p>
    <w:p w14:paraId="4013487F" w14:textId="77777777" w:rsidR="00C558F7" w:rsidRPr="00713EB6" w:rsidRDefault="00C558F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 xml:space="preserve">- podněcovat a upevňovat dovednosti zamřené na kvalitu pozitivního zdravého </w:t>
      </w:r>
      <w:r w:rsidR="009026F0" w:rsidRPr="00713EB6">
        <w:rPr>
          <w:rFonts w:ascii="Times New Roman" w:hAnsi="Times New Roman" w:cs="Times New Roman"/>
          <w:sz w:val="24"/>
          <w:szCs w:val="24"/>
        </w:rPr>
        <w:t>životního stylu</w:t>
      </w:r>
    </w:p>
    <w:p w14:paraId="3ED0FA8A" w14:textId="77777777" w:rsidR="0029178D" w:rsidRPr="00713EB6" w:rsidRDefault="0029178D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 xml:space="preserve">- </w:t>
      </w:r>
      <w:r w:rsidR="007C6108" w:rsidRPr="00713EB6">
        <w:rPr>
          <w:rFonts w:ascii="Times New Roman" w:hAnsi="Times New Roman" w:cs="Times New Roman"/>
          <w:sz w:val="24"/>
          <w:szCs w:val="24"/>
        </w:rPr>
        <w:t xml:space="preserve">zajištění </w:t>
      </w:r>
      <w:r w:rsidR="00B010E0" w:rsidRPr="00713EB6">
        <w:rPr>
          <w:rFonts w:ascii="Times New Roman" w:hAnsi="Times New Roman" w:cs="Times New Roman"/>
          <w:sz w:val="24"/>
          <w:szCs w:val="24"/>
        </w:rPr>
        <w:t>exkurzí</w:t>
      </w:r>
      <w:r w:rsidR="007C6108" w:rsidRPr="00713EB6">
        <w:rPr>
          <w:rFonts w:ascii="Times New Roman" w:hAnsi="Times New Roman" w:cs="Times New Roman"/>
          <w:sz w:val="24"/>
          <w:szCs w:val="24"/>
        </w:rPr>
        <w:t>, besed</w:t>
      </w:r>
      <w:r w:rsidR="00B010E0" w:rsidRPr="00713EB6">
        <w:rPr>
          <w:rFonts w:ascii="Times New Roman" w:hAnsi="Times New Roman" w:cs="Times New Roman"/>
          <w:sz w:val="24"/>
          <w:szCs w:val="24"/>
        </w:rPr>
        <w:t>, projektových dnů</w:t>
      </w:r>
      <w:r w:rsidRPr="00713EB6">
        <w:rPr>
          <w:rFonts w:ascii="Times New Roman" w:hAnsi="Times New Roman" w:cs="Times New Roman"/>
          <w:sz w:val="24"/>
          <w:szCs w:val="24"/>
        </w:rPr>
        <w:t xml:space="preserve"> </w:t>
      </w:r>
      <w:r w:rsidR="007C6108" w:rsidRPr="00713EB6">
        <w:rPr>
          <w:rFonts w:ascii="Times New Roman" w:hAnsi="Times New Roman" w:cs="Times New Roman"/>
          <w:sz w:val="24"/>
          <w:szCs w:val="24"/>
        </w:rPr>
        <w:t>s environmentální tématikou</w:t>
      </w:r>
    </w:p>
    <w:p w14:paraId="72286821" w14:textId="77777777" w:rsidR="009F7452" w:rsidRPr="00713EB6" w:rsidRDefault="009F7452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lastRenderedPageBreak/>
        <w:t>- zapojení žáků do soutěží</w:t>
      </w:r>
    </w:p>
    <w:p w14:paraId="132FBEB0" w14:textId="77777777" w:rsidR="003E64CD" w:rsidRPr="00713EB6" w:rsidRDefault="003E64CD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</w:t>
      </w:r>
      <w:r w:rsidR="004C66FC" w:rsidRPr="00713EB6">
        <w:rPr>
          <w:rFonts w:ascii="Times New Roman" w:hAnsi="Times New Roman" w:cs="Times New Roman"/>
          <w:sz w:val="24"/>
          <w:szCs w:val="24"/>
        </w:rPr>
        <w:t xml:space="preserve"> úprava okolí školy,</w:t>
      </w:r>
      <w:r w:rsidRPr="00713EB6">
        <w:rPr>
          <w:rFonts w:ascii="Times New Roman" w:hAnsi="Times New Roman" w:cs="Times New Roman"/>
          <w:sz w:val="24"/>
          <w:szCs w:val="24"/>
        </w:rPr>
        <w:t xml:space="preserve"> tvorba školní zahrady a venkovní učebny</w:t>
      </w:r>
      <w:r w:rsidR="00F93EFF">
        <w:rPr>
          <w:rFonts w:ascii="Times New Roman" w:hAnsi="Times New Roman" w:cs="Times New Roman"/>
          <w:sz w:val="24"/>
          <w:szCs w:val="24"/>
        </w:rPr>
        <w:t>, zlepšení vnitřního prostředí školy (květiny)</w:t>
      </w:r>
    </w:p>
    <w:p w14:paraId="29B333CA" w14:textId="77777777" w:rsidR="00AB28D4" w:rsidRPr="00713EB6" w:rsidRDefault="00AB28D4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 xml:space="preserve">- </w:t>
      </w:r>
      <w:r w:rsidR="00ED7FF2" w:rsidRPr="00713EB6">
        <w:rPr>
          <w:rFonts w:ascii="Times New Roman" w:hAnsi="Times New Roman" w:cs="Times New Roman"/>
          <w:sz w:val="24"/>
          <w:szCs w:val="24"/>
        </w:rPr>
        <w:t>zabezpečovat odborný růst pedagogů v rámci environmentální oblasti</w:t>
      </w:r>
    </w:p>
    <w:p w14:paraId="5AD69BA8" w14:textId="77777777" w:rsidR="00B5377F" w:rsidRPr="00713EB6" w:rsidRDefault="00B5377F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1E5C9C" w14:textId="77777777" w:rsidR="00B5377F" w:rsidRPr="005171C8" w:rsidRDefault="0029178D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171C8">
        <w:rPr>
          <w:rFonts w:ascii="Times New Roman" w:hAnsi="Times New Roman" w:cs="Times New Roman"/>
          <w:b/>
          <w:i/>
          <w:sz w:val="24"/>
          <w:szCs w:val="24"/>
        </w:rPr>
        <w:t>Nástroje:</w:t>
      </w:r>
    </w:p>
    <w:p w14:paraId="05D3D20C" w14:textId="77777777" w:rsidR="0029178D" w:rsidRPr="00713EB6" w:rsidRDefault="0029178D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 xml:space="preserve">- </w:t>
      </w:r>
      <w:r w:rsidR="00B010E0" w:rsidRPr="00713EB6">
        <w:rPr>
          <w:rFonts w:ascii="Times New Roman" w:hAnsi="Times New Roman" w:cs="Times New Roman"/>
          <w:sz w:val="24"/>
          <w:szCs w:val="24"/>
        </w:rPr>
        <w:t>sběr nápadů pedagogů a žáků</w:t>
      </w:r>
    </w:p>
    <w:p w14:paraId="2A2DD620" w14:textId="77777777" w:rsidR="00B010E0" w:rsidRPr="00713EB6" w:rsidRDefault="00B010E0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výběr návrhů a jejich začlenění do plánu EVVO</w:t>
      </w:r>
      <w:r w:rsidR="00831B1A" w:rsidRPr="00713EB6">
        <w:rPr>
          <w:rFonts w:ascii="Times New Roman" w:hAnsi="Times New Roman" w:cs="Times New Roman"/>
          <w:sz w:val="24"/>
          <w:szCs w:val="24"/>
        </w:rPr>
        <w:t xml:space="preserve"> </w:t>
      </w:r>
      <w:r w:rsidRPr="00713EB6">
        <w:rPr>
          <w:rFonts w:ascii="Times New Roman" w:hAnsi="Times New Roman" w:cs="Times New Roman"/>
          <w:sz w:val="24"/>
          <w:szCs w:val="24"/>
        </w:rPr>
        <w:t>na daný školní rok</w:t>
      </w:r>
    </w:p>
    <w:p w14:paraId="3B7C5335" w14:textId="77777777" w:rsidR="00B010E0" w:rsidRPr="00713EB6" w:rsidRDefault="00B010E0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 xml:space="preserve">- </w:t>
      </w:r>
      <w:r w:rsidR="00831B1A" w:rsidRPr="00713EB6">
        <w:rPr>
          <w:rFonts w:ascii="Times New Roman" w:hAnsi="Times New Roman" w:cs="Times New Roman"/>
          <w:sz w:val="24"/>
          <w:szCs w:val="24"/>
        </w:rPr>
        <w:t>ustanov</w:t>
      </w:r>
      <w:r w:rsidR="009F7452" w:rsidRPr="00713EB6">
        <w:rPr>
          <w:rFonts w:ascii="Times New Roman" w:hAnsi="Times New Roman" w:cs="Times New Roman"/>
          <w:sz w:val="24"/>
          <w:szCs w:val="24"/>
        </w:rPr>
        <w:t>ení termínů a odpovědnosti za ak</w:t>
      </w:r>
      <w:r w:rsidR="00831B1A" w:rsidRPr="00713EB6">
        <w:rPr>
          <w:rFonts w:ascii="Times New Roman" w:hAnsi="Times New Roman" w:cs="Times New Roman"/>
          <w:sz w:val="24"/>
          <w:szCs w:val="24"/>
        </w:rPr>
        <w:t>ce</w:t>
      </w:r>
    </w:p>
    <w:p w14:paraId="2B90D9F8" w14:textId="77777777" w:rsidR="003E64CD" w:rsidRPr="00713EB6" w:rsidRDefault="003E64CD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podporovat vzájemnou spolupráci pedagogických i nepedagogických pracovníků</w:t>
      </w:r>
    </w:p>
    <w:p w14:paraId="6F06BE08" w14:textId="77777777" w:rsidR="004C66FC" w:rsidRPr="00713EB6" w:rsidRDefault="004C66FC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spolupráce s rodiči</w:t>
      </w:r>
    </w:p>
    <w:p w14:paraId="70B528EC" w14:textId="77777777" w:rsidR="009F7452" w:rsidRPr="00713EB6" w:rsidRDefault="009F7452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EFD4DA" w14:textId="77777777" w:rsidR="009F7452" w:rsidRPr="005171C8" w:rsidRDefault="009F7452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171C8">
        <w:rPr>
          <w:rFonts w:ascii="Times New Roman" w:hAnsi="Times New Roman" w:cs="Times New Roman"/>
          <w:b/>
          <w:i/>
          <w:sz w:val="24"/>
          <w:szCs w:val="24"/>
        </w:rPr>
        <w:t>Indikátor naplnění:</w:t>
      </w:r>
    </w:p>
    <w:p w14:paraId="3BC5976C" w14:textId="77777777" w:rsidR="00D11B98" w:rsidRPr="00713EB6" w:rsidRDefault="00D11B98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při výuce využívat místních zajímavostí a přírodního bohatství</w:t>
      </w:r>
    </w:p>
    <w:p w14:paraId="264ED730" w14:textId="77777777" w:rsidR="00D11B98" w:rsidRPr="00713EB6" w:rsidRDefault="004C66FC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spokojenost rodičů i žáků</w:t>
      </w:r>
    </w:p>
    <w:p w14:paraId="39A214D2" w14:textId="77777777" w:rsidR="004C66FC" w:rsidRPr="00713EB6" w:rsidRDefault="004C66FC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05819A" w14:textId="77777777" w:rsidR="00B5377F" w:rsidRPr="0085724A" w:rsidRDefault="00CF4B5F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5724A">
        <w:rPr>
          <w:rFonts w:ascii="Times New Roman" w:hAnsi="Times New Roman" w:cs="Times New Roman"/>
          <w:b/>
          <w:sz w:val="24"/>
          <w:szCs w:val="24"/>
          <w:u w:val="single"/>
        </w:rPr>
        <w:t>3. Možnost financování environmentální výchovy</w:t>
      </w:r>
    </w:p>
    <w:p w14:paraId="6049A518" w14:textId="77777777" w:rsidR="00CF4B5F" w:rsidRPr="005171C8" w:rsidRDefault="00CF4B5F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171C8">
        <w:rPr>
          <w:rFonts w:ascii="Times New Roman" w:hAnsi="Times New Roman" w:cs="Times New Roman"/>
          <w:b/>
          <w:i/>
          <w:sz w:val="24"/>
          <w:szCs w:val="24"/>
        </w:rPr>
        <w:t>Dílčí cíle:</w:t>
      </w:r>
    </w:p>
    <w:p w14:paraId="044F73BF" w14:textId="77777777" w:rsidR="00CF4B5F" w:rsidRPr="00713EB6" w:rsidRDefault="00CF4B5F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získat finance pro environmentální aktivity školy</w:t>
      </w:r>
    </w:p>
    <w:p w14:paraId="77181AAF" w14:textId="77777777" w:rsidR="0085724A" w:rsidRDefault="0085724A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C4A388" w14:textId="77777777" w:rsidR="00CF4B5F" w:rsidRPr="005171C8" w:rsidRDefault="00CF4B5F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171C8">
        <w:rPr>
          <w:rFonts w:ascii="Times New Roman" w:hAnsi="Times New Roman" w:cs="Times New Roman"/>
          <w:b/>
          <w:i/>
          <w:sz w:val="24"/>
          <w:szCs w:val="24"/>
        </w:rPr>
        <w:t>Nástroje:</w:t>
      </w:r>
    </w:p>
    <w:p w14:paraId="7CC29143" w14:textId="77777777" w:rsidR="0085724A" w:rsidRDefault="00CF4B5F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informovat rodiče</w:t>
      </w:r>
      <w:r w:rsidR="00D868EF">
        <w:rPr>
          <w:rFonts w:ascii="Times New Roman" w:hAnsi="Times New Roman" w:cs="Times New Roman"/>
          <w:sz w:val="24"/>
          <w:szCs w:val="24"/>
        </w:rPr>
        <w:t xml:space="preserve"> (veřejnost)</w:t>
      </w:r>
      <w:r w:rsidRPr="00713EB6">
        <w:rPr>
          <w:rFonts w:ascii="Times New Roman" w:hAnsi="Times New Roman" w:cs="Times New Roman"/>
          <w:sz w:val="24"/>
          <w:szCs w:val="24"/>
        </w:rPr>
        <w:t xml:space="preserve"> o environmentálních akcích školy</w:t>
      </w:r>
    </w:p>
    <w:p w14:paraId="4F4BB718" w14:textId="77777777" w:rsidR="00CF4B5F" w:rsidRPr="00713EB6" w:rsidRDefault="00CF4B5F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 xml:space="preserve">- </w:t>
      </w:r>
      <w:r w:rsidR="0028008F" w:rsidRPr="00713EB6">
        <w:rPr>
          <w:rFonts w:ascii="Times New Roman" w:hAnsi="Times New Roman" w:cs="Times New Roman"/>
          <w:sz w:val="24"/>
          <w:szCs w:val="24"/>
        </w:rPr>
        <w:t>oslovit zřizovatele, rodiče, místní firmy s žádostí o finanční podporu školy v rámci environmentalistiky</w:t>
      </w:r>
    </w:p>
    <w:p w14:paraId="26BBE205" w14:textId="77777777" w:rsidR="0028008F" w:rsidRPr="00713EB6" w:rsidRDefault="0028008F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DAAC8A" w14:textId="77777777" w:rsidR="0028008F" w:rsidRPr="005171C8" w:rsidRDefault="0028008F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171C8">
        <w:rPr>
          <w:rFonts w:ascii="Times New Roman" w:hAnsi="Times New Roman" w:cs="Times New Roman"/>
          <w:b/>
          <w:i/>
          <w:sz w:val="24"/>
          <w:szCs w:val="24"/>
        </w:rPr>
        <w:t>Indikátor naplnění:</w:t>
      </w:r>
    </w:p>
    <w:p w14:paraId="3019F1FE" w14:textId="77777777" w:rsidR="00894A40" w:rsidRPr="00713EB6" w:rsidRDefault="0028008F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získání finančních prostředků</w:t>
      </w:r>
    </w:p>
    <w:p w14:paraId="6E65582A" w14:textId="77777777" w:rsidR="00894A40" w:rsidRPr="00713EB6" w:rsidRDefault="00894A40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F43A9E" w14:textId="77777777" w:rsidR="0076715D" w:rsidRPr="007F1C72" w:rsidRDefault="007F1C72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1C72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76715D" w:rsidRPr="007F1C72">
        <w:rPr>
          <w:rFonts w:ascii="Times New Roman" w:hAnsi="Times New Roman" w:cs="Times New Roman"/>
          <w:b/>
          <w:sz w:val="28"/>
          <w:szCs w:val="28"/>
        </w:rPr>
        <w:t>Evaluace EVVO</w:t>
      </w:r>
    </w:p>
    <w:p w14:paraId="7479A6DF" w14:textId="77777777" w:rsidR="006B03E8" w:rsidRDefault="0085724A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94A40" w:rsidRPr="00713EB6">
        <w:rPr>
          <w:rFonts w:ascii="Times New Roman" w:hAnsi="Times New Roman" w:cs="Times New Roman"/>
          <w:sz w:val="24"/>
          <w:szCs w:val="24"/>
        </w:rPr>
        <w:t>Evaluace EVVO bude na škole provedena koordinátorem a ředite</w:t>
      </w:r>
      <w:r w:rsidR="007208B0" w:rsidRPr="00713EB6">
        <w:rPr>
          <w:rFonts w:ascii="Times New Roman" w:hAnsi="Times New Roman" w:cs="Times New Roman"/>
          <w:sz w:val="24"/>
          <w:szCs w:val="24"/>
        </w:rPr>
        <w:t>le</w:t>
      </w:r>
      <w:r w:rsidR="00894A40" w:rsidRPr="00713EB6">
        <w:rPr>
          <w:rFonts w:ascii="Times New Roman" w:hAnsi="Times New Roman" w:cs="Times New Roman"/>
          <w:sz w:val="24"/>
          <w:szCs w:val="24"/>
        </w:rPr>
        <w:t>m školy</w:t>
      </w:r>
      <w:r w:rsidR="007208B0" w:rsidRPr="00713EB6">
        <w:rPr>
          <w:rFonts w:ascii="Times New Roman" w:hAnsi="Times New Roman" w:cs="Times New Roman"/>
          <w:sz w:val="24"/>
          <w:szCs w:val="24"/>
        </w:rPr>
        <w:t xml:space="preserve">. Zhodnocení naplnění ročního plán se uskuteční na konci </w:t>
      </w:r>
      <w:r w:rsidR="00022EA3" w:rsidRPr="00713EB6">
        <w:rPr>
          <w:rFonts w:ascii="Times New Roman" w:hAnsi="Times New Roman" w:cs="Times New Roman"/>
          <w:sz w:val="24"/>
          <w:szCs w:val="24"/>
        </w:rPr>
        <w:t xml:space="preserve">aktuálního </w:t>
      </w:r>
      <w:r w:rsidR="007208B0" w:rsidRPr="00713EB6">
        <w:rPr>
          <w:rFonts w:ascii="Times New Roman" w:hAnsi="Times New Roman" w:cs="Times New Roman"/>
          <w:sz w:val="24"/>
          <w:szCs w:val="24"/>
        </w:rPr>
        <w:t>školního roku</w:t>
      </w:r>
      <w:r w:rsidR="005171C8">
        <w:rPr>
          <w:rFonts w:ascii="Times New Roman" w:hAnsi="Times New Roman" w:cs="Times New Roman"/>
          <w:sz w:val="24"/>
          <w:szCs w:val="24"/>
        </w:rPr>
        <w:t>, tj. v červnu</w:t>
      </w:r>
      <w:r w:rsidR="00022EA3" w:rsidRPr="00713EB6">
        <w:rPr>
          <w:rFonts w:ascii="Times New Roman" w:hAnsi="Times New Roman" w:cs="Times New Roman"/>
          <w:sz w:val="24"/>
          <w:szCs w:val="24"/>
        </w:rPr>
        <w:t>. Zároveň bude hodnoceno i průběžné plnění plánu dlouhodobého. Dlouhodobé cíle, pak budou evaluovány po uplynutí plánovaného období, tj</w:t>
      </w:r>
      <w:r w:rsidR="00A6420A" w:rsidRPr="00713EB6">
        <w:rPr>
          <w:rFonts w:ascii="Times New Roman" w:hAnsi="Times New Roman" w:cs="Times New Roman"/>
          <w:sz w:val="24"/>
          <w:szCs w:val="24"/>
        </w:rPr>
        <w:t>. po třech až pěti letech.</w:t>
      </w:r>
      <w:r w:rsidR="00334B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03B34B" w14:textId="77777777" w:rsidR="009823CB" w:rsidRPr="00713EB6" w:rsidRDefault="00EB4AAE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Výsledky evaluace budou</w:t>
      </w:r>
      <w:r w:rsidR="00334B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součástí Výroční zprávy</w:t>
      </w:r>
      <w:r w:rsidR="00334B36">
        <w:rPr>
          <w:rFonts w:ascii="Times New Roman" w:hAnsi="Times New Roman" w:cs="Times New Roman"/>
          <w:sz w:val="24"/>
          <w:szCs w:val="24"/>
        </w:rPr>
        <w:t xml:space="preserve"> školy.</w:t>
      </w:r>
    </w:p>
    <w:p w14:paraId="7B022EDE" w14:textId="77777777" w:rsidR="005171C8" w:rsidRDefault="005171C8" w:rsidP="0039490D">
      <w:pPr>
        <w:pStyle w:val="Bezmezer"/>
        <w:spacing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DCCE6C6" w14:textId="77777777" w:rsidR="005171C8" w:rsidRPr="005171C8" w:rsidRDefault="009823CB" w:rsidP="0039490D">
      <w:pPr>
        <w:pStyle w:val="Bezmezer"/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171C8">
        <w:rPr>
          <w:rFonts w:ascii="Times New Roman" w:eastAsia="Calibri" w:hAnsi="Times New Roman" w:cs="Times New Roman"/>
          <w:b/>
          <w:bCs/>
          <w:sz w:val="24"/>
          <w:szCs w:val="24"/>
        </w:rPr>
        <w:t>Indikátory</w:t>
      </w:r>
      <w:r w:rsidR="00454FF5" w:rsidRPr="005171C8">
        <w:rPr>
          <w:rFonts w:ascii="Times New Roman" w:hAnsi="Times New Roman" w:cs="Times New Roman"/>
          <w:b/>
          <w:bCs/>
          <w:sz w:val="24"/>
          <w:szCs w:val="24"/>
        </w:rPr>
        <w:t xml:space="preserve"> hodnocení</w:t>
      </w:r>
      <w:r w:rsidRPr="005171C8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58BDF19A" w14:textId="77777777" w:rsidR="00454FF5" w:rsidRPr="005171C8" w:rsidRDefault="00B0061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1C8">
        <w:rPr>
          <w:rFonts w:ascii="Times New Roman" w:hAnsi="Times New Roman" w:cs="Times New Roman"/>
          <w:b/>
          <w:i/>
          <w:sz w:val="24"/>
          <w:szCs w:val="24"/>
        </w:rPr>
        <w:t>Indikátor m</w:t>
      </w:r>
      <w:r w:rsidR="009823CB" w:rsidRPr="005171C8">
        <w:rPr>
          <w:rFonts w:ascii="Times New Roman" w:eastAsia="Calibri" w:hAnsi="Times New Roman" w:cs="Times New Roman"/>
          <w:b/>
          <w:i/>
          <w:sz w:val="24"/>
          <w:szCs w:val="24"/>
        </w:rPr>
        <w:t>anagementu EVVO na školách</w:t>
      </w:r>
      <w:r w:rsidR="009823CB" w:rsidRPr="005171C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09EA7937" w14:textId="77777777" w:rsidR="00454FF5" w:rsidRPr="00713EB6" w:rsidRDefault="00454FF5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 xml:space="preserve">- </w:t>
      </w:r>
      <w:r w:rsidR="00571217" w:rsidRPr="00713EB6">
        <w:rPr>
          <w:rFonts w:ascii="Times New Roman" w:hAnsi="Times New Roman" w:cs="Times New Roman"/>
          <w:sz w:val="24"/>
          <w:szCs w:val="24"/>
        </w:rPr>
        <w:t>školní koordinátorka je absolventka specializačního studia</w:t>
      </w:r>
    </w:p>
    <w:p w14:paraId="0338E569" w14:textId="77777777" w:rsidR="00571217" w:rsidRPr="00713EB6" w:rsidRDefault="0057121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činnost koordinátora je podporována ze strany vedení školy</w:t>
      </w:r>
    </w:p>
    <w:p w14:paraId="38C5A9FD" w14:textId="77777777" w:rsidR="00571217" w:rsidRPr="00713EB6" w:rsidRDefault="0057121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pedagogičtí i nepedagogičtí pracovníci se aktivně zapojují do akcí pořádajících školou</w:t>
      </w:r>
    </w:p>
    <w:p w14:paraId="12171546" w14:textId="77777777" w:rsidR="00454FF5" w:rsidRPr="00713EB6" w:rsidRDefault="0057121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propagace školních aktivit</w:t>
      </w:r>
    </w:p>
    <w:p w14:paraId="1A97D80D" w14:textId="77777777" w:rsidR="00454FF5" w:rsidRPr="00713EB6" w:rsidRDefault="00454FF5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483859" w14:textId="77777777" w:rsidR="00CD2F48" w:rsidRPr="005171C8" w:rsidRDefault="00B0061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1C8">
        <w:rPr>
          <w:rFonts w:ascii="Times New Roman" w:hAnsi="Times New Roman" w:cs="Times New Roman"/>
          <w:b/>
          <w:i/>
          <w:sz w:val="24"/>
          <w:szCs w:val="24"/>
        </w:rPr>
        <w:t>Indikátor v</w:t>
      </w:r>
      <w:r w:rsidR="009823CB" w:rsidRPr="005171C8">
        <w:rPr>
          <w:rFonts w:ascii="Times New Roman" w:eastAsia="Calibri" w:hAnsi="Times New Roman" w:cs="Times New Roman"/>
          <w:b/>
          <w:i/>
          <w:sz w:val="24"/>
          <w:szCs w:val="24"/>
        </w:rPr>
        <w:t>ýchova a vzdělávání</w:t>
      </w:r>
    </w:p>
    <w:p w14:paraId="43A68F11" w14:textId="77777777" w:rsidR="00CD2F48" w:rsidRPr="00713EB6" w:rsidRDefault="00CD2F48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 xml:space="preserve">- </w:t>
      </w:r>
      <w:r w:rsidR="00D86F3C" w:rsidRPr="00713EB6">
        <w:rPr>
          <w:rFonts w:ascii="Times New Roman" w:hAnsi="Times New Roman" w:cs="Times New Roman"/>
          <w:sz w:val="24"/>
          <w:szCs w:val="24"/>
        </w:rPr>
        <w:t>integrace EVVO a udržitelného rozvoje do ŠVP</w:t>
      </w:r>
    </w:p>
    <w:p w14:paraId="67CB45C2" w14:textId="77777777" w:rsidR="00D86F3C" w:rsidRPr="00713EB6" w:rsidRDefault="00D86F3C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využív</w:t>
      </w:r>
      <w:r w:rsidR="00A002ED" w:rsidRPr="00713EB6">
        <w:rPr>
          <w:rFonts w:ascii="Times New Roman" w:hAnsi="Times New Roman" w:cs="Times New Roman"/>
          <w:sz w:val="24"/>
          <w:szCs w:val="24"/>
        </w:rPr>
        <w:t>ání aktivizujících metod a forem práce s environmentální tematikou</w:t>
      </w:r>
    </w:p>
    <w:p w14:paraId="7C40015C" w14:textId="77777777" w:rsidR="006A223E" w:rsidRPr="00713EB6" w:rsidRDefault="003C70F9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 xml:space="preserve">- </w:t>
      </w:r>
      <w:r w:rsidR="006A223E" w:rsidRPr="00713EB6">
        <w:rPr>
          <w:rFonts w:ascii="Times New Roman" w:hAnsi="Times New Roman" w:cs="Times New Roman"/>
          <w:sz w:val="24"/>
          <w:szCs w:val="24"/>
        </w:rPr>
        <w:t>vybudování informačních panelů k problematice třídění odpadů, plýtvání vodou, energií, …</w:t>
      </w:r>
    </w:p>
    <w:p w14:paraId="3E81171D" w14:textId="77777777" w:rsidR="003C70F9" w:rsidRPr="00713EB6" w:rsidRDefault="006A223E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 xml:space="preserve">- </w:t>
      </w:r>
      <w:r w:rsidR="003C70F9" w:rsidRPr="00713EB6">
        <w:rPr>
          <w:rFonts w:ascii="Times New Roman" w:hAnsi="Times New Roman" w:cs="Times New Roman"/>
          <w:sz w:val="24"/>
          <w:szCs w:val="24"/>
        </w:rPr>
        <w:t>zájmové kroužky</w:t>
      </w:r>
    </w:p>
    <w:p w14:paraId="79609490" w14:textId="77777777" w:rsidR="003C70F9" w:rsidRPr="00713EB6" w:rsidRDefault="003C70F9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zapoj</w:t>
      </w:r>
      <w:r w:rsidR="00A7623B">
        <w:rPr>
          <w:rFonts w:ascii="Times New Roman" w:hAnsi="Times New Roman" w:cs="Times New Roman"/>
          <w:sz w:val="24"/>
          <w:szCs w:val="24"/>
        </w:rPr>
        <w:t>ení</w:t>
      </w:r>
      <w:r w:rsidRPr="00713EB6">
        <w:rPr>
          <w:rFonts w:ascii="Times New Roman" w:hAnsi="Times New Roman" w:cs="Times New Roman"/>
          <w:sz w:val="24"/>
          <w:szCs w:val="24"/>
        </w:rPr>
        <w:t xml:space="preserve"> žáků do soutěží</w:t>
      </w:r>
    </w:p>
    <w:p w14:paraId="09306123" w14:textId="77777777" w:rsidR="003C70F9" w:rsidRPr="00713EB6" w:rsidRDefault="003C70F9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zapojení žáků do výzdoby školy</w:t>
      </w:r>
    </w:p>
    <w:p w14:paraId="200B22E8" w14:textId="77777777" w:rsidR="00195B75" w:rsidRPr="00713EB6" w:rsidRDefault="00195B75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existence školní zahrada a venkovní učebny</w:t>
      </w:r>
    </w:p>
    <w:p w14:paraId="6646D1AE" w14:textId="77777777" w:rsidR="00195B75" w:rsidRPr="00713EB6" w:rsidRDefault="00195B75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účast rodičů na akcích školy</w:t>
      </w:r>
    </w:p>
    <w:p w14:paraId="45E6F147" w14:textId="77777777" w:rsidR="00CD2F48" w:rsidRPr="00713EB6" w:rsidRDefault="00CD2F48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C30E4E" w14:textId="77777777" w:rsidR="003C70F9" w:rsidRPr="005171C8" w:rsidRDefault="00B0061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1C8">
        <w:rPr>
          <w:rFonts w:ascii="Times New Roman" w:hAnsi="Times New Roman" w:cs="Times New Roman"/>
          <w:b/>
          <w:i/>
          <w:sz w:val="24"/>
          <w:szCs w:val="24"/>
        </w:rPr>
        <w:t>Indikátor z</w:t>
      </w:r>
      <w:r w:rsidR="009823CB" w:rsidRPr="005171C8">
        <w:rPr>
          <w:rFonts w:ascii="Times New Roman" w:eastAsia="Calibri" w:hAnsi="Times New Roman" w:cs="Times New Roman"/>
          <w:b/>
          <w:i/>
          <w:sz w:val="24"/>
          <w:szCs w:val="24"/>
        </w:rPr>
        <w:t>draví a sociálního prostředí</w:t>
      </w:r>
      <w:r w:rsidR="009823CB" w:rsidRPr="005171C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21089430" w14:textId="77777777" w:rsidR="00DA0F69" w:rsidRPr="00713EB6" w:rsidRDefault="003C70F9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 xml:space="preserve">- </w:t>
      </w:r>
      <w:r w:rsidR="00DA0F69" w:rsidRPr="00713EB6">
        <w:rPr>
          <w:rFonts w:ascii="Times New Roman" w:hAnsi="Times New Roman" w:cs="Times New Roman"/>
          <w:sz w:val="24"/>
          <w:szCs w:val="24"/>
        </w:rPr>
        <w:t>kladný postoj žáků ke sportu a zdravému životnímu stylu</w:t>
      </w:r>
    </w:p>
    <w:p w14:paraId="6129C4B6" w14:textId="55FE4904" w:rsidR="00DA0F69" w:rsidRPr="00713EB6" w:rsidRDefault="00DA0F69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začle</w:t>
      </w:r>
      <w:r w:rsidR="00F273C1">
        <w:rPr>
          <w:rFonts w:ascii="Times New Roman" w:hAnsi="Times New Roman" w:cs="Times New Roman"/>
          <w:sz w:val="24"/>
          <w:szCs w:val="24"/>
        </w:rPr>
        <w:t>nění žáků z jiného kulturního</w:t>
      </w:r>
      <w:r w:rsidR="00444EFD">
        <w:rPr>
          <w:rFonts w:ascii="Times New Roman" w:hAnsi="Times New Roman" w:cs="Times New Roman"/>
          <w:sz w:val="24"/>
          <w:szCs w:val="24"/>
        </w:rPr>
        <w:t>,</w:t>
      </w:r>
      <w:r w:rsidR="00F273C1">
        <w:rPr>
          <w:rFonts w:ascii="Times New Roman" w:hAnsi="Times New Roman" w:cs="Times New Roman"/>
          <w:sz w:val="24"/>
          <w:szCs w:val="24"/>
        </w:rPr>
        <w:t xml:space="preserve"> </w:t>
      </w:r>
      <w:r w:rsidR="003B65AF">
        <w:rPr>
          <w:rFonts w:ascii="Times New Roman" w:hAnsi="Times New Roman" w:cs="Times New Roman"/>
          <w:sz w:val="24"/>
          <w:szCs w:val="24"/>
        </w:rPr>
        <w:t>anebo</w:t>
      </w:r>
      <w:r w:rsidRPr="00713EB6">
        <w:rPr>
          <w:rFonts w:ascii="Times New Roman" w:hAnsi="Times New Roman" w:cs="Times New Roman"/>
          <w:sz w:val="24"/>
          <w:szCs w:val="24"/>
        </w:rPr>
        <w:t xml:space="preserve"> sociálního prostředí</w:t>
      </w:r>
    </w:p>
    <w:p w14:paraId="1A6C5AB4" w14:textId="77777777" w:rsidR="00B00617" w:rsidRPr="00713EB6" w:rsidRDefault="00B0061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účast na sportovních akcích</w:t>
      </w:r>
    </w:p>
    <w:p w14:paraId="49E06409" w14:textId="77777777" w:rsidR="00B00617" w:rsidRPr="00713EB6" w:rsidRDefault="00B0061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zlepšování estetiky školního prostředí</w:t>
      </w:r>
    </w:p>
    <w:p w14:paraId="406A9366" w14:textId="77777777" w:rsidR="003C70F9" w:rsidRPr="00713EB6" w:rsidRDefault="003C70F9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A579A2" w14:textId="77777777" w:rsidR="00B00617" w:rsidRPr="005171C8" w:rsidRDefault="00B00617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1C8">
        <w:rPr>
          <w:rFonts w:ascii="Times New Roman" w:hAnsi="Times New Roman" w:cs="Times New Roman"/>
          <w:b/>
          <w:i/>
          <w:sz w:val="24"/>
          <w:szCs w:val="24"/>
        </w:rPr>
        <w:t>Indikátor p</w:t>
      </w:r>
      <w:r w:rsidR="009823CB" w:rsidRPr="005171C8">
        <w:rPr>
          <w:rFonts w:ascii="Times New Roman" w:eastAsia="Calibri" w:hAnsi="Times New Roman" w:cs="Times New Roman"/>
          <w:b/>
          <w:i/>
          <w:sz w:val="24"/>
          <w:szCs w:val="24"/>
        </w:rPr>
        <w:t>rovozu školy</w:t>
      </w:r>
      <w:r w:rsidR="009823CB" w:rsidRPr="005171C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0E3823EE" w14:textId="77777777" w:rsidR="00BC000A" w:rsidRPr="00713EB6" w:rsidRDefault="00BC000A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minimalizace tvorby odpadů</w:t>
      </w:r>
    </w:p>
    <w:p w14:paraId="1AC72067" w14:textId="77777777" w:rsidR="0058305F" w:rsidRPr="00713EB6" w:rsidRDefault="0058305F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>- správné třídění odpadů</w:t>
      </w:r>
    </w:p>
    <w:p w14:paraId="6432D912" w14:textId="77777777" w:rsidR="00D435C4" w:rsidRPr="00713EB6" w:rsidRDefault="00BC000A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B6">
        <w:rPr>
          <w:rFonts w:ascii="Times New Roman" w:hAnsi="Times New Roman" w:cs="Times New Roman"/>
          <w:sz w:val="24"/>
          <w:szCs w:val="24"/>
        </w:rPr>
        <w:t xml:space="preserve">- </w:t>
      </w:r>
      <w:r w:rsidR="0058305F" w:rsidRPr="00713EB6">
        <w:rPr>
          <w:rFonts w:ascii="Times New Roman" w:hAnsi="Times New Roman" w:cs="Times New Roman"/>
          <w:sz w:val="24"/>
          <w:szCs w:val="24"/>
        </w:rPr>
        <w:t>energeticky úsporné chování</w:t>
      </w:r>
      <w:r w:rsidR="00A762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BE7696" w14:textId="77777777" w:rsidR="00D435C4" w:rsidRDefault="00D435C4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D8134F" w14:textId="77777777" w:rsidR="00A7623B" w:rsidRPr="00713EB6" w:rsidRDefault="00A7623B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9AE18" w14:textId="77777777" w:rsidR="0017464B" w:rsidRDefault="0017464B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4893E1" w14:textId="77777777" w:rsidR="0017464B" w:rsidRDefault="0017464B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B815C3" w14:textId="5630488D" w:rsidR="00ED43AF" w:rsidRPr="004773C0" w:rsidRDefault="007F1C72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1C72">
        <w:rPr>
          <w:rFonts w:ascii="Times New Roman" w:hAnsi="Times New Roman" w:cs="Times New Roman"/>
          <w:b/>
          <w:sz w:val="28"/>
          <w:szCs w:val="28"/>
        </w:rPr>
        <w:lastRenderedPageBreak/>
        <w:t>8.</w:t>
      </w:r>
      <w:r w:rsidR="005D103B" w:rsidRPr="007F1C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35C4" w:rsidRPr="007F1C72">
        <w:rPr>
          <w:rFonts w:ascii="Times New Roman" w:hAnsi="Times New Roman" w:cs="Times New Roman"/>
          <w:b/>
          <w:sz w:val="28"/>
          <w:szCs w:val="28"/>
        </w:rPr>
        <w:t>Krátkodobý plán</w:t>
      </w:r>
      <w:r w:rsidR="00865236">
        <w:rPr>
          <w:rFonts w:ascii="Times New Roman" w:hAnsi="Times New Roman" w:cs="Times New Roman"/>
          <w:b/>
          <w:sz w:val="28"/>
          <w:szCs w:val="28"/>
        </w:rPr>
        <w:t xml:space="preserve"> (školní rok 202</w:t>
      </w:r>
      <w:r w:rsidR="0066673E">
        <w:rPr>
          <w:rFonts w:ascii="Times New Roman" w:hAnsi="Times New Roman" w:cs="Times New Roman"/>
          <w:b/>
          <w:sz w:val="28"/>
          <w:szCs w:val="28"/>
        </w:rPr>
        <w:t>6</w:t>
      </w:r>
      <w:r w:rsidR="00865236">
        <w:rPr>
          <w:rFonts w:ascii="Times New Roman" w:hAnsi="Times New Roman" w:cs="Times New Roman"/>
          <w:b/>
          <w:sz w:val="28"/>
          <w:szCs w:val="28"/>
        </w:rPr>
        <w:t>/202</w:t>
      </w:r>
      <w:r w:rsidR="0066673E">
        <w:rPr>
          <w:rFonts w:ascii="Times New Roman" w:hAnsi="Times New Roman" w:cs="Times New Roman"/>
          <w:b/>
          <w:sz w:val="28"/>
          <w:szCs w:val="28"/>
        </w:rPr>
        <w:t>7</w:t>
      </w:r>
      <w:r w:rsidR="00C10FCD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1"/>
        <w:gridCol w:w="2835"/>
        <w:gridCol w:w="1985"/>
        <w:gridCol w:w="1559"/>
        <w:gridCol w:w="1701"/>
      </w:tblGrid>
      <w:tr w:rsidR="00CC760E" w:rsidRPr="00713EB6" w14:paraId="2478199F" w14:textId="77777777" w:rsidTr="00BD22D7">
        <w:trPr>
          <w:trHeight w:val="315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7D818" w14:textId="77777777" w:rsidR="00CC760E" w:rsidRPr="00713EB6" w:rsidRDefault="00CC760E" w:rsidP="0039490D">
            <w:pPr>
              <w:pStyle w:val="Bezmezer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cs-CZ"/>
              </w:rPr>
              <w:t xml:space="preserve">Termín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9ED08" w14:textId="77777777" w:rsidR="00CC760E" w:rsidRPr="00713EB6" w:rsidRDefault="00CC760E" w:rsidP="0039490D">
            <w:pPr>
              <w:pStyle w:val="Bezmezer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cs-CZ"/>
              </w:rPr>
              <w:t>Název akce/téma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71D5B" w14:textId="77777777" w:rsidR="00CC760E" w:rsidRPr="00713EB6" w:rsidRDefault="00CC760E" w:rsidP="0039490D">
            <w:pPr>
              <w:pStyle w:val="Bezmezer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cs-CZ"/>
              </w:rPr>
              <w:t>Forma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DF08B" w14:textId="77777777" w:rsidR="00CC760E" w:rsidRPr="00713EB6" w:rsidRDefault="00CC760E" w:rsidP="0039490D">
            <w:pPr>
              <w:pStyle w:val="Bezmezer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cs-CZ"/>
              </w:rPr>
              <w:t xml:space="preserve">Zajistí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1DF15" w14:textId="77777777" w:rsidR="00CC760E" w:rsidRPr="00713EB6" w:rsidRDefault="00CC760E" w:rsidP="0039490D">
            <w:pPr>
              <w:pStyle w:val="Bezmezer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cs-CZ"/>
              </w:rPr>
              <w:t xml:space="preserve">Cílová skupina </w:t>
            </w:r>
          </w:p>
        </w:tc>
      </w:tr>
      <w:tr w:rsidR="00CC760E" w:rsidRPr="00713EB6" w14:paraId="35F0B5C4" w14:textId="77777777" w:rsidTr="00BD22D7">
        <w:trPr>
          <w:trHeight w:val="31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BBF4E" w14:textId="77777777" w:rsidR="00CC760E" w:rsidRPr="00713EB6" w:rsidRDefault="00CC760E" w:rsidP="0039490D">
            <w:pPr>
              <w:pStyle w:val="Bezmezer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6E54E" w14:textId="77777777" w:rsidR="00CC760E" w:rsidRPr="00713EB6" w:rsidRDefault="00CC760E" w:rsidP="0039490D">
            <w:pPr>
              <w:pStyle w:val="Bezmezer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7D699" w14:textId="77777777" w:rsidR="00CC760E" w:rsidRPr="00713EB6" w:rsidRDefault="00CC760E" w:rsidP="0039490D">
            <w:pPr>
              <w:pStyle w:val="Bezmezer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08FAF" w14:textId="77777777" w:rsidR="00CC760E" w:rsidRPr="00713EB6" w:rsidRDefault="00CC760E" w:rsidP="0039490D">
            <w:pPr>
              <w:pStyle w:val="Bezmezer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52030" w14:textId="77777777" w:rsidR="00CC760E" w:rsidRPr="00713EB6" w:rsidRDefault="00CC760E" w:rsidP="0039490D">
            <w:pPr>
              <w:pStyle w:val="Bezmezer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CC760E" w:rsidRPr="00713EB6" w14:paraId="5E05D801" w14:textId="77777777" w:rsidTr="00BD22D7">
        <w:trPr>
          <w:trHeight w:val="315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A025B" w14:textId="77777777" w:rsidR="00CC760E" w:rsidRPr="00BD22D7" w:rsidRDefault="00CC760E" w:rsidP="00BD22D7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D2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cs-CZ"/>
              </w:rPr>
              <w:t>Září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95B50" w14:textId="77777777" w:rsidR="00CC760E" w:rsidRPr="00BD22D7" w:rsidRDefault="0072376B" w:rsidP="00BD22D7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Zemědělská farma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0E873" w14:textId="77777777" w:rsidR="00CC760E" w:rsidRPr="00BD22D7" w:rsidRDefault="0072376B" w:rsidP="00BD22D7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Exkurze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25C31" w14:textId="250B5F33" w:rsidR="00CC760E" w:rsidRPr="00BD22D7" w:rsidRDefault="00CC760E" w:rsidP="00BD22D7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7AA88" w14:textId="77777777" w:rsidR="00CC760E" w:rsidRPr="00BD22D7" w:rsidRDefault="0008131B" w:rsidP="0008131B">
            <w:pPr>
              <w:pStyle w:val="Bezmezer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1. </w:t>
            </w:r>
            <w:r w:rsidR="00723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třída</w:t>
            </w:r>
          </w:p>
        </w:tc>
      </w:tr>
      <w:tr w:rsidR="00CC760E" w:rsidRPr="00713EB6" w14:paraId="7D802CE9" w14:textId="77777777" w:rsidTr="00BD22D7">
        <w:trPr>
          <w:trHeight w:val="376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C8BD7" w14:textId="77777777" w:rsidR="00CC760E" w:rsidRPr="00713EB6" w:rsidRDefault="00CC760E" w:rsidP="00BB00E6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D2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cs-CZ"/>
              </w:rPr>
              <w:t>Říjen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D69AF" w14:textId="77777777" w:rsidR="00CC760E" w:rsidRPr="00713EB6" w:rsidRDefault="00BB00E6" w:rsidP="006F0DC2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Sběr přírodnin a práce s nimi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C295B" w14:textId="77777777" w:rsidR="00CC760E" w:rsidRPr="00713EB6" w:rsidRDefault="00CC760E" w:rsidP="006F0DC2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B462C" w14:textId="77777777" w:rsidR="00CC760E" w:rsidRPr="00713EB6" w:rsidRDefault="0008131B" w:rsidP="006F0DC2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Třídní učitelé </w:t>
            </w:r>
            <w:r w:rsidR="00BB0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Vychovatelky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FF613" w14:textId="77777777" w:rsidR="00CC760E" w:rsidRPr="00713EB6" w:rsidRDefault="0008131B" w:rsidP="006F0DC2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Žáci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1.</w:t>
            </w: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stupně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BB0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Družina</w:t>
            </w:r>
          </w:p>
        </w:tc>
      </w:tr>
      <w:tr w:rsidR="00403770" w:rsidRPr="00713EB6" w14:paraId="6960F39D" w14:textId="77777777" w:rsidTr="00BD22D7">
        <w:trPr>
          <w:trHeight w:val="376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7EA12" w14:textId="77777777" w:rsidR="00403770" w:rsidRPr="00BD22D7" w:rsidRDefault="00403770" w:rsidP="00403770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cs-CZ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B7F18" w14:textId="77777777" w:rsidR="00403770" w:rsidRPr="00713EB6" w:rsidRDefault="00403770" w:rsidP="006F0DC2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Přírodovědný klokan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78B4A" w14:textId="77777777" w:rsidR="00403770" w:rsidRPr="00713EB6" w:rsidRDefault="00403770" w:rsidP="006F0DC2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Soutěž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279256" w14:textId="77777777" w:rsidR="00403770" w:rsidRPr="00713EB6" w:rsidRDefault="0008131B" w:rsidP="006F0DC2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Kalinowská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5E222" w14:textId="77777777" w:rsidR="00403770" w:rsidRPr="00713EB6" w:rsidRDefault="00403770" w:rsidP="006F0DC2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Žáci 6. - 9. tříd</w:t>
            </w:r>
          </w:p>
        </w:tc>
      </w:tr>
      <w:tr w:rsidR="00403770" w:rsidRPr="00713EB6" w14:paraId="7F13D684" w14:textId="77777777" w:rsidTr="00403770">
        <w:trPr>
          <w:trHeight w:val="31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EAFE4" w14:textId="77777777" w:rsidR="00403770" w:rsidRPr="00713EB6" w:rsidRDefault="00403770" w:rsidP="00403770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D2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cs-CZ"/>
              </w:rPr>
              <w:t>Listopad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EA035" w14:textId="77777777" w:rsidR="00403770" w:rsidRPr="00713EB6" w:rsidRDefault="00403770" w:rsidP="006F0DC2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Vánoční tvoření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4FE0C" w14:textId="77777777" w:rsidR="00403770" w:rsidRPr="00713EB6" w:rsidRDefault="00403770" w:rsidP="006F0DC2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Projektový den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308AB" w14:textId="77777777" w:rsidR="00403770" w:rsidRPr="00713EB6" w:rsidRDefault="00403770" w:rsidP="006F0DC2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Třídní učitelé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0810F" w14:textId="77777777" w:rsidR="00403770" w:rsidRPr="00713EB6" w:rsidRDefault="00403770" w:rsidP="006F0DC2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Celá škola</w:t>
            </w:r>
          </w:p>
        </w:tc>
      </w:tr>
      <w:tr w:rsidR="0008131B" w:rsidRPr="00713EB6" w14:paraId="6C37A2B8" w14:textId="77777777" w:rsidTr="00BA5FD0">
        <w:trPr>
          <w:trHeight w:val="38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97D64" w14:textId="77777777" w:rsidR="0008131B" w:rsidRPr="00713EB6" w:rsidRDefault="0008131B" w:rsidP="0008131B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EC2D7B" w14:textId="77777777" w:rsidR="0008131B" w:rsidRPr="00713EB6" w:rsidRDefault="0008131B" w:rsidP="006F0DC2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Sběr přírodnin a práce s nimi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9C4D0" w14:textId="77777777" w:rsidR="0008131B" w:rsidRPr="00713EB6" w:rsidRDefault="0008131B" w:rsidP="006F0DC2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04671" w14:textId="77777777" w:rsidR="0008131B" w:rsidRPr="00713EB6" w:rsidRDefault="0008131B" w:rsidP="006F0DC2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Třídní učitelé Vychovatelky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B1F95" w14:textId="77777777" w:rsidR="0008131B" w:rsidRPr="00713EB6" w:rsidRDefault="0008131B" w:rsidP="006F0DC2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Žáci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1.</w:t>
            </w: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stupně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Družina</w:t>
            </w:r>
          </w:p>
        </w:tc>
      </w:tr>
      <w:tr w:rsidR="00403770" w:rsidRPr="00713EB6" w14:paraId="26BAF12C" w14:textId="77777777" w:rsidTr="00BD22D7">
        <w:trPr>
          <w:trHeight w:val="31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A55F8" w14:textId="77777777" w:rsidR="00403770" w:rsidRPr="00713EB6" w:rsidRDefault="00403770" w:rsidP="00403770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D2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cs-CZ"/>
              </w:rPr>
              <w:t>Prosinec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0DEF0" w14:textId="77777777" w:rsidR="00403770" w:rsidRPr="00713EB6" w:rsidRDefault="00403770" w:rsidP="00403770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Zakrmování zvěře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580D7" w14:textId="77777777" w:rsidR="00403770" w:rsidRPr="00713EB6" w:rsidRDefault="00403770" w:rsidP="00403770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Vycházka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CA846" w14:textId="77777777" w:rsidR="00403770" w:rsidRPr="00713EB6" w:rsidRDefault="00403770" w:rsidP="00403770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Vyučující 1. stupně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05C1F" w14:textId="77777777" w:rsidR="00403770" w:rsidRPr="00713EB6" w:rsidRDefault="00403770" w:rsidP="00403770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Žáci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1.</w:t>
            </w: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stupně</w:t>
            </w:r>
          </w:p>
        </w:tc>
      </w:tr>
      <w:tr w:rsidR="00403770" w:rsidRPr="00713EB6" w14:paraId="27C48AC7" w14:textId="77777777" w:rsidTr="00BD22D7">
        <w:trPr>
          <w:trHeight w:val="31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2EBA4" w14:textId="77777777" w:rsidR="00403770" w:rsidRPr="00713EB6" w:rsidRDefault="00403770" w:rsidP="00403770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D2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cs-CZ"/>
              </w:rPr>
              <w:t>Leden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6D76F" w14:textId="77777777" w:rsidR="00403770" w:rsidRPr="00713EB6" w:rsidRDefault="00403770" w:rsidP="00403770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Fotosoutěž</w:t>
            </w:r>
            <w:r w:rsidR="000813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zimní přírody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383AF" w14:textId="77777777" w:rsidR="00403770" w:rsidRPr="00713EB6" w:rsidRDefault="0008131B" w:rsidP="00403770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Soutěž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F998D" w14:textId="008357A4" w:rsidR="00403770" w:rsidRPr="00713EB6" w:rsidRDefault="00CA1FF4" w:rsidP="00403770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Kmínková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2B348" w14:textId="77777777" w:rsidR="00403770" w:rsidRPr="00713EB6" w:rsidRDefault="0008131B" w:rsidP="00403770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Žáci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2.</w:t>
            </w: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stupně</w:t>
            </w:r>
          </w:p>
        </w:tc>
      </w:tr>
      <w:tr w:rsidR="00403770" w:rsidRPr="00713EB6" w14:paraId="269728BC" w14:textId="77777777" w:rsidTr="00BD22D7">
        <w:trPr>
          <w:trHeight w:val="31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C1EB" w14:textId="77777777" w:rsidR="00403770" w:rsidRPr="00713EB6" w:rsidRDefault="00403770" w:rsidP="00403770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D2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cs-CZ"/>
              </w:rPr>
              <w:t>Únor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8351B" w14:textId="77777777" w:rsidR="00403770" w:rsidRPr="00713EB6" w:rsidRDefault="00403770" w:rsidP="006F0DC2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Výtvarná soutěž</w:t>
            </w:r>
            <w:r w:rsidR="000813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s EKO tématikou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9A1365" w14:textId="77777777" w:rsidR="00403770" w:rsidRPr="00713EB6" w:rsidRDefault="00403770" w:rsidP="00403770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6C136" w14:textId="77777777" w:rsidR="00403770" w:rsidRPr="00713EB6" w:rsidRDefault="0008131B" w:rsidP="00403770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Vyučující VV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F254E" w14:textId="77777777" w:rsidR="00403770" w:rsidRPr="00713EB6" w:rsidRDefault="0008131B" w:rsidP="00403770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Celá škola</w:t>
            </w:r>
          </w:p>
        </w:tc>
      </w:tr>
      <w:tr w:rsidR="00403770" w:rsidRPr="00713EB6" w14:paraId="10B5C076" w14:textId="77777777" w:rsidTr="00BD22D7">
        <w:trPr>
          <w:trHeight w:val="31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27078" w14:textId="77777777" w:rsidR="00403770" w:rsidRPr="00713EB6" w:rsidRDefault="00403770" w:rsidP="00403770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D2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cs-CZ"/>
              </w:rPr>
              <w:t>Březen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15999" w14:textId="77777777" w:rsidR="00403770" w:rsidRPr="00713EB6" w:rsidRDefault="00403770" w:rsidP="00403770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EKO hrátky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730A6" w14:textId="77777777" w:rsidR="00403770" w:rsidRPr="00713EB6" w:rsidRDefault="00403770" w:rsidP="006F0DC2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Soutěž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249FD" w14:textId="0EF4E416" w:rsidR="00403770" w:rsidRPr="00713EB6" w:rsidRDefault="00CA1FF4" w:rsidP="006F0DC2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Kmínková</w:t>
            </w:r>
            <w:r w:rsidR="006F0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+ ostatní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D4827" w14:textId="77777777" w:rsidR="00403770" w:rsidRPr="00713EB6" w:rsidRDefault="00403770" w:rsidP="00403770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Celá škola</w:t>
            </w:r>
          </w:p>
        </w:tc>
      </w:tr>
      <w:tr w:rsidR="001F0F9A" w:rsidRPr="00713EB6" w14:paraId="771CFDC5" w14:textId="77777777" w:rsidTr="00BD22D7">
        <w:trPr>
          <w:trHeight w:val="31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51C80" w14:textId="77777777" w:rsidR="001F0F9A" w:rsidRPr="00BD22D7" w:rsidRDefault="001F0F9A" w:rsidP="00403770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cs-CZ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325BB" w14:textId="77777777" w:rsidR="001F0F9A" w:rsidRDefault="001F0F9A" w:rsidP="001F0F9A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Voda v krajině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B3880" w14:textId="77777777" w:rsidR="001F0F9A" w:rsidRDefault="001F0F9A" w:rsidP="001F0F9A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Beseda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33782" w14:textId="77777777" w:rsidR="001F0F9A" w:rsidRDefault="001F0F9A" w:rsidP="001F0F9A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Kmínková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521C3" w14:textId="77777777" w:rsidR="001F0F9A" w:rsidRDefault="001F0F9A" w:rsidP="001F0F9A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Vybraní žáci 2. stupně</w:t>
            </w:r>
          </w:p>
        </w:tc>
      </w:tr>
      <w:tr w:rsidR="00F341EF" w:rsidRPr="00713EB6" w14:paraId="329B36A0" w14:textId="77777777" w:rsidTr="00BD22D7">
        <w:trPr>
          <w:trHeight w:val="31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056CB" w14:textId="77777777" w:rsidR="00F341EF" w:rsidRPr="00BD22D7" w:rsidRDefault="00F341EF" w:rsidP="00403770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cs-CZ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E76B2" w14:textId="77777777" w:rsidR="00F341EF" w:rsidRDefault="00F341EF" w:rsidP="001F0F9A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ČOV Krnov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C7968" w14:textId="77777777" w:rsidR="00F341EF" w:rsidRDefault="00F341EF" w:rsidP="001F0F9A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Exkurze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A769A" w14:textId="77777777" w:rsidR="00F341EF" w:rsidRDefault="00F341EF" w:rsidP="001F0F9A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Kmínková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4DA65" w14:textId="77777777" w:rsidR="00F341EF" w:rsidRDefault="00F341EF" w:rsidP="001F0F9A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9. třída</w:t>
            </w:r>
          </w:p>
        </w:tc>
      </w:tr>
      <w:tr w:rsidR="00CA1FF4" w:rsidRPr="00713EB6" w14:paraId="2C322436" w14:textId="77777777" w:rsidTr="00BD22D7">
        <w:trPr>
          <w:trHeight w:val="41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B5B1D" w14:textId="77777777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D2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cs-CZ"/>
              </w:rPr>
              <w:t>Duben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329DA" w14:textId="77777777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Den Země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93A28" w14:textId="77777777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Projektový den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98DF96" w14:textId="2E070615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Kmínková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622CE" w14:textId="77777777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Celá škola</w:t>
            </w:r>
          </w:p>
        </w:tc>
      </w:tr>
      <w:tr w:rsidR="00CA1FF4" w:rsidRPr="00713EB6" w14:paraId="01DA0BF9" w14:textId="77777777" w:rsidTr="00BD22D7">
        <w:trPr>
          <w:trHeight w:val="482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3F5B9" w14:textId="77777777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68656" w14:textId="77777777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Ukliďme Česko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C59B3" w14:textId="77777777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Projektový den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79F44E" w14:textId="4213F7BB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Kmínková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E2ABA" w14:textId="77777777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Celá škola</w:t>
            </w:r>
          </w:p>
        </w:tc>
      </w:tr>
      <w:tr w:rsidR="00CA1FF4" w:rsidRPr="00713EB6" w14:paraId="755CF5E1" w14:textId="77777777" w:rsidTr="00BD22D7">
        <w:trPr>
          <w:trHeight w:val="353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A003D" w14:textId="77777777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D2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cs-CZ"/>
              </w:rPr>
              <w:t>Květen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B7E128" w14:textId="77777777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Zlatý list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458078" w14:textId="77777777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Soutěž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E3345" w14:textId="45954112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Kmínková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18FF7" w14:textId="77777777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Vybraní žáci</w:t>
            </w:r>
          </w:p>
        </w:tc>
      </w:tr>
      <w:tr w:rsidR="00CA1FF4" w:rsidRPr="00713EB6" w14:paraId="7C98EDB2" w14:textId="77777777" w:rsidTr="00BD22D7">
        <w:trPr>
          <w:trHeight w:val="31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1C263" w14:textId="77777777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D2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cs-CZ"/>
              </w:rPr>
              <w:t>Červen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AF700" w14:textId="77777777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Ekofarma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2AD31" w14:textId="77777777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Exkurze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B03BF" w14:textId="77777777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Třídní učitelé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B9325" w14:textId="77777777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Žáci 1. stupně</w:t>
            </w:r>
          </w:p>
        </w:tc>
      </w:tr>
      <w:tr w:rsidR="00CA1FF4" w:rsidRPr="00713EB6" w14:paraId="6C48402A" w14:textId="77777777" w:rsidTr="00123EB9">
        <w:trPr>
          <w:trHeight w:val="31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3BE27" w14:textId="77777777" w:rsidR="00CA1FF4" w:rsidRPr="00713EB6" w:rsidRDefault="00CA1FF4" w:rsidP="00CA1FF4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D2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cs-CZ"/>
              </w:rPr>
              <w:t>Celoroční akce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294A3" w14:textId="77777777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Třídění odpadů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D3371" w14:textId="77777777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B440D" w14:textId="77777777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E83EF" w14:textId="77777777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Všichni</w:t>
            </w:r>
          </w:p>
        </w:tc>
      </w:tr>
      <w:tr w:rsidR="00CA1FF4" w:rsidRPr="00713EB6" w14:paraId="79303D7E" w14:textId="77777777" w:rsidTr="00BD22D7">
        <w:trPr>
          <w:trHeight w:val="31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26B05" w14:textId="77777777" w:rsidR="00CA1FF4" w:rsidRPr="00BD22D7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cs-CZ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057AF" w14:textId="77777777" w:rsidR="00CA1FF4" w:rsidRPr="00713EB6" w:rsidRDefault="00CA1FF4" w:rsidP="00CA1FF4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Přírodovědné vycházky, exkurze, projektové dny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0CF9B" w14:textId="77777777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950E3" w14:textId="77777777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0FDAA" w14:textId="77777777" w:rsidR="00CA1FF4" w:rsidRPr="00713EB6" w:rsidRDefault="00CA1FF4" w:rsidP="00CA1FF4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Dle zájmu vyučujících</w:t>
            </w:r>
          </w:p>
        </w:tc>
      </w:tr>
      <w:tr w:rsidR="00CA1FF4" w:rsidRPr="00713EB6" w14:paraId="4909C78F" w14:textId="77777777" w:rsidTr="00BD22D7">
        <w:trPr>
          <w:trHeight w:val="31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409B4" w14:textId="77777777" w:rsidR="00CA1FF4" w:rsidRPr="00BD22D7" w:rsidRDefault="00CA1FF4" w:rsidP="00CA1FF4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cs-CZ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50CD6" w14:textId="77777777" w:rsidR="00CA1FF4" w:rsidRPr="00713EB6" w:rsidRDefault="00CA1FF4" w:rsidP="00CA1FF4">
            <w:pPr>
              <w:pStyle w:val="Bezmezer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Ekologicky významné dny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A74C4" w14:textId="77777777" w:rsidR="00CA1FF4" w:rsidRPr="00713EB6" w:rsidRDefault="00CA1FF4" w:rsidP="00CA1FF4">
            <w:pPr>
              <w:pStyle w:val="Bezmezer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E42F7" w14:textId="77777777" w:rsidR="00CA1FF4" w:rsidRPr="00713EB6" w:rsidRDefault="00CA1FF4" w:rsidP="00CA1FF4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13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BEDAC" w14:textId="77777777" w:rsidR="00CA1FF4" w:rsidRPr="00713EB6" w:rsidRDefault="00CA1FF4" w:rsidP="00CA1FF4">
            <w:pPr>
              <w:pStyle w:val="Bezmez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Dle zájmu vyučujících</w:t>
            </w:r>
          </w:p>
        </w:tc>
      </w:tr>
    </w:tbl>
    <w:p w14:paraId="17399E54" w14:textId="77777777" w:rsidR="00ED43AF" w:rsidRPr="00713EB6" w:rsidRDefault="00ED43AF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BCD24" w14:textId="77777777" w:rsidR="00444EFD" w:rsidRDefault="00444EFD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79A2A3" w14:textId="77777777" w:rsidR="005D103B" w:rsidRPr="007F1C72" w:rsidRDefault="005D103B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1C72">
        <w:rPr>
          <w:rFonts w:ascii="Times New Roman" w:hAnsi="Times New Roman" w:cs="Times New Roman"/>
          <w:b/>
          <w:sz w:val="24"/>
          <w:szCs w:val="24"/>
        </w:rPr>
        <w:t>Návrhy k využití ekologicky významných dnů během školního roku</w:t>
      </w:r>
    </w:p>
    <w:p w14:paraId="356128C6" w14:textId="77777777" w:rsidR="00797962" w:rsidRPr="00713EB6" w:rsidRDefault="00A45B18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>16. září</w:t>
      </w: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ab/>
      </w:r>
      <w:r w:rsidR="00797962"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>Mezinárodní den ochrany ozónové vrstvy</w:t>
      </w:r>
    </w:p>
    <w:p w14:paraId="6B65FA6F" w14:textId="77777777" w:rsidR="00797962" w:rsidRPr="00713EB6" w:rsidRDefault="00797962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>22. září            Evropský den bez aut</w:t>
      </w:r>
    </w:p>
    <w:p w14:paraId="4245719B" w14:textId="77777777" w:rsidR="00797962" w:rsidRPr="00713EB6" w:rsidRDefault="00797962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>4. říjen          </w:t>
      </w:r>
      <w:r w:rsidR="00AB28C6"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ab/>
      </w: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>Světový den zvířat</w:t>
      </w:r>
    </w:p>
    <w:p w14:paraId="7D2415C1" w14:textId="77777777" w:rsidR="005D103B" w:rsidRPr="00713EB6" w:rsidRDefault="00797962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</w:pP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>20. říjen          </w:t>
      </w:r>
      <w:r w:rsidR="00A45B18"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ab/>
      </w: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>Den stromů</w:t>
      </w:r>
    </w:p>
    <w:p w14:paraId="6C639422" w14:textId="77777777" w:rsidR="00165CBD" w:rsidRPr="00713EB6" w:rsidRDefault="00165CBD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</w:pP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>16.</w:t>
      </w:r>
      <w:r w:rsidR="00CC760E"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 xml:space="preserve"> </w:t>
      </w: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>listopad</w:t>
      </w: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ab/>
        <w:t>Den bez cigaret</w:t>
      </w:r>
    </w:p>
    <w:p w14:paraId="4336C27B" w14:textId="77777777" w:rsidR="005A2241" w:rsidRPr="00713EB6" w:rsidRDefault="005A2241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</w:pP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>11. prosinec</w:t>
      </w: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ab/>
        <w:t>Mezinárodní den hor</w:t>
      </w:r>
    </w:p>
    <w:p w14:paraId="26CFB257" w14:textId="77777777" w:rsidR="001E215E" w:rsidRPr="00713EB6" w:rsidRDefault="001E215E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lastRenderedPageBreak/>
        <w:t>2. únor</w:t>
      </w: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ab/>
      </w: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ab/>
        <w:t>Světový den mokřadů</w:t>
      </w:r>
    </w:p>
    <w:p w14:paraId="08F97C4A" w14:textId="77777777" w:rsidR="005D103B" w:rsidRPr="00713EB6" w:rsidRDefault="00474EAC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713EB6">
        <w:rPr>
          <w:rFonts w:ascii="Times New Roman" w:hAnsi="Times New Roman" w:cs="Times New Roman"/>
          <w:sz w:val="24"/>
          <w:szCs w:val="24"/>
          <w:lang w:eastAsia="cs-CZ"/>
        </w:rPr>
        <w:t>18. březen</w:t>
      </w:r>
      <w:r w:rsidRPr="00713EB6">
        <w:rPr>
          <w:rFonts w:ascii="Times New Roman" w:hAnsi="Times New Roman" w:cs="Times New Roman"/>
          <w:sz w:val="24"/>
          <w:szCs w:val="24"/>
          <w:lang w:eastAsia="cs-CZ"/>
        </w:rPr>
        <w:tab/>
        <w:t>Ukliďme svět</w:t>
      </w:r>
    </w:p>
    <w:p w14:paraId="6621DDB3" w14:textId="77777777" w:rsidR="001E215E" w:rsidRPr="00713EB6" w:rsidRDefault="001E215E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713EB6">
        <w:rPr>
          <w:rFonts w:ascii="Times New Roman" w:hAnsi="Times New Roman" w:cs="Times New Roman"/>
          <w:sz w:val="24"/>
          <w:szCs w:val="24"/>
          <w:lang w:eastAsia="cs-CZ"/>
        </w:rPr>
        <w:t>21. březen</w:t>
      </w:r>
      <w:r w:rsidRPr="00713EB6">
        <w:rPr>
          <w:rFonts w:ascii="Times New Roman" w:hAnsi="Times New Roman" w:cs="Times New Roman"/>
          <w:sz w:val="24"/>
          <w:szCs w:val="24"/>
          <w:lang w:eastAsia="cs-CZ"/>
        </w:rPr>
        <w:tab/>
        <w:t>Světový den lesů</w:t>
      </w:r>
    </w:p>
    <w:p w14:paraId="3C430C6C" w14:textId="77777777" w:rsidR="005D103B" w:rsidRPr="00713EB6" w:rsidRDefault="005D103B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>22. březen      </w:t>
      </w:r>
      <w:r w:rsidR="00A45B18"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 xml:space="preserve"> </w:t>
      </w: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>Světový den vody</w:t>
      </w:r>
    </w:p>
    <w:p w14:paraId="73405064" w14:textId="77777777" w:rsidR="005D103B" w:rsidRPr="00713EB6" w:rsidRDefault="005D103B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>1. duben      </w:t>
      </w:r>
      <w:r w:rsidR="00A45B18"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ab/>
      </w:r>
      <w:r w:rsidR="001E215E"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>Mezinárodní d</w:t>
      </w: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>en ptactva</w:t>
      </w:r>
    </w:p>
    <w:p w14:paraId="0558FF46" w14:textId="77777777" w:rsidR="005D103B" w:rsidRPr="00713EB6" w:rsidRDefault="005D103B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 xml:space="preserve">7. duben     </w:t>
      </w:r>
      <w:r w:rsidR="00A45B18"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 xml:space="preserve"> </w:t>
      </w:r>
      <w:r w:rsidR="00A45B18"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ab/>
      </w: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>Světový den zdraví</w:t>
      </w:r>
    </w:p>
    <w:p w14:paraId="4245C61E" w14:textId="77777777" w:rsidR="005D103B" w:rsidRPr="00713EB6" w:rsidRDefault="005D103B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</w:pP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>22. duben    </w:t>
      </w:r>
      <w:r w:rsidR="00A45B18"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 xml:space="preserve"> </w:t>
      </w: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 xml:space="preserve"> </w:t>
      </w:r>
      <w:r w:rsidR="00A45B18"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ab/>
      </w: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>Den Země</w:t>
      </w:r>
    </w:p>
    <w:p w14:paraId="09CE54C1" w14:textId="77777777" w:rsidR="00474EAC" w:rsidRPr="00713EB6" w:rsidRDefault="00474EAC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</w:pP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>3. květen</w:t>
      </w: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ab/>
        <w:t>Den Slunce</w:t>
      </w:r>
    </w:p>
    <w:p w14:paraId="4B961A26" w14:textId="77777777" w:rsidR="005D103B" w:rsidRPr="00713EB6" w:rsidRDefault="005D103B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</w:pP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>5. červen      </w:t>
      </w:r>
      <w:r w:rsidR="00A45B18"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ab/>
      </w: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>Světový den životního prostředí</w:t>
      </w:r>
    </w:p>
    <w:p w14:paraId="5875F9D2" w14:textId="77777777" w:rsidR="00AB28C6" w:rsidRPr="00713EB6" w:rsidRDefault="00AB28C6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</w:pP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>8. červ</w:t>
      </w:r>
      <w:r w:rsidR="005A2241"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>en</w:t>
      </w:r>
      <w:r w:rsidRPr="00713EB6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cs-CZ"/>
        </w:rPr>
        <w:tab/>
        <w:t>Světový den oceánů</w:t>
      </w:r>
    </w:p>
    <w:p w14:paraId="40FDDB36" w14:textId="77777777" w:rsidR="00C10FCD" w:rsidRDefault="00165CBD" w:rsidP="00C10FC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713EB6">
        <w:rPr>
          <w:rFonts w:ascii="Times New Roman" w:hAnsi="Times New Roman" w:cs="Times New Roman"/>
          <w:sz w:val="24"/>
          <w:szCs w:val="24"/>
          <w:lang w:eastAsia="cs-CZ"/>
        </w:rPr>
        <w:t>21. čer</w:t>
      </w:r>
      <w:r w:rsidR="004773C0">
        <w:rPr>
          <w:rFonts w:ascii="Times New Roman" w:hAnsi="Times New Roman" w:cs="Times New Roman"/>
          <w:sz w:val="24"/>
          <w:szCs w:val="24"/>
          <w:lang w:eastAsia="cs-CZ"/>
        </w:rPr>
        <w:t>ven</w:t>
      </w:r>
      <w:r w:rsidRPr="00713EB6">
        <w:rPr>
          <w:rFonts w:ascii="Times New Roman" w:hAnsi="Times New Roman" w:cs="Times New Roman"/>
          <w:sz w:val="24"/>
          <w:szCs w:val="24"/>
          <w:lang w:eastAsia="cs-CZ"/>
        </w:rPr>
        <w:tab/>
        <w:t>Den květů</w:t>
      </w:r>
    </w:p>
    <w:p w14:paraId="65CF6C00" w14:textId="77777777" w:rsidR="003B0249" w:rsidRDefault="003B0249" w:rsidP="00C10FC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6F1D7B" w14:textId="77777777" w:rsidR="003B0249" w:rsidRDefault="003B0249" w:rsidP="00C10FC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64238B" w14:textId="2F1FD93E" w:rsidR="003B0249" w:rsidRDefault="003B0249" w:rsidP="00C10FC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DDE79A" w14:textId="230AF51C" w:rsidR="00B30078" w:rsidRDefault="00B30078" w:rsidP="00C10FC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69F7E1" w14:textId="5A57623B" w:rsidR="00B30078" w:rsidRDefault="00B30078" w:rsidP="00C10FC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60560F" w14:textId="3BD27B7B" w:rsidR="00B30078" w:rsidRDefault="00B30078" w:rsidP="00C10FC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D7E518" w14:textId="397C812B" w:rsidR="00B30078" w:rsidRDefault="00B30078" w:rsidP="00C10FC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7411FA" w14:textId="17E2AF57" w:rsidR="00B30078" w:rsidRDefault="00B30078" w:rsidP="00C10FC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6D5878" w14:textId="73E7F8D0" w:rsidR="00B30078" w:rsidRDefault="00B30078" w:rsidP="00C10FC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414245" w14:textId="53980A89" w:rsidR="00B30078" w:rsidRDefault="00B30078" w:rsidP="00C10FC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D90FD3" w14:textId="4440D443" w:rsidR="00B30078" w:rsidRDefault="00B30078" w:rsidP="00C10FC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1BFA8A" w14:textId="7A673EB2" w:rsidR="00B30078" w:rsidRDefault="00B30078" w:rsidP="00C10FC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DD2634" w14:textId="700F7653" w:rsidR="00B30078" w:rsidRDefault="00B30078" w:rsidP="00C10FC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3B3B66" w14:textId="27628B9A" w:rsidR="00B30078" w:rsidRDefault="00B30078" w:rsidP="00C10FC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925ABB" w14:textId="2BAF6BDC" w:rsidR="00B30078" w:rsidRDefault="00B30078" w:rsidP="00C10FC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C9AC0B" w14:textId="6AD9E2A8" w:rsidR="00B30078" w:rsidRDefault="00B30078" w:rsidP="00C10FC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D93DDE" w14:textId="00274ACA" w:rsidR="00B30078" w:rsidRDefault="00B30078" w:rsidP="00C10FC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6CD263" w14:textId="77777777" w:rsidR="00B30078" w:rsidRDefault="00B30078" w:rsidP="00C10FC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B479F1" w14:textId="6039C44C" w:rsidR="00C10FCD" w:rsidRDefault="009A5D92" w:rsidP="00C10FC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 xml:space="preserve">Osoblaha, </w:t>
      </w:r>
      <w:r w:rsidR="00B36DD6">
        <w:rPr>
          <w:rFonts w:ascii="Times New Roman" w:hAnsi="Times New Roman" w:cs="Times New Roman"/>
          <w:sz w:val="24"/>
          <w:szCs w:val="24"/>
        </w:rPr>
        <w:t>15</w:t>
      </w:r>
      <w:r w:rsidR="00CB43E5">
        <w:rPr>
          <w:rFonts w:ascii="Times New Roman" w:hAnsi="Times New Roman" w:cs="Times New Roman"/>
          <w:sz w:val="24"/>
          <w:szCs w:val="24"/>
        </w:rPr>
        <w:t>.</w:t>
      </w:r>
      <w:r w:rsidR="003B0249">
        <w:rPr>
          <w:rFonts w:ascii="Times New Roman" w:hAnsi="Times New Roman" w:cs="Times New Roman"/>
          <w:sz w:val="24"/>
          <w:szCs w:val="24"/>
        </w:rPr>
        <w:t xml:space="preserve"> 9</w:t>
      </w:r>
      <w:r w:rsidR="00CB43E5">
        <w:rPr>
          <w:rFonts w:ascii="Times New Roman" w:hAnsi="Times New Roman" w:cs="Times New Roman"/>
          <w:sz w:val="24"/>
          <w:szCs w:val="24"/>
        </w:rPr>
        <w:t>. 20</w:t>
      </w:r>
      <w:r w:rsidR="003B0249">
        <w:rPr>
          <w:rFonts w:ascii="Times New Roman" w:hAnsi="Times New Roman" w:cs="Times New Roman"/>
          <w:sz w:val="24"/>
          <w:szCs w:val="24"/>
        </w:rPr>
        <w:t>2</w:t>
      </w:r>
      <w:r w:rsidR="00B36DD6">
        <w:rPr>
          <w:rFonts w:ascii="Times New Roman" w:hAnsi="Times New Roman" w:cs="Times New Roman"/>
          <w:sz w:val="24"/>
          <w:szCs w:val="24"/>
        </w:rPr>
        <w:t xml:space="preserve">6 </w:t>
      </w:r>
      <w:r w:rsidR="00CB43E5">
        <w:rPr>
          <w:rFonts w:ascii="Times New Roman" w:hAnsi="Times New Roman" w:cs="Times New Roman"/>
          <w:sz w:val="24"/>
          <w:szCs w:val="24"/>
        </w:rPr>
        <w:tab/>
      </w:r>
      <w:r w:rsidR="00CB43E5">
        <w:rPr>
          <w:rFonts w:ascii="Times New Roman" w:hAnsi="Times New Roman" w:cs="Times New Roman"/>
          <w:sz w:val="24"/>
          <w:szCs w:val="24"/>
        </w:rPr>
        <w:tab/>
      </w:r>
      <w:r w:rsidR="00CB43E5">
        <w:rPr>
          <w:rFonts w:ascii="Times New Roman" w:hAnsi="Times New Roman" w:cs="Times New Roman"/>
          <w:sz w:val="24"/>
          <w:szCs w:val="24"/>
        </w:rPr>
        <w:tab/>
      </w:r>
      <w:r w:rsidR="00CB43E5">
        <w:rPr>
          <w:rFonts w:ascii="Times New Roman" w:hAnsi="Times New Roman" w:cs="Times New Roman"/>
          <w:sz w:val="24"/>
          <w:szCs w:val="24"/>
        </w:rPr>
        <w:tab/>
      </w:r>
      <w:r w:rsidR="003B0249">
        <w:rPr>
          <w:rFonts w:ascii="Times New Roman" w:hAnsi="Times New Roman" w:cs="Times New Roman"/>
          <w:sz w:val="24"/>
          <w:szCs w:val="24"/>
        </w:rPr>
        <w:tab/>
      </w:r>
      <w:r w:rsidR="00C10FCD">
        <w:rPr>
          <w:rFonts w:ascii="Times New Roman" w:hAnsi="Times New Roman" w:cs="Times New Roman"/>
          <w:sz w:val="24"/>
          <w:szCs w:val="24"/>
        </w:rPr>
        <w:t xml:space="preserve"> Ing. </w:t>
      </w:r>
      <w:r w:rsidR="00CA1FF4">
        <w:rPr>
          <w:rFonts w:ascii="Times New Roman" w:hAnsi="Times New Roman" w:cs="Times New Roman"/>
          <w:sz w:val="24"/>
          <w:szCs w:val="24"/>
        </w:rPr>
        <w:t>Veronika Kmínková</w:t>
      </w:r>
    </w:p>
    <w:p w14:paraId="45B6E259" w14:textId="77777777" w:rsidR="00C10FCD" w:rsidRDefault="00CB43E5" w:rsidP="003B0249">
      <w:pPr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0FCD">
        <w:rPr>
          <w:rFonts w:ascii="Times New Roman" w:hAnsi="Times New Roman" w:cs="Times New Roman"/>
          <w:sz w:val="24"/>
          <w:szCs w:val="24"/>
        </w:rPr>
        <w:t>Školní koordinátorka EVVO</w:t>
      </w:r>
    </w:p>
    <w:p w14:paraId="14165B55" w14:textId="77777777" w:rsidR="00C10FCD" w:rsidRPr="00713EB6" w:rsidRDefault="00C10FCD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38BA8E0B" w14:textId="77777777" w:rsidR="005D103B" w:rsidRPr="00713EB6" w:rsidRDefault="005D103B" w:rsidP="0039490D">
      <w:pPr>
        <w:pStyle w:val="Bezmezer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</w:p>
    <w:sectPr w:rsidR="005D103B" w:rsidRPr="00713EB6" w:rsidSect="00164B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C880EB4"/>
    <w:multiLevelType w:val="hybridMultilevel"/>
    <w:tmpl w:val="53C8A22C"/>
    <w:lvl w:ilvl="0" w:tplc="8438F7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B906DB"/>
    <w:multiLevelType w:val="hybridMultilevel"/>
    <w:tmpl w:val="5E8C7C1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8D718B1"/>
    <w:multiLevelType w:val="hybridMultilevel"/>
    <w:tmpl w:val="AE7C47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074"/>
    <w:rsid w:val="00022EA3"/>
    <w:rsid w:val="00057F57"/>
    <w:rsid w:val="0008131B"/>
    <w:rsid w:val="00083150"/>
    <w:rsid w:val="00083F79"/>
    <w:rsid w:val="00096A2B"/>
    <w:rsid w:val="00101B9D"/>
    <w:rsid w:val="00123EB9"/>
    <w:rsid w:val="0013310F"/>
    <w:rsid w:val="00141446"/>
    <w:rsid w:val="00164B7F"/>
    <w:rsid w:val="00165CBD"/>
    <w:rsid w:val="001707F4"/>
    <w:rsid w:val="0017464B"/>
    <w:rsid w:val="00177B24"/>
    <w:rsid w:val="00195B75"/>
    <w:rsid w:val="00196F30"/>
    <w:rsid w:val="001C5FFD"/>
    <w:rsid w:val="001E215E"/>
    <w:rsid w:val="001F0F9A"/>
    <w:rsid w:val="002002AF"/>
    <w:rsid w:val="002336BF"/>
    <w:rsid w:val="0027091C"/>
    <w:rsid w:val="0028008F"/>
    <w:rsid w:val="002809C3"/>
    <w:rsid w:val="0029178D"/>
    <w:rsid w:val="002A2955"/>
    <w:rsid w:val="002A33DB"/>
    <w:rsid w:val="00303189"/>
    <w:rsid w:val="00334B36"/>
    <w:rsid w:val="00336527"/>
    <w:rsid w:val="00364CFF"/>
    <w:rsid w:val="00375C53"/>
    <w:rsid w:val="0039490D"/>
    <w:rsid w:val="00394AE4"/>
    <w:rsid w:val="00396803"/>
    <w:rsid w:val="003B0249"/>
    <w:rsid w:val="003B65AF"/>
    <w:rsid w:val="003C2301"/>
    <w:rsid w:val="003C70F9"/>
    <w:rsid w:val="003E64CD"/>
    <w:rsid w:val="003F4580"/>
    <w:rsid w:val="00401F14"/>
    <w:rsid w:val="00403770"/>
    <w:rsid w:val="00444EFD"/>
    <w:rsid w:val="00454FF5"/>
    <w:rsid w:val="00474EAC"/>
    <w:rsid w:val="004773C0"/>
    <w:rsid w:val="00477978"/>
    <w:rsid w:val="004A0F21"/>
    <w:rsid w:val="004C66FC"/>
    <w:rsid w:val="004C7312"/>
    <w:rsid w:val="005070BC"/>
    <w:rsid w:val="005171C8"/>
    <w:rsid w:val="00533FC6"/>
    <w:rsid w:val="00534BD1"/>
    <w:rsid w:val="005652BF"/>
    <w:rsid w:val="00571217"/>
    <w:rsid w:val="0057378F"/>
    <w:rsid w:val="0058305F"/>
    <w:rsid w:val="00583426"/>
    <w:rsid w:val="00597298"/>
    <w:rsid w:val="005A2241"/>
    <w:rsid w:val="005B4AC9"/>
    <w:rsid w:val="005D103B"/>
    <w:rsid w:val="005F529D"/>
    <w:rsid w:val="005F5ABA"/>
    <w:rsid w:val="006007E5"/>
    <w:rsid w:val="00612EA7"/>
    <w:rsid w:val="006377DB"/>
    <w:rsid w:val="00657E79"/>
    <w:rsid w:val="0066673E"/>
    <w:rsid w:val="006925E3"/>
    <w:rsid w:val="00694DF5"/>
    <w:rsid w:val="006A223E"/>
    <w:rsid w:val="006A74E5"/>
    <w:rsid w:val="006B03E8"/>
    <w:rsid w:val="006D4207"/>
    <w:rsid w:val="006F0DC2"/>
    <w:rsid w:val="00705660"/>
    <w:rsid w:val="00713EB6"/>
    <w:rsid w:val="007208B0"/>
    <w:rsid w:val="0072376B"/>
    <w:rsid w:val="00732C9F"/>
    <w:rsid w:val="007464AF"/>
    <w:rsid w:val="007626E7"/>
    <w:rsid w:val="0076715D"/>
    <w:rsid w:val="00785620"/>
    <w:rsid w:val="00785829"/>
    <w:rsid w:val="00790C5C"/>
    <w:rsid w:val="00791811"/>
    <w:rsid w:val="00795885"/>
    <w:rsid w:val="00797962"/>
    <w:rsid w:val="007A4540"/>
    <w:rsid w:val="007A7991"/>
    <w:rsid w:val="007C6108"/>
    <w:rsid w:val="007E0B0C"/>
    <w:rsid w:val="007E1178"/>
    <w:rsid w:val="007F1C72"/>
    <w:rsid w:val="0081688C"/>
    <w:rsid w:val="00822199"/>
    <w:rsid w:val="00831B1A"/>
    <w:rsid w:val="0084188B"/>
    <w:rsid w:val="0085724A"/>
    <w:rsid w:val="008601B2"/>
    <w:rsid w:val="00865236"/>
    <w:rsid w:val="00894A40"/>
    <w:rsid w:val="00895652"/>
    <w:rsid w:val="008A1E4A"/>
    <w:rsid w:val="008B63F3"/>
    <w:rsid w:val="008E6A80"/>
    <w:rsid w:val="008F44C4"/>
    <w:rsid w:val="008F783E"/>
    <w:rsid w:val="009026F0"/>
    <w:rsid w:val="009052B1"/>
    <w:rsid w:val="00953E47"/>
    <w:rsid w:val="00960CD7"/>
    <w:rsid w:val="00961B69"/>
    <w:rsid w:val="009823CB"/>
    <w:rsid w:val="009833A0"/>
    <w:rsid w:val="009972C0"/>
    <w:rsid w:val="009A5D92"/>
    <w:rsid w:val="009C4EC2"/>
    <w:rsid w:val="009D5349"/>
    <w:rsid w:val="009E4DB8"/>
    <w:rsid w:val="009E692A"/>
    <w:rsid w:val="009F7452"/>
    <w:rsid w:val="00A002ED"/>
    <w:rsid w:val="00A02E55"/>
    <w:rsid w:val="00A04ED4"/>
    <w:rsid w:val="00A17096"/>
    <w:rsid w:val="00A45B18"/>
    <w:rsid w:val="00A51C74"/>
    <w:rsid w:val="00A56ABE"/>
    <w:rsid w:val="00A6420A"/>
    <w:rsid w:val="00A6586D"/>
    <w:rsid w:val="00A7623B"/>
    <w:rsid w:val="00A97394"/>
    <w:rsid w:val="00AB28C6"/>
    <w:rsid w:val="00AB28D4"/>
    <w:rsid w:val="00AE2989"/>
    <w:rsid w:val="00AF52F6"/>
    <w:rsid w:val="00B00617"/>
    <w:rsid w:val="00B010E0"/>
    <w:rsid w:val="00B037FD"/>
    <w:rsid w:val="00B1476A"/>
    <w:rsid w:val="00B30078"/>
    <w:rsid w:val="00B333DD"/>
    <w:rsid w:val="00B35891"/>
    <w:rsid w:val="00B36D9D"/>
    <w:rsid w:val="00B36DD6"/>
    <w:rsid w:val="00B502B0"/>
    <w:rsid w:val="00B5377F"/>
    <w:rsid w:val="00B65489"/>
    <w:rsid w:val="00B73501"/>
    <w:rsid w:val="00B81446"/>
    <w:rsid w:val="00B94BBA"/>
    <w:rsid w:val="00BA5FD0"/>
    <w:rsid w:val="00BB00E6"/>
    <w:rsid w:val="00BC000A"/>
    <w:rsid w:val="00BC7004"/>
    <w:rsid w:val="00BD22D7"/>
    <w:rsid w:val="00BE3B58"/>
    <w:rsid w:val="00C10FCD"/>
    <w:rsid w:val="00C37514"/>
    <w:rsid w:val="00C558F7"/>
    <w:rsid w:val="00C66194"/>
    <w:rsid w:val="00C711F4"/>
    <w:rsid w:val="00C82DA3"/>
    <w:rsid w:val="00C96165"/>
    <w:rsid w:val="00CA1FF4"/>
    <w:rsid w:val="00CA7D30"/>
    <w:rsid w:val="00CB43E5"/>
    <w:rsid w:val="00CB4EA9"/>
    <w:rsid w:val="00CB5BA1"/>
    <w:rsid w:val="00CC517D"/>
    <w:rsid w:val="00CC6588"/>
    <w:rsid w:val="00CC6DD7"/>
    <w:rsid w:val="00CC760E"/>
    <w:rsid w:val="00CD2F48"/>
    <w:rsid w:val="00CD67DC"/>
    <w:rsid w:val="00CE371A"/>
    <w:rsid w:val="00CF4B5F"/>
    <w:rsid w:val="00D11B98"/>
    <w:rsid w:val="00D219C3"/>
    <w:rsid w:val="00D3580C"/>
    <w:rsid w:val="00D435C4"/>
    <w:rsid w:val="00D81466"/>
    <w:rsid w:val="00D85772"/>
    <w:rsid w:val="00D868EF"/>
    <w:rsid w:val="00D86F3C"/>
    <w:rsid w:val="00DA0F69"/>
    <w:rsid w:val="00DB10DB"/>
    <w:rsid w:val="00DC44C0"/>
    <w:rsid w:val="00DE7775"/>
    <w:rsid w:val="00E2353E"/>
    <w:rsid w:val="00E34D6F"/>
    <w:rsid w:val="00E62928"/>
    <w:rsid w:val="00E6309E"/>
    <w:rsid w:val="00E80C48"/>
    <w:rsid w:val="00E81752"/>
    <w:rsid w:val="00E84937"/>
    <w:rsid w:val="00E95263"/>
    <w:rsid w:val="00EA6FB8"/>
    <w:rsid w:val="00EA6FF7"/>
    <w:rsid w:val="00EA7123"/>
    <w:rsid w:val="00EB369A"/>
    <w:rsid w:val="00EB4AAE"/>
    <w:rsid w:val="00EC0EBE"/>
    <w:rsid w:val="00ED43AF"/>
    <w:rsid w:val="00ED7FF2"/>
    <w:rsid w:val="00F223D7"/>
    <w:rsid w:val="00F273C1"/>
    <w:rsid w:val="00F341EF"/>
    <w:rsid w:val="00F52A1E"/>
    <w:rsid w:val="00F57AA9"/>
    <w:rsid w:val="00F57DCB"/>
    <w:rsid w:val="00F93EFF"/>
    <w:rsid w:val="00FA0CEF"/>
    <w:rsid w:val="00FB08AD"/>
    <w:rsid w:val="00FB6ADA"/>
    <w:rsid w:val="00FC2D3D"/>
    <w:rsid w:val="00FD5EEE"/>
    <w:rsid w:val="00FE0074"/>
    <w:rsid w:val="00FE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F381E"/>
  <w15:docId w15:val="{77B3B991-5239-435F-B3EB-171758A32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B7F"/>
  </w:style>
  <w:style w:type="paragraph" w:styleId="Nadpis3">
    <w:name w:val="heading 3"/>
    <w:basedOn w:val="Normln"/>
    <w:next w:val="Normln"/>
    <w:link w:val="Nadpis3Char"/>
    <w:qFormat/>
    <w:rsid w:val="00AF52F6"/>
    <w:pPr>
      <w:keepNext/>
      <w:widowControl w:val="0"/>
      <w:tabs>
        <w:tab w:val="left" w:pos="360"/>
      </w:tabs>
      <w:adjustRightInd w:val="0"/>
      <w:spacing w:after="0" w:line="360" w:lineRule="atLeast"/>
      <w:jc w:val="both"/>
      <w:textAlignment w:val="baseline"/>
      <w:outlineLvl w:val="2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464A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FE0074"/>
    <w:rPr>
      <w:b/>
      <w:bCs/>
    </w:rPr>
  </w:style>
  <w:style w:type="character" w:customStyle="1" w:styleId="Nadpis3Char">
    <w:name w:val="Nadpis 3 Char"/>
    <w:basedOn w:val="Standardnpsmoodstavce"/>
    <w:link w:val="Nadpis3"/>
    <w:rsid w:val="00AF52F6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styleId="Hypertextovodkaz">
    <w:name w:val="Hyperlink"/>
    <w:rsid w:val="00AF52F6"/>
    <w:rPr>
      <w:color w:val="0000FF"/>
      <w:u w:val="single"/>
    </w:rPr>
  </w:style>
  <w:style w:type="paragraph" w:styleId="Normlnweb">
    <w:name w:val="Normal (Web)"/>
    <w:basedOn w:val="Normln"/>
    <w:uiPriority w:val="99"/>
    <w:rsid w:val="00AF52F6"/>
    <w:pPr>
      <w:widowControl w:val="0"/>
      <w:adjustRightInd w:val="0"/>
      <w:spacing w:before="100" w:after="10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Zdraznn">
    <w:name w:val="Emphasis"/>
    <w:basedOn w:val="Standardnpsmoodstavce"/>
    <w:uiPriority w:val="20"/>
    <w:qFormat/>
    <w:rsid w:val="008F44C4"/>
    <w:rPr>
      <w:i/>
      <w:iCs/>
    </w:rPr>
  </w:style>
  <w:style w:type="character" w:customStyle="1" w:styleId="Nadpis4Char">
    <w:name w:val="Nadpis 4 Char"/>
    <w:basedOn w:val="Standardnpsmoodstavce"/>
    <w:link w:val="Nadpis4"/>
    <w:uiPriority w:val="9"/>
    <w:rsid w:val="007464A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zmezer">
    <w:name w:val="No Spacing"/>
    <w:uiPriority w:val="1"/>
    <w:qFormat/>
    <w:rsid w:val="005D103B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F5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52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osoblaha.cz" TargetMode="External"/><Relationship Id="rId3" Type="http://schemas.openxmlformats.org/officeDocument/2006/relationships/styles" Target="styles.xml"/><Relationship Id="rId7" Type="http://schemas.openxmlformats.org/officeDocument/2006/relationships/hyperlink" Target="mailto:podatelna@zsosoblaha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FA7FF6-885D-47C1-B95D-6054D22BC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2226</Words>
  <Characters>13138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</dc:creator>
  <cp:keywords/>
  <dc:description/>
  <cp:lastModifiedBy>ředitel</cp:lastModifiedBy>
  <cp:revision>2</cp:revision>
  <cp:lastPrinted>2020-01-24T09:52:00Z</cp:lastPrinted>
  <dcterms:created xsi:type="dcterms:W3CDTF">2026-10-07T08:42:00Z</dcterms:created>
  <dcterms:modified xsi:type="dcterms:W3CDTF">2026-10-07T08:42:00Z</dcterms:modified>
</cp:coreProperties>
</file>